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75" w:rsidRPr="007168DF" w:rsidRDefault="006B2775">
      <w:pPr>
        <w:rPr>
          <w:sz w:val="20"/>
          <w:szCs w:val="20"/>
        </w:rPr>
      </w:pPr>
    </w:p>
    <w:p w:rsidR="00A0614C" w:rsidRPr="007168DF" w:rsidRDefault="006B2775">
      <w:pPr>
        <w:rPr>
          <w:sz w:val="20"/>
          <w:szCs w:val="20"/>
        </w:rPr>
      </w:pPr>
      <w:r w:rsidRPr="007168DF">
        <w:rPr>
          <w:vanish/>
          <w:sz w:val="20"/>
          <w:szCs w:val="20"/>
        </w:rPr>
        <w:cr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</w:p>
    <w:p w:rsidR="006F24C1" w:rsidRDefault="006F24C1" w:rsidP="006F24C1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6F24C1" w:rsidRDefault="006F24C1" w:rsidP="006F24C1">
      <w:pPr>
        <w:jc w:val="center"/>
        <w:rPr>
          <w:sz w:val="36"/>
          <w:szCs w:val="36"/>
        </w:rPr>
      </w:pPr>
      <w:r>
        <w:rPr>
          <w:sz w:val="36"/>
          <w:szCs w:val="36"/>
        </w:rPr>
        <w:t>№ 18</w:t>
      </w:r>
    </w:p>
    <w:p w:rsidR="006F24C1" w:rsidRDefault="006F24C1" w:rsidP="006F24C1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06 декабря 2024  года</w:t>
      </w:r>
    </w:p>
    <w:p w:rsidR="006F24C1" w:rsidRDefault="006F24C1" w:rsidP="006F24C1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нормативно- правовых актов  муниципального образования</w:t>
      </w:r>
    </w:p>
    <w:p w:rsidR="006F24C1" w:rsidRDefault="006F24C1" w:rsidP="006F24C1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«Меркуловское сельское поселение»</w:t>
      </w:r>
    </w:p>
    <w:p w:rsidR="006F24C1" w:rsidRDefault="006F24C1" w:rsidP="006F24C1">
      <w:pPr>
        <w:rPr>
          <w:rStyle w:val="eop"/>
          <w:sz w:val="28"/>
          <w:szCs w:val="28"/>
        </w:rPr>
      </w:pPr>
    </w:p>
    <w:p w:rsidR="006F24C1" w:rsidRDefault="006F24C1" w:rsidP="006F24C1">
      <w:pPr>
        <w:rPr>
          <w:rStyle w:val="eop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5"/>
        <w:gridCol w:w="1834"/>
      </w:tblGrid>
      <w:tr w:rsidR="006F24C1" w:rsidTr="006F24C1">
        <w:trPr>
          <w:trHeight w:val="3270"/>
        </w:trPr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4C1" w:rsidRDefault="006F24C1">
            <w:pPr>
              <w:pStyle w:val="4"/>
              <w:ind w:firstLine="0"/>
              <w:jc w:val="left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</w:rPr>
              <w:t>Решение №110 от 06.12.2024г «</w:t>
            </w:r>
            <w:r>
              <w:rPr>
                <w:rFonts w:eastAsiaTheme="minorEastAsia"/>
                <w:b w:val="0"/>
                <w:sz w:val="20"/>
                <w:szCs w:val="20"/>
              </w:rPr>
              <w:t>О внесении изменений в решение Собрания депутатов</w:t>
            </w:r>
          </w:p>
          <w:p w:rsidR="006F24C1" w:rsidRDefault="006F24C1">
            <w:pPr>
              <w:pStyle w:val="4"/>
              <w:ind w:firstLine="0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 xml:space="preserve">Меркуловского сельского поселения от 22.12.2023 г. №85 «О бюджете Меркуловского </w:t>
            </w:r>
          </w:p>
          <w:p w:rsidR="006F24C1" w:rsidRDefault="006F24C1">
            <w:pPr>
              <w:pStyle w:val="4"/>
              <w:ind w:firstLine="0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 xml:space="preserve">сельского поселения Шолоховского  района                                                                                        </w:t>
            </w:r>
          </w:p>
          <w:p w:rsidR="006F24C1" w:rsidRDefault="006F24C1">
            <w:pPr>
              <w:pStyle w:val="4"/>
              <w:ind w:firstLine="0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>на 2024 год  и плановый период 2025 и 2026 годов»</w:t>
            </w:r>
          </w:p>
          <w:p w:rsidR="006F24C1" w:rsidRDefault="006F24C1">
            <w:pPr>
              <w:jc w:val="both"/>
            </w:pPr>
          </w:p>
          <w:p w:rsidR="006F24C1" w:rsidRDefault="006F24C1">
            <w:pPr>
              <w:jc w:val="both"/>
              <w:rPr>
                <w:sz w:val="26"/>
                <w:szCs w:val="26"/>
              </w:rPr>
            </w:pPr>
          </w:p>
          <w:p w:rsidR="006F24C1" w:rsidRDefault="006F24C1">
            <w:pPr>
              <w:pStyle w:val="ConsPlusTitle"/>
              <w:tabs>
                <w:tab w:val="left" w:pos="426"/>
              </w:tabs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F24C1" w:rsidRDefault="006F24C1">
            <w:pPr>
              <w:pStyle w:val="ConsPlusTitle"/>
              <w:tabs>
                <w:tab w:val="left" w:pos="426"/>
              </w:tabs>
              <w:jc w:val="both"/>
              <w:outlineLvl w:val="0"/>
              <w:rPr>
                <w:color w:val="000000"/>
                <w:sz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C1" w:rsidRDefault="006F24C1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F24C1" w:rsidRDefault="006F24C1">
            <w:pPr>
              <w:rPr>
                <w:rFonts w:ascii="XO Thames" w:hAnsi="XO Thames"/>
                <w:b/>
                <w:szCs w:val="28"/>
                <w:lang w:eastAsia="en-US"/>
              </w:rPr>
            </w:pPr>
          </w:p>
          <w:p w:rsidR="006F24C1" w:rsidRDefault="006F24C1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F24C1" w:rsidRDefault="006F24C1">
            <w:pPr>
              <w:rPr>
                <w:rFonts w:ascii="XO Thames" w:hAnsi="XO Thames"/>
                <w:b/>
                <w:szCs w:val="28"/>
                <w:lang w:eastAsia="en-US"/>
              </w:rPr>
            </w:pPr>
          </w:p>
          <w:p w:rsidR="006F24C1" w:rsidRDefault="006F24C1">
            <w:pPr>
              <w:rPr>
                <w:b/>
                <w:sz w:val="20"/>
                <w:szCs w:val="28"/>
                <w:lang w:eastAsia="en-US"/>
              </w:rPr>
            </w:pPr>
          </w:p>
          <w:p w:rsidR="006F24C1" w:rsidRDefault="006F24C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2-8</w:t>
            </w:r>
          </w:p>
        </w:tc>
      </w:tr>
    </w:tbl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F65D33" w:rsidRDefault="00F65D33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РОССИЙСКАЯ ФЕДЕРАЦИЯ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РОСТОВСКАЯ ОБЛАСТЬ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br/>
        <w:t>ШОЛОХОВСКИЙ РАЙОН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М</w:t>
      </w:r>
      <w:r w:rsidR="00BB420B" w:rsidRPr="007168DF">
        <w:rPr>
          <w:rFonts w:ascii="Times New Roman" w:hAnsi="Times New Roman" w:cs="Times New Roman"/>
          <w:bCs w:val="0"/>
          <w:sz w:val="20"/>
          <w:szCs w:val="20"/>
        </w:rPr>
        <w:t>У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t>НИЦИПАЛЬНОЕ ОБРАЗОВАНИЕ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br/>
        <w:t xml:space="preserve">  «МЕРКУЛОВСКОЕ СЕЛЬСКОЕ ПОСЕЛЕНИЕ</w:t>
      </w:r>
      <w:r w:rsidRPr="007168DF">
        <w:rPr>
          <w:rFonts w:ascii="Times New Roman" w:hAnsi="Times New Roman" w:cs="Times New Roman"/>
          <w:b w:val="0"/>
          <w:bCs w:val="0"/>
          <w:sz w:val="20"/>
          <w:szCs w:val="20"/>
        </w:rPr>
        <w:t>»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СОБРАНИЕ ДЕПУТАТОВ МЕРКУЛОВСКОГО СЕЛЬСКОГО ПОСЕЛЕНИЯ</w:t>
      </w:r>
    </w:p>
    <w:p w:rsidR="00684400" w:rsidRPr="007168DF" w:rsidRDefault="00684400" w:rsidP="00684400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684400" w:rsidRPr="007168DF" w:rsidRDefault="00684400" w:rsidP="00684400">
      <w:pPr>
        <w:pStyle w:val="ConsPlusTitle"/>
        <w:spacing w:line="360" w:lineRule="auto"/>
        <w:rPr>
          <w:rFonts w:ascii="Times New Roman" w:hAnsi="Times New Roman"/>
        </w:rPr>
      </w:pPr>
      <w:r w:rsidRPr="007168DF">
        <w:rPr>
          <w:rFonts w:ascii="Times New Roman" w:hAnsi="Times New Roman"/>
        </w:rPr>
        <w:t xml:space="preserve">                                                                           РЕШЕНИЕ    </w:t>
      </w:r>
    </w:p>
    <w:p w:rsidR="00684400" w:rsidRPr="007168DF" w:rsidRDefault="00684400" w:rsidP="00684400">
      <w:pPr>
        <w:pStyle w:val="4"/>
        <w:tabs>
          <w:tab w:val="left" w:pos="8610"/>
        </w:tabs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ab/>
      </w:r>
    </w:p>
    <w:p w:rsidR="006B7741" w:rsidRPr="007168DF" w:rsidRDefault="006B7741" w:rsidP="006B7741">
      <w:pPr>
        <w:pStyle w:val="4"/>
        <w:ind w:firstLine="0"/>
        <w:jc w:val="left"/>
        <w:rPr>
          <w:sz w:val="20"/>
          <w:szCs w:val="20"/>
        </w:rPr>
      </w:pPr>
      <w:r w:rsidRPr="007168DF">
        <w:rPr>
          <w:sz w:val="20"/>
          <w:szCs w:val="20"/>
        </w:rPr>
        <w:t>О внесении изменений в решение Собрания депутатов</w:t>
      </w:r>
    </w:p>
    <w:p w:rsidR="006B7741" w:rsidRPr="007168DF" w:rsidRDefault="006B7741" w:rsidP="006B7741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Меркуловского сельского поселения</w:t>
      </w:r>
    </w:p>
    <w:p w:rsidR="00684400" w:rsidRPr="007168DF" w:rsidRDefault="006B7741" w:rsidP="006B7741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от 22.12.2023 г. №85 «</w:t>
      </w:r>
      <w:r w:rsidR="00684400" w:rsidRPr="007168DF">
        <w:rPr>
          <w:sz w:val="20"/>
          <w:szCs w:val="20"/>
        </w:rPr>
        <w:t>О бюджет</w:t>
      </w:r>
      <w:r w:rsidR="00DD2938" w:rsidRPr="007168DF">
        <w:rPr>
          <w:sz w:val="20"/>
          <w:szCs w:val="20"/>
        </w:rPr>
        <w:t>е</w:t>
      </w:r>
      <w:r w:rsidR="00684400" w:rsidRPr="007168DF">
        <w:rPr>
          <w:sz w:val="20"/>
          <w:szCs w:val="20"/>
        </w:rPr>
        <w:t xml:space="preserve"> Меркуловского </w:t>
      </w:r>
    </w:p>
    <w:p w:rsidR="00684400" w:rsidRPr="007168DF" w:rsidRDefault="00684400" w:rsidP="00684400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 xml:space="preserve">сельского поселения Шолоховского  района                                                                                        </w:t>
      </w:r>
    </w:p>
    <w:p w:rsidR="00684400" w:rsidRPr="007168DF" w:rsidRDefault="00684400" w:rsidP="00684400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на 20</w:t>
      </w:r>
      <w:r w:rsidR="004225A3" w:rsidRPr="007168DF">
        <w:rPr>
          <w:sz w:val="20"/>
          <w:szCs w:val="20"/>
        </w:rPr>
        <w:t>24</w:t>
      </w:r>
      <w:r w:rsidRPr="007168DF">
        <w:rPr>
          <w:sz w:val="20"/>
          <w:szCs w:val="20"/>
        </w:rPr>
        <w:t xml:space="preserve"> год </w:t>
      </w:r>
      <w:r w:rsidR="004225A3" w:rsidRPr="007168DF">
        <w:rPr>
          <w:sz w:val="20"/>
          <w:szCs w:val="20"/>
        </w:rPr>
        <w:t xml:space="preserve"> и плановый период 2025 и 2026</w:t>
      </w:r>
      <w:r w:rsidRPr="007168DF">
        <w:rPr>
          <w:sz w:val="20"/>
          <w:szCs w:val="20"/>
        </w:rPr>
        <w:t xml:space="preserve"> годов</w:t>
      </w:r>
      <w:r w:rsidR="006B7741" w:rsidRPr="007168DF">
        <w:rPr>
          <w:sz w:val="20"/>
          <w:szCs w:val="20"/>
        </w:rPr>
        <w:t>»</w:t>
      </w:r>
    </w:p>
    <w:p w:rsidR="008C6B2A" w:rsidRPr="007168DF" w:rsidRDefault="00993F97" w:rsidP="00030F44">
      <w:pPr>
        <w:pStyle w:val="3"/>
        <w:rPr>
          <w:b w:val="0"/>
          <w:sz w:val="20"/>
          <w:szCs w:val="20"/>
        </w:rPr>
      </w:pPr>
      <w:r w:rsidRPr="007168DF">
        <w:rPr>
          <w:rFonts w:ascii="Times New Roman" w:hAnsi="Times New Roman"/>
          <w:b w:val="0"/>
          <w:sz w:val="20"/>
          <w:szCs w:val="20"/>
        </w:rPr>
        <w:t xml:space="preserve">  </w:t>
      </w:r>
      <w:r w:rsidR="00030F44" w:rsidRPr="007168DF">
        <w:rPr>
          <w:b w:val="0"/>
          <w:sz w:val="20"/>
          <w:szCs w:val="20"/>
        </w:rPr>
        <w:t xml:space="preserve"> </w:t>
      </w:r>
    </w:p>
    <w:p w:rsidR="00684400" w:rsidRPr="007168DF" w:rsidRDefault="00684400" w:rsidP="00030F44">
      <w:pPr>
        <w:pStyle w:val="3"/>
        <w:rPr>
          <w:rFonts w:ascii="Times New Roman" w:hAnsi="Times New Roman"/>
          <w:b w:val="0"/>
          <w:sz w:val="20"/>
          <w:szCs w:val="20"/>
        </w:rPr>
      </w:pPr>
      <w:r w:rsidRPr="007168DF">
        <w:rPr>
          <w:rFonts w:ascii="Times New Roman" w:hAnsi="Times New Roman"/>
          <w:b w:val="0"/>
          <w:sz w:val="20"/>
          <w:szCs w:val="20"/>
        </w:rPr>
        <w:t>Принято Собранием депутатов</w:t>
      </w:r>
    </w:p>
    <w:p w:rsidR="00D34349" w:rsidRPr="007168DF" w:rsidRDefault="00684400" w:rsidP="00684400">
      <w:pPr>
        <w:pStyle w:val="4"/>
        <w:ind w:firstLine="0"/>
        <w:rPr>
          <w:b w:val="0"/>
          <w:bCs w:val="0"/>
          <w:sz w:val="20"/>
          <w:szCs w:val="20"/>
        </w:rPr>
      </w:pPr>
      <w:r w:rsidRPr="007168DF">
        <w:rPr>
          <w:b w:val="0"/>
          <w:bCs w:val="0"/>
          <w:sz w:val="20"/>
          <w:szCs w:val="20"/>
        </w:rPr>
        <w:t xml:space="preserve"> Меркуловского </w:t>
      </w:r>
      <w:r w:rsidRPr="007168DF">
        <w:rPr>
          <w:b w:val="0"/>
          <w:sz w:val="20"/>
          <w:szCs w:val="20"/>
        </w:rPr>
        <w:t xml:space="preserve"> сельского поселения                                 </w:t>
      </w:r>
      <w:r w:rsidR="002052D6" w:rsidRPr="007168DF">
        <w:rPr>
          <w:b w:val="0"/>
          <w:sz w:val="20"/>
          <w:szCs w:val="20"/>
        </w:rPr>
        <w:t xml:space="preserve">     </w:t>
      </w:r>
      <w:r w:rsidR="0011423F" w:rsidRPr="007168DF">
        <w:rPr>
          <w:b w:val="0"/>
          <w:sz w:val="20"/>
          <w:szCs w:val="20"/>
        </w:rPr>
        <w:t xml:space="preserve">   </w:t>
      </w:r>
    </w:p>
    <w:p w:rsidR="00684400" w:rsidRPr="007168DF" w:rsidRDefault="00CC5283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  <w:r w:rsidRPr="007168DF">
        <w:rPr>
          <w:bCs/>
          <w:sz w:val="20"/>
          <w:szCs w:val="20"/>
        </w:rPr>
        <w:t xml:space="preserve">        </w:t>
      </w:r>
    </w:p>
    <w:p w:rsidR="008C6B2A" w:rsidRPr="007168DF" w:rsidRDefault="008C6B2A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</w:p>
    <w:p w:rsidR="008C6B2A" w:rsidRPr="007168DF" w:rsidRDefault="008C6B2A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</w:p>
    <w:p w:rsidR="00CC59F8" w:rsidRPr="007168DF" w:rsidRDefault="00CC5283" w:rsidP="00CC59F8">
      <w:pPr>
        <w:keepNext/>
        <w:ind w:firstLine="660"/>
        <w:jc w:val="both"/>
        <w:outlineLvl w:val="3"/>
        <w:rPr>
          <w:sz w:val="20"/>
          <w:szCs w:val="20"/>
        </w:rPr>
      </w:pPr>
      <w:r w:rsidRPr="007168DF">
        <w:rPr>
          <w:bCs/>
          <w:sz w:val="20"/>
          <w:szCs w:val="20"/>
        </w:rPr>
        <w:t xml:space="preserve"> </w:t>
      </w:r>
      <w:r w:rsidR="00CC59F8" w:rsidRPr="007168DF">
        <w:rPr>
          <w:sz w:val="20"/>
          <w:szCs w:val="20"/>
        </w:rPr>
        <w:t>В соответствии с Бюджетным кодексом Российской Федерации, Уставом муници</w:t>
      </w:r>
      <w:r w:rsidR="00607CFB" w:rsidRPr="007168DF">
        <w:rPr>
          <w:sz w:val="20"/>
          <w:szCs w:val="20"/>
        </w:rPr>
        <w:t>пального образования «Ме</w:t>
      </w:r>
      <w:r w:rsidR="00607CFB" w:rsidRPr="007168DF">
        <w:rPr>
          <w:sz w:val="20"/>
          <w:szCs w:val="20"/>
        </w:rPr>
        <w:t>р</w:t>
      </w:r>
      <w:r w:rsidR="00607CFB" w:rsidRPr="007168DF">
        <w:rPr>
          <w:sz w:val="20"/>
          <w:szCs w:val="20"/>
        </w:rPr>
        <w:t>куловское</w:t>
      </w:r>
      <w:r w:rsidR="00CC59F8" w:rsidRPr="007168DF">
        <w:rPr>
          <w:sz w:val="20"/>
          <w:szCs w:val="20"/>
        </w:rPr>
        <w:t xml:space="preserve"> сельское поселение», Собрание депутатов </w:t>
      </w:r>
      <w:r w:rsidR="00607CFB" w:rsidRPr="007168DF">
        <w:rPr>
          <w:sz w:val="20"/>
          <w:szCs w:val="20"/>
        </w:rPr>
        <w:t>Меркуловское</w:t>
      </w:r>
      <w:r w:rsidR="00CC59F8" w:rsidRPr="007168DF">
        <w:rPr>
          <w:sz w:val="20"/>
          <w:szCs w:val="20"/>
        </w:rPr>
        <w:t xml:space="preserve"> сельского поселения</w:t>
      </w:r>
    </w:p>
    <w:p w:rsidR="008C6B2A" w:rsidRPr="007168DF" w:rsidRDefault="008C6B2A" w:rsidP="00DC57EB">
      <w:pPr>
        <w:keepNext/>
        <w:jc w:val="center"/>
        <w:outlineLvl w:val="3"/>
        <w:rPr>
          <w:sz w:val="20"/>
          <w:szCs w:val="20"/>
        </w:rPr>
      </w:pPr>
    </w:p>
    <w:p w:rsidR="00DC57EB" w:rsidRPr="007168DF" w:rsidRDefault="00DC57EB" w:rsidP="00DC57EB">
      <w:pPr>
        <w:keepNext/>
        <w:jc w:val="center"/>
        <w:outlineLvl w:val="3"/>
        <w:rPr>
          <w:sz w:val="20"/>
          <w:szCs w:val="20"/>
        </w:rPr>
      </w:pPr>
      <w:r w:rsidRPr="007168DF">
        <w:rPr>
          <w:sz w:val="20"/>
          <w:szCs w:val="20"/>
        </w:rPr>
        <w:t>РЕШИЛО:</w:t>
      </w:r>
    </w:p>
    <w:p w:rsidR="008C6B2A" w:rsidRPr="007168DF" w:rsidRDefault="008C6B2A" w:rsidP="00B45BB8">
      <w:pPr>
        <w:pStyle w:val="4"/>
        <w:ind w:firstLine="0"/>
        <w:rPr>
          <w:b w:val="0"/>
          <w:sz w:val="20"/>
          <w:szCs w:val="20"/>
        </w:rPr>
      </w:pPr>
    </w:p>
    <w:p w:rsidR="00C3537D" w:rsidRPr="007168DF" w:rsidRDefault="00C3537D" w:rsidP="00C3537D">
      <w:pPr>
        <w:pStyle w:val="4"/>
        <w:ind w:firstLine="708"/>
        <w:rPr>
          <w:b w:val="0"/>
          <w:sz w:val="20"/>
          <w:szCs w:val="20"/>
        </w:rPr>
      </w:pPr>
      <w:r w:rsidRPr="007168DF">
        <w:rPr>
          <w:b w:val="0"/>
          <w:sz w:val="20"/>
          <w:szCs w:val="20"/>
        </w:rPr>
        <w:t>Внести в решение Собрания депутатов Меркуловского сельского поселения  от 22.12.2023 года № 85 «О бю</w:t>
      </w:r>
      <w:r w:rsidRPr="007168DF">
        <w:rPr>
          <w:b w:val="0"/>
          <w:sz w:val="20"/>
          <w:szCs w:val="20"/>
        </w:rPr>
        <w:t>д</w:t>
      </w:r>
      <w:r w:rsidRPr="007168DF">
        <w:rPr>
          <w:b w:val="0"/>
          <w:sz w:val="20"/>
          <w:szCs w:val="20"/>
        </w:rPr>
        <w:t>жете Меркуловского сельского поселения Шолоховского  района на 2024 год и на плановый период 2025 и 2026 годов» следующие изменения:</w:t>
      </w:r>
    </w:p>
    <w:p w:rsidR="00C3537D" w:rsidRPr="007168DF" w:rsidRDefault="00C3537D" w:rsidP="00C3537D">
      <w:pPr>
        <w:keepNext/>
        <w:jc w:val="both"/>
        <w:outlineLvl w:val="2"/>
        <w:rPr>
          <w:sz w:val="20"/>
          <w:szCs w:val="20"/>
        </w:rPr>
      </w:pPr>
      <w:r w:rsidRPr="007168DF">
        <w:rPr>
          <w:b/>
          <w:sz w:val="20"/>
          <w:szCs w:val="20"/>
        </w:rPr>
        <w:t xml:space="preserve">          1.</w:t>
      </w:r>
      <w:r w:rsidRPr="007168DF">
        <w:rPr>
          <w:sz w:val="20"/>
          <w:szCs w:val="20"/>
        </w:rPr>
        <w:t xml:space="preserve"> </w:t>
      </w:r>
      <w:r w:rsidRPr="007168DF">
        <w:rPr>
          <w:bCs/>
          <w:sz w:val="20"/>
          <w:szCs w:val="20"/>
        </w:rPr>
        <w:t>Пункт 1. Основные характеристики бюджета Меркуловского сельского поселения Шол</w:t>
      </w:r>
      <w:r w:rsidR="00E53BA3" w:rsidRPr="007168DF">
        <w:rPr>
          <w:bCs/>
          <w:sz w:val="20"/>
          <w:szCs w:val="20"/>
        </w:rPr>
        <w:t>оховского района на 2024 год и на плановый период 2025</w:t>
      </w:r>
      <w:r w:rsidRPr="007168DF">
        <w:rPr>
          <w:bCs/>
          <w:sz w:val="20"/>
          <w:szCs w:val="20"/>
        </w:rPr>
        <w:t xml:space="preserve"> и 202</w:t>
      </w:r>
      <w:r w:rsidR="00E53BA3" w:rsidRPr="007168DF">
        <w:rPr>
          <w:bCs/>
          <w:sz w:val="20"/>
          <w:szCs w:val="20"/>
        </w:rPr>
        <w:t>6</w:t>
      </w:r>
      <w:r w:rsidRPr="007168DF">
        <w:rPr>
          <w:bCs/>
          <w:sz w:val="20"/>
          <w:szCs w:val="20"/>
        </w:rPr>
        <w:t xml:space="preserve"> годов изложить в</w:t>
      </w:r>
      <w:r w:rsidRPr="007168DF">
        <w:rPr>
          <w:b/>
          <w:bCs/>
          <w:sz w:val="20"/>
          <w:szCs w:val="20"/>
        </w:rPr>
        <w:t xml:space="preserve"> </w:t>
      </w:r>
      <w:r w:rsidRPr="007168DF">
        <w:rPr>
          <w:bCs/>
          <w:sz w:val="20"/>
          <w:szCs w:val="20"/>
        </w:rPr>
        <w:t>следующей редакции:</w:t>
      </w:r>
    </w:p>
    <w:p w:rsidR="00C3537D" w:rsidRPr="007168DF" w:rsidRDefault="00C3537D" w:rsidP="00C3537D">
      <w:pPr>
        <w:keepNext/>
        <w:jc w:val="both"/>
        <w:outlineLvl w:val="2"/>
        <w:rPr>
          <w:sz w:val="20"/>
          <w:szCs w:val="20"/>
        </w:rPr>
      </w:pPr>
      <w:r w:rsidRPr="007168DF">
        <w:rPr>
          <w:sz w:val="20"/>
          <w:szCs w:val="20"/>
        </w:rPr>
        <w:t>«</w:t>
      </w:r>
      <w:r w:rsidRPr="007168DF">
        <w:rPr>
          <w:b/>
          <w:bCs/>
          <w:sz w:val="20"/>
          <w:szCs w:val="20"/>
        </w:rPr>
        <w:t>Пункт 1. Основные характеристики бюджета Меркуловского сельского поселения Шолоховского района на 2024 год и на плановый период 2025 и 2026 годов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1. Утвердить основные характеристики бюджета </w:t>
      </w:r>
      <w:r w:rsidRPr="007168DF">
        <w:rPr>
          <w:bCs/>
          <w:sz w:val="20"/>
          <w:szCs w:val="20"/>
        </w:rPr>
        <w:t xml:space="preserve">Меркуловского сельского поселения </w:t>
      </w:r>
      <w:r w:rsidRPr="007168DF">
        <w:rPr>
          <w:sz w:val="20"/>
          <w:szCs w:val="20"/>
        </w:rPr>
        <w:t>Шолоховского района на 2024 год, определенные с учетом уровня инфляции, не превышающего 5,1 процента (декабрь 2024 года к декабрю 2023 года):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1) прогнозируемый общий объем доходов бюджета </w:t>
      </w:r>
      <w:r w:rsidRPr="007168DF">
        <w:rPr>
          <w:bCs/>
          <w:sz w:val="20"/>
          <w:szCs w:val="20"/>
        </w:rPr>
        <w:t xml:space="preserve">Меркуловского сельского поселения </w:t>
      </w:r>
      <w:r w:rsidRPr="007168DF">
        <w:rPr>
          <w:sz w:val="20"/>
          <w:szCs w:val="20"/>
        </w:rPr>
        <w:t xml:space="preserve">Шолоховского района в сумме </w:t>
      </w:r>
      <w:r w:rsidR="00104222" w:rsidRPr="007168DF">
        <w:rPr>
          <w:sz w:val="20"/>
          <w:szCs w:val="20"/>
        </w:rPr>
        <w:t>14288,8</w:t>
      </w:r>
      <w:r w:rsidRPr="007168DF">
        <w:rPr>
          <w:sz w:val="20"/>
          <w:szCs w:val="20"/>
        </w:rPr>
        <w:t xml:space="preserve">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lastRenderedPageBreak/>
        <w:t xml:space="preserve">2) общий объем расходов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Шолоховско</w:t>
      </w:r>
      <w:r w:rsidR="002D21C6" w:rsidRPr="007168DF">
        <w:rPr>
          <w:sz w:val="20"/>
          <w:szCs w:val="20"/>
        </w:rPr>
        <w:t xml:space="preserve">го района в сумме </w:t>
      </w:r>
      <w:r w:rsidR="00104222" w:rsidRPr="007168DF">
        <w:rPr>
          <w:sz w:val="20"/>
          <w:szCs w:val="20"/>
        </w:rPr>
        <w:t>14682,3</w:t>
      </w:r>
      <w:r w:rsidRPr="007168DF">
        <w:rPr>
          <w:sz w:val="20"/>
          <w:szCs w:val="20"/>
        </w:rPr>
        <w:t xml:space="preserve">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b/>
          <w:bCs/>
          <w:sz w:val="20"/>
          <w:szCs w:val="20"/>
        </w:rPr>
      </w:pPr>
      <w:r w:rsidRPr="007168DF">
        <w:rPr>
          <w:sz w:val="20"/>
          <w:szCs w:val="20"/>
        </w:rPr>
        <w:t xml:space="preserve">3)   верхний предел муниципального внутреннего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на 1 января 2025 года в сумме 0,0 тыс. рублей, в том числе верхний предел долга по муниципальным гарантиям </w:t>
      </w:r>
      <w:r w:rsidRPr="007168DF">
        <w:rPr>
          <w:bCs/>
          <w:sz w:val="20"/>
          <w:szCs w:val="20"/>
        </w:rPr>
        <w:t>Меркуловского сельск</w:t>
      </w:r>
      <w:r w:rsidRPr="007168DF">
        <w:rPr>
          <w:bCs/>
          <w:sz w:val="20"/>
          <w:szCs w:val="20"/>
        </w:rPr>
        <w:t>о</w:t>
      </w:r>
      <w:r w:rsidRPr="007168DF">
        <w:rPr>
          <w:bCs/>
          <w:sz w:val="20"/>
          <w:szCs w:val="20"/>
        </w:rPr>
        <w:t>го поселения</w:t>
      </w:r>
      <w:r w:rsidRPr="007168DF">
        <w:rPr>
          <w:sz w:val="20"/>
          <w:szCs w:val="20"/>
        </w:rPr>
        <w:t xml:space="preserve"> в сумме 0,0 тыс. рублей;</w:t>
      </w:r>
      <w:r w:rsidRPr="007168DF">
        <w:rPr>
          <w:b/>
          <w:bCs/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4) объем расходов на обслуживание муниципального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в сумме 0,0 тыс.рублей;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5)   прогнозируемый дефицит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2024 год в сумме </w:t>
      </w:r>
      <w:r w:rsidRPr="007168DF">
        <w:rPr>
          <w:sz w:val="20"/>
          <w:szCs w:val="20"/>
        </w:rPr>
        <w:t>393,5 тыс.</w:t>
      </w:r>
      <w:r w:rsidRPr="007168DF">
        <w:rPr>
          <w:color w:val="000000"/>
          <w:sz w:val="20"/>
          <w:szCs w:val="20"/>
        </w:rPr>
        <w:t xml:space="preserve"> рублей;</w:t>
      </w:r>
      <w:r w:rsidRPr="007168DF">
        <w:rPr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2. Утвердить основные характеристики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 xml:space="preserve">Шолоховского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 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1) прогнозируемый общий объем доходов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на 2025 год в сумме 11441,1 тыс. рублей и на 2026 год в сумме 11096,7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2) общий объем расходов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на 2025 год в сумме 11441,1 тыс. рублей, в том числе условно утвержденные расходы в сумме 227,4 тыс.рублей, и на 2026 год в су</w:t>
      </w:r>
      <w:r w:rsidRPr="007168DF">
        <w:rPr>
          <w:sz w:val="20"/>
          <w:szCs w:val="20"/>
        </w:rPr>
        <w:t>м</w:t>
      </w:r>
      <w:r w:rsidRPr="007168DF">
        <w:rPr>
          <w:sz w:val="20"/>
          <w:szCs w:val="20"/>
        </w:rPr>
        <w:t>ме  11096,7 тыс. рублей, в том числе условно утвержденные расходы в сумме 431,0 тыс.рублей;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3)верхний предел муниципального внутреннего 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  на 1 января 2026 года в сумме  0,0 тыс. рублей, в том числе верхний предел долга по муниципальным гарантиям </w:t>
      </w:r>
      <w:r w:rsidRPr="007168DF">
        <w:rPr>
          <w:bCs/>
          <w:sz w:val="20"/>
          <w:szCs w:val="20"/>
        </w:rPr>
        <w:t>Меркуловского сельск</w:t>
      </w:r>
      <w:r w:rsidRPr="007168DF">
        <w:rPr>
          <w:bCs/>
          <w:sz w:val="20"/>
          <w:szCs w:val="20"/>
        </w:rPr>
        <w:t>о</w:t>
      </w:r>
      <w:r w:rsidRPr="007168DF">
        <w:rPr>
          <w:bCs/>
          <w:sz w:val="20"/>
          <w:szCs w:val="20"/>
        </w:rPr>
        <w:t>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 xml:space="preserve">в сумме  0,0 тыс. рублей, и верхний предел муниципального внутреннего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на 1 января 2027 года в сумме 0,0 тыс. рублей, в том числе верхний предел долга по муниципальным гара</w:t>
      </w:r>
      <w:r w:rsidRPr="007168DF">
        <w:rPr>
          <w:sz w:val="20"/>
          <w:szCs w:val="20"/>
        </w:rPr>
        <w:t>н</w:t>
      </w:r>
      <w:r w:rsidRPr="007168DF">
        <w:rPr>
          <w:sz w:val="20"/>
          <w:szCs w:val="20"/>
        </w:rPr>
        <w:t xml:space="preserve">тиям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в сумме  0,0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4) объем расходов на обслуживание муниципального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на 2025 год в сумме 0,0 тыс. рублей и на 2026 год в сумме 0,0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 </w:t>
      </w:r>
      <w:r w:rsidRPr="007168DF">
        <w:rPr>
          <w:color w:val="000000"/>
          <w:sz w:val="20"/>
          <w:szCs w:val="20"/>
        </w:rPr>
        <w:t>5) прогнозируемый дефицит бюджета</w:t>
      </w:r>
      <w:r w:rsidRPr="007168DF">
        <w:rPr>
          <w:bCs/>
          <w:sz w:val="20"/>
          <w:szCs w:val="20"/>
        </w:rPr>
        <w:t xml:space="preserve"> 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2025 год в </w:t>
      </w:r>
      <w:r w:rsidRPr="007168DF">
        <w:rPr>
          <w:sz w:val="20"/>
          <w:szCs w:val="20"/>
        </w:rPr>
        <w:t>сумме 0,0 тыс.</w:t>
      </w:r>
      <w:r w:rsidRPr="007168DF">
        <w:rPr>
          <w:color w:val="000000"/>
          <w:sz w:val="20"/>
          <w:szCs w:val="20"/>
        </w:rPr>
        <w:t xml:space="preserve"> рублей </w:t>
      </w:r>
      <w:r w:rsidRPr="007168DF">
        <w:rPr>
          <w:sz w:val="20"/>
          <w:szCs w:val="20"/>
        </w:rPr>
        <w:t>и на 2026 год в сумме 0,0 тыс.рублей</w:t>
      </w:r>
      <w:r w:rsidRPr="007168DF">
        <w:rPr>
          <w:color w:val="000000"/>
          <w:sz w:val="20"/>
          <w:szCs w:val="20"/>
        </w:rPr>
        <w:t>;</w:t>
      </w:r>
      <w:r w:rsidRPr="007168DF">
        <w:rPr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168DF">
        <w:rPr>
          <w:sz w:val="20"/>
          <w:szCs w:val="20"/>
        </w:rPr>
        <w:t xml:space="preserve">        3. Учесть в бюджете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объем поступлений доходов на 2024 год и</w:t>
      </w:r>
      <w:r w:rsidRPr="007168DF">
        <w:rPr>
          <w:color w:val="000000"/>
          <w:sz w:val="20"/>
          <w:szCs w:val="20"/>
        </w:rPr>
        <w:t xml:space="preserve"> на плановый период 2025 и 2026 годов согласно приложению 1 к настоящему решению.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color w:val="000000"/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4. Утвердить источники финансирования дефицита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2024 год и на плановый период 2025 и 2026 годов согласно приложению 2 к настоящему решению.»;</w:t>
      </w:r>
    </w:p>
    <w:p w:rsidR="00C37B8E" w:rsidRPr="007168DF" w:rsidRDefault="00C37B8E" w:rsidP="00C37B8E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>5. Установить, что иные межбюджетные трансферты, предоставляемые из бюджета Шолоховского района на 2024 год и на плановый период 2025 и 2026 годов согласно приложению 7 к настоящему решению, исполняются в соо</w:t>
      </w:r>
      <w:r w:rsidRPr="007168DF">
        <w:rPr>
          <w:sz w:val="20"/>
          <w:szCs w:val="20"/>
        </w:rPr>
        <w:t>т</w:t>
      </w:r>
      <w:r w:rsidRPr="007168DF">
        <w:rPr>
          <w:sz w:val="20"/>
          <w:szCs w:val="20"/>
        </w:rPr>
        <w:t>ветствии с требованиями бюджетного законодательства Российской Федерации».</w:t>
      </w:r>
    </w:p>
    <w:p w:rsidR="00C37B8E" w:rsidRPr="007168DF" w:rsidRDefault="00C37B8E" w:rsidP="00C37B8E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C37B8E" w:rsidRPr="007168DF" w:rsidRDefault="00692D8A" w:rsidP="00C37B8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>2</w:t>
      </w:r>
      <w:r w:rsidR="00C37B8E" w:rsidRPr="007168DF">
        <w:rPr>
          <w:sz w:val="20"/>
          <w:szCs w:val="20"/>
        </w:rPr>
        <w:t>. Приложение 1 «Объем поступлений доходов бюджета Меркуловского сельского поселения Шолоховского района на 2024 год на плановый период 2025 и 2026 годов» изложить в следующей редакции:</w:t>
      </w:r>
    </w:p>
    <w:p w:rsidR="007168DF" w:rsidRPr="007168DF" w:rsidRDefault="007168DF" w:rsidP="007168DF">
      <w:pPr>
        <w:pStyle w:val="af3"/>
        <w:spacing w:before="0" w:beforeAutospacing="0" w:after="125" w:afterAutospacing="0"/>
        <w:jc w:val="both"/>
        <w:rPr>
          <w:color w:val="3C3C3C"/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      </w:t>
      </w:r>
      <w:r w:rsidR="00692D8A" w:rsidRPr="007168DF">
        <w:rPr>
          <w:color w:val="000000"/>
          <w:sz w:val="20"/>
          <w:szCs w:val="20"/>
        </w:rPr>
        <w:t>3</w:t>
      </w:r>
      <w:r w:rsidR="00CB59F4" w:rsidRPr="007168DF">
        <w:rPr>
          <w:color w:val="000000"/>
          <w:sz w:val="20"/>
          <w:szCs w:val="20"/>
        </w:rPr>
        <w:t>.Приложение 2</w:t>
      </w:r>
      <w:r w:rsidRPr="007168DF">
        <w:rPr>
          <w:color w:val="3C3C3C"/>
          <w:sz w:val="20"/>
          <w:szCs w:val="20"/>
        </w:rPr>
        <w:t xml:space="preserve"> «Источники финансирования дефицита бюджета Меркуловского сельского поселения Шолоховск</w:t>
      </w:r>
      <w:r w:rsidRPr="007168DF">
        <w:rPr>
          <w:color w:val="3C3C3C"/>
          <w:sz w:val="20"/>
          <w:szCs w:val="20"/>
        </w:rPr>
        <w:t>о</w:t>
      </w:r>
      <w:r w:rsidRPr="007168DF">
        <w:rPr>
          <w:color w:val="3C3C3C"/>
          <w:sz w:val="20"/>
          <w:szCs w:val="20"/>
        </w:rPr>
        <w:t>го района на 2024 год и на плановый период 2025 и 2026 годов» изложить в следующей редакции:</w:t>
      </w:r>
    </w:p>
    <w:p w:rsidR="007168DF" w:rsidRPr="007168DF" w:rsidRDefault="007168DF" w:rsidP="007168DF">
      <w:pPr>
        <w:pStyle w:val="af3"/>
        <w:spacing w:before="0" w:beforeAutospacing="0" w:after="125" w:afterAutospacing="0"/>
        <w:jc w:val="both"/>
        <w:rPr>
          <w:rFonts w:ascii="Arial" w:hAnsi="Arial" w:cs="Arial"/>
          <w:color w:val="3C3C3C"/>
          <w:sz w:val="20"/>
          <w:szCs w:val="20"/>
        </w:rPr>
      </w:pPr>
      <w:r w:rsidRPr="007168DF">
        <w:rPr>
          <w:rFonts w:ascii="Arial" w:hAnsi="Arial" w:cs="Arial"/>
          <w:color w:val="3C3C3C"/>
          <w:sz w:val="20"/>
          <w:szCs w:val="20"/>
        </w:rPr>
        <w:t xml:space="preserve">   </w:t>
      </w:r>
      <w:r>
        <w:rPr>
          <w:rFonts w:ascii="Arial" w:hAnsi="Arial" w:cs="Arial"/>
          <w:color w:val="3C3C3C"/>
          <w:sz w:val="20"/>
          <w:szCs w:val="20"/>
        </w:rPr>
        <w:t xml:space="preserve">      </w:t>
      </w:r>
      <w:r w:rsidRPr="007168DF">
        <w:rPr>
          <w:rFonts w:ascii="Arial" w:hAnsi="Arial" w:cs="Arial"/>
          <w:color w:val="3C3C3C"/>
          <w:sz w:val="20"/>
          <w:szCs w:val="20"/>
        </w:rPr>
        <w:t xml:space="preserve">4. </w:t>
      </w:r>
      <w:r w:rsidRPr="007168DF">
        <w:rPr>
          <w:color w:val="000000"/>
          <w:sz w:val="20"/>
          <w:szCs w:val="20"/>
        </w:rPr>
        <w:t xml:space="preserve">Приложение </w:t>
      </w:r>
      <w:r w:rsidRPr="007168DF">
        <w:rPr>
          <w:rFonts w:ascii="Arial" w:hAnsi="Arial" w:cs="Arial"/>
          <w:color w:val="3C3C3C"/>
          <w:sz w:val="20"/>
          <w:szCs w:val="20"/>
        </w:rPr>
        <w:t>8 «Распределение бюджетных ассигнований по разделам и подразделам, целевым статьям (муниципальным программам Меркуловского сельского поселения и непрограммным направлениям деятельности), группам и подгруппам видов расходов классификации расходов бюджета Меркуловского сельского поселения Шолоховского района на 2024 год и на плановый период 2025 и 2026 годов» изложить в следую</w:t>
      </w:r>
      <w:r>
        <w:rPr>
          <w:rFonts w:ascii="Arial" w:hAnsi="Arial" w:cs="Arial"/>
          <w:color w:val="3C3C3C"/>
          <w:sz w:val="20"/>
          <w:szCs w:val="20"/>
        </w:rPr>
        <w:t>щей редакции.</w:t>
      </w:r>
    </w:p>
    <w:p w:rsidR="008C6B2A" w:rsidRPr="007168DF" w:rsidRDefault="007168DF" w:rsidP="007168DF">
      <w:pPr>
        <w:pStyle w:val="af3"/>
        <w:spacing w:before="0" w:beforeAutospacing="0" w:after="125" w:afterAutospacing="0"/>
        <w:jc w:val="both"/>
        <w:rPr>
          <w:rFonts w:ascii="Arial" w:hAnsi="Arial" w:cs="Arial"/>
          <w:color w:val="3C3C3C"/>
          <w:sz w:val="20"/>
          <w:szCs w:val="20"/>
        </w:rPr>
      </w:pPr>
      <w:r w:rsidRPr="007168DF">
        <w:rPr>
          <w:rFonts w:ascii="Arial" w:hAnsi="Arial" w:cs="Arial"/>
          <w:color w:val="3C3C3C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8C6B2A" w:rsidRPr="007168DF">
        <w:rPr>
          <w:sz w:val="20"/>
          <w:szCs w:val="20"/>
        </w:rPr>
        <w:t>Приложение 1</w:t>
      </w:r>
    </w:p>
    <w:p w:rsidR="008C6B2A" w:rsidRPr="007168DF" w:rsidRDefault="008C6B2A" w:rsidP="008C6B2A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                                                                    к решению Собрания депутатов Меркуловского сельского поселения                                                                               </w:t>
      </w:r>
    </w:p>
    <w:p w:rsidR="008C6B2A" w:rsidRPr="007168DF" w:rsidRDefault="008C6B2A" w:rsidP="008C6B2A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               "О  бюджете Меркуловского сельского поселения Шолоховского </w:t>
      </w:r>
    </w:p>
    <w:p w:rsidR="008C6B2A" w:rsidRPr="007168DF" w:rsidRDefault="008C6B2A" w:rsidP="008C6B2A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>района на 2024 год и на плановый период 2025 и 2026  годов"</w:t>
      </w:r>
    </w:p>
    <w:p w:rsidR="008C6B2A" w:rsidRPr="007168DF" w:rsidRDefault="008C6B2A" w:rsidP="008C6B2A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</w:p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tbl>
      <w:tblPr>
        <w:tblW w:w="10916" w:type="dxa"/>
        <w:tblInd w:w="-176" w:type="dxa"/>
        <w:tblLayout w:type="fixed"/>
        <w:tblLook w:val="0000"/>
      </w:tblPr>
      <w:tblGrid>
        <w:gridCol w:w="2821"/>
        <w:gridCol w:w="4693"/>
        <w:gridCol w:w="1134"/>
        <w:gridCol w:w="1148"/>
        <w:gridCol w:w="421"/>
        <w:gridCol w:w="49"/>
        <w:gridCol w:w="235"/>
        <w:gridCol w:w="232"/>
        <w:gridCol w:w="183"/>
      </w:tblGrid>
      <w:tr w:rsidR="008C6B2A" w:rsidRPr="007168DF" w:rsidTr="00B0011E">
        <w:trPr>
          <w:gridAfter w:val="1"/>
          <w:wAfter w:w="183" w:type="dxa"/>
          <w:trHeight w:val="562"/>
        </w:trPr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8C6B2A" w:rsidP="00B0011E">
            <w:pPr>
              <w:ind w:right="-2200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</w:t>
            </w:r>
          </w:p>
          <w:p w:rsidR="00D545B2" w:rsidRPr="007168DF" w:rsidRDefault="00D545B2" w:rsidP="00B0011E">
            <w:pPr>
              <w:ind w:right="-2200"/>
              <w:rPr>
                <w:b/>
                <w:bCs/>
                <w:color w:val="000000"/>
                <w:sz w:val="20"/>
                <w:szCs w:val="20"/>
              </w:rPr>
            </w:pPr>
          </w:p>
          <w:p w:rsidR="008C6B2A" w:rsidRPr="007168DF" w:rsidRDefault="008C6B2A" w:rsidP="00D545B2">
            <w:pPr>
              <w:ind w:right="-2200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Объем поступлений доходов бюджета Меркуловского сельского поселения</w:t>
            </w:r>
          </w:p>
          <w:p w:rsidR="008C6B2A" w:rsidRPr="007168DF" w:rsidRDefault="008C6B2A" w:rsidP="00D545B2">
            <w:pPr>
              <w:ind w:right="-2200"/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Шолоховского района </w:t>
            </w:r>
            <w:r w:rsidRPr="007168DF">
              <w:rPr>
                <w:b/>
                <w:sz w:val="20"/>
                <w:szCs w:val="20"/>
              </w:rPr>
              <w:t>на 2024 год и на плановый период 2025 и 2026 годов</w:t>
            </w:r>
          </w:p>
          <w:p w:rsidR="008C6B2A" w:rsidRPr="007168DF" w:rsidRDefault="008C6B2A" w:rsidP="00B0011E">
            <w:pPr>
              <w:ind w:right="-22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</w:p>
        </w:tc>
      </w:tr>
      <w:tr w:rsidR="008C6B2A" w:rsidRPr="007168DF" w:rsidTr="00B0011E">
        <w:trPr>
          <w:trHeight w:val="255"/>
        </w:trPr>
        <w:tc>
          <w:tcPr>
            <w:tcW w:w="10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6B2A" w:rsidRPr="007168DF" w:rsidTr="00B0011E">
        <w:trPr>
          <w:trHeight w:val="25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Код бюджетной классиф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кации Российской Федер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8C6B2A" w:rsidRPr="007168DF" w:rsidTr="00B0011E">
        <w:trPr>
          <w:trHeight w:val="25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5</w:t>
            </w:r>
          </w:p>
        </w:tc>
      </w:tr>
      <w:tr w:rsidR="008C6B2A" w:rsidRPr="007168DF" w:rsidTr="00B0011E">
        <w:trPr>
          <w:trHeight w:val="12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00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B22304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4227,2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3810,7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3856,7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01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774,0</w:t>
            </w:r>
          </w:p>
        </w:tc>
      </w:tr>
      <w:tr w:rsidR="008C6B2A" w:rsidRPr="007168DF" w:rsidTr="00B0011E">
        <w:trPr>
          <w:trHeight w:val="10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01 02000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774,0</w:t>
            </w:r>
          </w:p>
        </w:tc>
      </w:tr>
      <w:tr w:rsidR="008C6B2A" w:rsidRPr="007168DF" w:rsidTr="00B0011E">
        <w:trPr>
          <w:trHeight w:val="787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Налог на доходы физических лиц с доходов, исто</w:t>
            </w:r>
            <w:r w:rsidRPr="007168DF">
              <w:rPr>
                <w:sz w:val="20"/>
                <w:szCs w:val="20"/>
              </w:rPr>
              <w:t>ч</w:t>
            </w:r>
            <w:r w:rsidRPr="007168DF">
              <w:rPr>
                <w:sz w:val="20"/>
                <w:szCs w:val="20"/>
              </w:rPr>
              <w:t>ником которых является налоговый агент, за и</w:t>
            </w:r>
            <w:r w:rsidRPr="007168DF">
              <w:rPr>
                <w:sz w:val="20"/>
                <w:szCs w:val="20"/>
              </w:rPr>
              <w:t>с</w:t>
            </w:r>
            <w:r w:rsidRPr="007168DF">
              <w:rPr>
                <w:sz w:val="20"/>
                <w:szCs w:val="20"/>
              </w:rPr>
              <w:t>ключением доходов, в отношении которых исчи</w:t>
            </w:r>
            <w:r w:rsidRPr="007168DF">
              <w:rPr>
                <w:sz w:val="20"/>
                <w:szCs w:val="20"/>
              </w:rPr>
              <w:t>с</w:t>
            </w:r>
            <w:r w:rsidRPr="007168DF">
              <w:rPr>
                <w:sz w:val="20"/>
                <w:szCs w:val="20"/>
              </w:rPr>
              <w:t>ление и уплата налога осуществляются в соответс</w:t>
            </w:r>
            <w:r w:rsidRPr="007168DF">
              <w:rPr>
                <w:sz w:val="20"/>
                <w:szCs w:val="20"/>
              </w:rPr>
              <w:t>т</w:t>
            </w:r>
            <w:r w:rsidRPr="007168DF">
              <w:rPr>
                <w:sz w:val="20"/>
                <w:szCs w:val="20"/>
              </w:rPr>
              <w:lastRenderedPageBreak/>
              <w:t>вии со статьями 227, 227</w:t>
            </w:r>
            <w:r w:rsidRPr="007168DF">
              <w:rPr>
                <w:sz w:val="20"/>
                <w:szCs w:val="20"/>
                <w:vertAlign w:val="superscript"/>
              </w:rPr>
              <w:t>1</w:t>
            </w:r>
            <w:r w:rsidRPr="007168DF">
              <w:rPr>
                <w:sz w:val="20"/>
                <w:szCs w:val="20"/>
              </w:rPr>
              <w:t xml:space="preserve"> и 228 Налогового кодекса Российской Федерации, а также доходов от долев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го участия в организации, полученных в виде див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дендов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lastRenderedPageBreak/>
              <w:t>715,6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lastRenderedPageBreak/>
              <w:t> 1 05 00000 00 0000 000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C57068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234,5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243,8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05 03000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C57068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234,5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243,8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1 05 03010 01 0000 110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Единый 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C57068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234,5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243,8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761427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2811,5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2817,5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142,9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жения, расположенным в границах сельских пос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3134,6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2674,6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2674,6</w:t>
            </w:r>
          </w:p>
        </w:tc>
      </w:tr>
      <w:tr w:rsidR="008C6B2A" w:rsidRPr="007168DF" w:rsidTr="00B0011E">
        <w:trPr>
          <w:trHeight w:val="22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1426,3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</w:tr>
      <w:tr w:rsidR="008C6B2A" w:rsidRPr="007168DF" w:rsidTr="00B0011E">
        <w:trPr>
          <w:trHeight w:val="343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Земельный налог с организаций, обладающих з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1426,3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</w:tr>
      <w:tr w:rsidR="008C6B2A" w:rsidRPr="007168DF" w:rsidTr="00B0011E">
        <w:trPr>
          <w:trHeight w:val="198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both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1708,3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</w:tr>
      <w:tr w:rsidR="008C6B2A" w:rsidRPr="007168DF" w:rsidTr="00B0011E">
        <w:trPr>
          <w:trHeight w:val="148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both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1708,3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8C6B2A" w:rsidRPr="007168DF" w:rsidTr="00B0011E">
        <w:trPr>
          <w:trHeight w:val="10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1 08 04000 01 0000 110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Государственная пошлина за совершение нот</w:t>
            </w:r>
            <w:r w:rsidRPr="007168DF">
              <w:rPr>
                <w:b/>
                <w:bCs/>
                <w:sz w:val="20"/>
                <w:szCs w:val="20"/>
              </w:rPr>
              <w:t>а</w:t>
            </w:r>
            <w:r w:rsidRPr="007168DF">
              <w:rPr>
                <w:b/>
                <w:bCs/>
                <w:sz w:val="20"/>
                <w:szCs w:val="20"/>
              </w:rPr>
              <w:t>риальных действий (за исключением действий, совершаемых консульскими учреждениями Ро</w:t>
            </w:r>
            <w:r w:rsidRPr="007168DF">
              <w:rPr>
                <w:b/>
                <w:bCs/>
                <w:sz w:val="20"/>
                <w:szCs w:val="20"/>
              </w:rPr>
              <w:t>с</w:t>
            </w:r>
            <w:r w:rsidRPr="007168DF">
              <w:rPr>
                <w:b/>
                <w:bCs/>
                <w:sz w:val="20"/>
                <w:szCs w:val="20"/>
              </w:rPr>
              <w:t>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8C6B2A" w:rsidRPr="007168DF" w:rsidTr="00B0011E">
        <w:trPr>
          <w:trHeight w:val="41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1 08 04020 01 0000 110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Государственная пошлина за совершение нотар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 w:rsidRPr="007168DF">
              <w:rPr>
                <w:sz w:val="20"/>
                <w:szCs w:val="20"/>
              </w:rPr>
              <w:t>й</w:t>
            </w:r>
            <w:r w:rsidRPr="007168DF">
              <w:rPr>
                <w:sz w:val="20"/>
                <w:szCs w:val="20"/>
              </w:rPr>
              <w:t>ской Федерации на совершение нотариальных де</w:t>
            </w:r>
            <w:r w:rsidRPr="007168DF">
              <w:rPr>
                <w:sz w:val="20"/>
                <w:szCs w:val="20"/>
              </w:rPr>
              <w:t>й</w:t>
            </w:r>
            <w:r w:rsidRPr="007168DF">
              <w:rPr>
                <w:sz w:val="20"/>
                <w:szCs w:val="20"/>
              </w:rPr>
              <w:t xml:space="preserve">ствий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1 16 02000 02 0000 140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C6B2A" w:rsidRPr="007168DF" w:rsidTr="00B0011E">
        <w:trPr>
          <w:trHeight w:val="254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B2A" w:rsidRPr="007168DF" w:rsidRDefault="008C6B2A" w:rsidP="00B0011E">
            <w:pPr>
              <w:rPr>
                <w:bCs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1 16 02020 02 0000 140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Административные штрафы, установленные зак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нами субъектов Российской Федерации об админ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стративных правонарушениях, за нарушение мун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ципальных правовых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C6B2A" w:rsidRPr="007168DF" w:rsidTr="00B0011E">
        <w:trPr>
          <w:trHeight w:val="6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2 00 00000 00 0000 000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5A0404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10061,6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7630,4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7240,0</w:t>
            </w:r>
          </w:p>
        </w:tc>
      </w:tr>
      <w:tr w:rsidR="008C6B2A" w:rsidRPr="007168DF" w:rsidTr="00B0011E">
        <w:trPr>
          <w:trHeight w:val="284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2 02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БЕЗВОЗМЕЗДНЫЕ ПОСТУПЛЕНИЯ ОТ ДР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5A0404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10061,6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7630,4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7240,0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2 02 10000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Дотации бюджетам бюджетной системы Росси</w:t>
            </w:r>
            <w:r w:rsidRPr="007168DF">
              <w:rPr>
                <w:b/>
                <w:bCs/>
                <w:sz w:val="20"/>
                <w:szCs w:val="20"/>
              </w:rPr>
              <w:t>й</w:t>
            </w:r>
            <w:r w:rsidRPr="007168DF">
              <w:rPr>
                <w:b/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E054A0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7959,</w:t>
            </w:r>
            <w:r w:rsidR="005A0404" w:rsidRPr="007168D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5285,0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4756,5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Дотации на выравнивание бюджетной обеспече</w:t>
            </w:r>
            <w:r w:rsidRPr="007168DF">
              <w:rPr>
                <w:color w:val="000000"/>
                <w:sz w:val="20"/>
                <w:szCs w:val="20"/>
              </w:rPr>
              <w:t>н</w:t>
            </w:r>
            <w:r w:rsidRPr="007168DF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6606,3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5285,0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4756,5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2 02 15001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Дотации бюджетам сельских поселений на выра</w:t>
            </w:r>
            <w:r w:rsidRPr="007168DF">
              <w:rPr>
                <w:color w:val="000000"/>
                <w:sz w:val="20"/>
                <w:szCs w:val="20"/>
              </w:rPr>
              <w:t>в</w:t>
            </w:r>
            <w:r w:rsidRPr="007168DF">
              <w:rPr>
                <w:color w:val="000000"/>
                <w:sz w:val="20"/>
                <w:szCs w:val="20"/>
              </w:rPr>
              <w:t>нивание 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6606,3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5285,0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4756,5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  <w:shd w:val="clear" w:color="auto" w:fill="FFFFFF"/>
              </w:rPr>
              <w:t>Дотации бюджетам на поддержку мер по обеспеч</w:t>
            </w:r>
            <w:r w:rsidRPr="007168DF">
              <w:rPr>
                <w:sz w:val="20"/>
                <w:szCs w:val="20"/>
                <w:shd w:val="clear" w:color="auto" w:fill="FFFFFF"/>
              </w:rPr>
              <w:t>е</w:t>
            </w:r>
            <w:r w:rsidRPr="007168DF">
              <w:rPr>
                <w:sz w:val="20"/>
                <w:szCs w:val="20"/>
                <w:shd w:val="clear" w:color="auto" w:fill="FFFFFF"/>
              </w:rPr>
              <w:t>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E054A0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13</w:t>
            </w:r>
            <w:r w:rsidR="0086611C" w:rsidRPr="007168DF">
              <w:rPr>
                <w:b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snapToGrid w:val="0"/>
                <w:sz w:val="20"/>
                <w:szCs w:val="20"/>
              </w:rPr>
              <w:t xml:space="preserve">Дотации бюджетам сельских поселений на </w:t>
            </w:r>
            <w:r w:rsidRPr="007168DF">
              <w:rPr>
                <w:sz w:val="20"/>
                <w:szCs w:val="20"/>
                <w:shd w:val="clear" w:color="auto" w:fill="FFFFFF"/>
              </w:rPr>
              <w:t>по</w:t>
            </w:r>
            <w:r w:rsidRPr="007168DF">
              <w:rPr>
                <w:sz w:val="20"/>
                <w:szCs w:val="20"/>
                <w:shd w:val="clear" w:color="auto" w:fill="FFFFFF"/>
              </w:rPr>
              <w:t>д</w:t>
            </w:r>
            <w:r w:rsidRPr="007168DF">
              <w:rPr>
                <w:sz w:val="20"/>
                <w:szCs w:val="20"/>
                <w:shd w:val="clear" w:color="auto" w:fill="FFFFFF"/>
              </w:rPr>
              <w:t>держку 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E054A0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13</w:t>
            </w:r>
            <w:r w:rsidR="0086611C" w:rsidRPr="007168DF">
              <w:rPr>
                <w:b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Субвенции бюджетам бюджетной системы Ро</w:t>
            </w:r>
            <w:r w:rsidRPr="007168DF">
              <w:rPr>
                <w:b/>
                <w:sz w:val="20"/>
                <w:szCs w:val="20"/>
              </w:rPr>
              <w:t>с</w:t>
            </w:r>
            <w:r w:rsidRPr="007168DF">
              <w:rPr>
                <w:b/>
                <w:sz w:val="20"/>
                <w:szCs w:val="20"/>
              </w:rPr>
              <w:t>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FD4F9B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423,0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Субвенции местным бюджетам на выполнение п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tabs>
                <w:tab w:val="left" w:pos="776"/>
              </w:tabs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Субвенции бюджетам сельских поселений на в</w:t>
            </w:r>
            <w:r w:rsidRPr="007168DF">
              <w:rPr>
                <w:sz w:val="20"/>
                <w:szCs w:val="20"/>
              </w:rPr>
              <w:t>ы</w:t>
            </w:r>
            <w:r w:rsidRPr="007168DF">
              <w:rPr>
                <w:sz w:val="20"/>
                <w:szCs w:val="2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2 02 35118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napToGrid w:val="0"/>
                <w:sz w:val="20"/>
                <w:szCs w:val="20"/>
              </w:rPr>
              <w:t>Субвенции бюджетам на осуществление первичн</w:t>
            </w:r>
            <w:r w:rsidRPr="007168DF">
              <w:rPr>
                <w:snapToGrid w:val="0"/>
                <w:sz w:val="20"/>
                <w:szCs w:val="20"/>
              </w:rPr>
              <w:t>о</w:t>
            </w:r>
            <w:r w:rsidRPr="007168DF">
              <w:rPr>
                <w:snapToGrid w:val="0"/>
                <w:sz w:val="20"/>
                <w:szCs w:val="20"/>
              </w:rPr>
              <w:lastRenderedPageBreak/>
              <w:t>го воинского учета органами местного самоупра</w:t>
            </w:r>
            <w:r w:rsidRPr="007168DF">
              <w:rPr>
                <w:snapToGrid w:val="0"/>
                <w:sz w:val="20"/>
                <w:szCs w:val="20"/>
              </w:rPr>
              <w:t>в</w:t>
            </w:r>
            <w:r w:rsidRPr="007168DF">
              <w:rPr>
                <w:snapToGrid w:val="0"/>
                <w:sz w:val="20"/>
                <w:szCs w:val="20"/>
              </w:rPr>
              <w:t>ления поселений, муниципальных и городских о</w:t>
            </w:r>
            <w:r w:rsidRPr="007168DF">
              <w:rPr>
                <w:snapToGrid w:val="0"/>
                <w:sz w:val="20"/>
                <w:szCs w:val="20"/>
              </w:rPr>
              <w:t>к</w:t>
            </w:r>
            <w:r w:rsidRPr="007168DF">
              <w:rPr>
                <w:snapToGrid w:val="0"/>
                <w:sz w:val="20"/>
                <w:szCs w:val="20"/>
              </w:rPr>
              <w:t>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FD4F9B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lastRenderedPageBreak/>
              <w:t>155,5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lastRenderedPageBreak/>
              <w:t> 2 02 35118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napToGrid w:val="0"/>
                <w:sz w:val="20"/>
                <w:szCs w:val="20"/>
              </w:rPr>
              <w:t>Субвенции бюджетам сельских поселений на ос</w:t>
            </w:r>
            <w:r w:rsidRPr="007168DF">
              <w:rPr>
                <w:snapToGrid w:val="0"/>
                <w:sz w:val="20"/>
                <w:szCs w:val="20"/>
              </w:rPr>
              <w:t>у</w:t>
            </w:r>
            <w:r w:rsidRPr="007168DF">
              <w:rPr>
                <w:snapToGrid w:val="0"/>
                <w:sz w:val="20"/>
                <w:szCs w:val="20"/>
              </w:rPr>
              <w:t>ществление первичного воинского учета органами местного самоуправления поселений, муниципал</w:t>
            </w:r>
            <w:r w:rsidRPr="007168DF">
              <w:rPr>
                <w:snapToGrid w:val="0"/>
                <w:sz w:val="20"/>
                <w:szCs w:val="20"/>
              </w:rPr>
              <w:t>ь</w:t>
            </w:r>
            <w:r w:rsidRPr="007168DF">
              <w:rPr>
                <w:snapToGrid w:val="0"/>
                <w:sz w:val="20"/>
                <w:szCs w:val="20"/>
              </w:rPr>
              <w:t>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FD4F9B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  <w:lang w:val="en-US"/>
              </w:rPr>
              <w:t>155</w:t>
            </w:r>
            <w:r w:rsidRPr="007168DF">
              <w:rPr>
                <w:color w:val="000000"/>
                <w:sz w:val="20"/>
                <w:szCs w:val="20"/>
              </w:rPr>
              <w:t>,</w:t>
            </w:r>
            <w:r w:rsidRPr="007168DF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5A0404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1957,8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2060,5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2 02 40014 00 0000 150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Межбюджетные трансферты, передаваемые бю</w:t>
            </w:r>
            <w:r w:rsidRPr="007168DF">
              <w:rPr>
                <w:sz w:val="20"/>
                <w:szCs w:val="20"/>
              </w:rPr>
              <w:t>д</w:t>
            </w:r>
            <w:r w:rsidRPr="007168DF">
              <w:rPr>
                <w:sz w:val="20"/>
                <w:szCs w:val="20"/>
              </w:rPr>
              <w:t>жетам муниципальных образований на осущест</w:t>
            </w:r>
            <w:r w:rsidRPr="007168DF">
              <w:rPr>
                <w:sz w:val="20"/>
                <w:szCs w:val="20"/>
              </w:rPr>
              <w:t>в</w:t>
            </w:r>
            <w:r w:rsidRPr="007168DF">
              <w:rPr>
                <w:sz w:val="20"/>
                <w:szCs w:val="20"/>
              </w:rPr>
              <w:t>ление части полномочий по решению вопросов м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1957,8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2060,5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2 02 40014 10 0000 150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Межбюджетные трансферты, передаваемые бю</w:t>
            </w:r>
            <w:r w:rsidRPr="007168DF">
              <w:rPr>
                <w:sz w:val="20"/>
                <w:szCs w:val="20"/>
              </w:rPr>
              <w:t>д</w:t>
            </w:r>
            <w:r w:rsidRPr="007168DF">
              <w:rPr>
                <w:sz w:val="20"/>
                <w:szCs w:val="20"/>
              </w:rPr>
              <w:t>жетам сельских поселений из бюджетов муниц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пальных районов на осуществление части полн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1957,8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2060,5</w:t>
            </w:r>
          </w:p>
        </w:tc>
      </w:tr>
      <w:tr w:rsidR="00DF518F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8F" w:rsidRPr="007168DF" w:rsidRDefault="00DF518F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                      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8F" w:rsidRPr="007168DF" w:rsidRDefault="00DF51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8F" w:rsidRPr="007168DF" w:rsidRDefault="005A04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14288,8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18F" w:rsidRPr="007168DF" w:rsidRDefault="00FA638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11141,1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18F" w:rsidRPr="007168DF" w:rsidRDefault="00FA638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11096,7</w:t>
            </w:r>
            <w:r w:rsidR="00DF518F" w:rsidRPr="007168DF">
              <w:rPr>
                <w:b/>
                <w:sz w:val="20"/>
                <w:szCs w:val="20"/>
              </w:rPr>
              <w:t>»;</w:t>
            </w:r>
          </w:p>
        </w:tc>
      </w:tr>
    </w:tbl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p w:rsidR="00F519FE" w:rsidRPr="007168DF" w:rsidRDefault="00F519FE" w:rsidP="00F519FE">
      <w:pPr>
        <w:rPr>
          <w:sz w:val="20"/>
          <w:szCs w:val="20"/>
        </w:rPr>
      </w:pPr>
    </w:p>
    <w:tbl>
      <w:tblPr>
        <w:tblW w:w="13047" w:type="dxa"/>
        <w:tblInd w:w="-176" w:type="dxa"/>
        <w:tblLayout w:type="fixed"/>
        <w:tblLook w:val="04A0"/>
      </w:tblPr>
      <w:tblGrid>
        <w:gridCol w:w="2692"/>
        <w:gridCol w:w="164"/>
        <w:gridCol w:w="1544"/>
        <w:gridCol w:w="567"/>
        <w:gridCol w:w="567"/>
        <w:gridCol w:w="1559"/>
        <w:gridCol w:w="276"/>
        <w:gridCol w:w="1134"/>
        <w:gridCol w:w="1134"/>
        <w:gridCol w:w="425"/>
        <w:gridCol w:w="710"/>
        <w:gridCol w:w="285"/>
        <w:gridCol w:w="566"/>
        <w:gridCol w:w="285"/>
        <w:gridCol w:w="142"/>
        <w:gridCol w:w="851"/>
        <w:gridCol w:w="146"/>
      </w:tblGrid>
      <w:tr w:rsidR="002F73D7" w:rsidRPr="007168DF" w:rsidTr="00D545B2">
        <w:trPr>
          <w:gridAfter w:val="2"/>
          <w:wAfter w:w="997" w:type="dxa"/>
          <w:trHeight w:val="80"/>
        </w:trPr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3D7" w:rsidRPr="007168DF" w:rsidRDefault="00F519FE" w:rsidP="00A15C5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1"/>
          <w:wAfter w:w="146" w:type="dxa"/>
          <w:trHeight w:val="8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</w:p>
        </w:tc>
        <w:tc>
          <w:tcPr>
            <w:tcW w:w="8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Приложение 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left="317" w:right="-1099" w:hanging="31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trHeight w:val="839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к решению Собрания депутатов Меркуловского сельского поселения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"О  бюджете  Меркуловского сельского поселения Шолоховского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района на 2024 год и на плановый период 2025 и 2026 годов"</w:t>
            </w:r>
          </w:p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126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Источники финансирования дефицита бюджета Меркуловского сельского поселения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144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  Шолоховского района  на 2024 год и на плановый период 2025 и 2026 годов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80"/>
        </w:trPr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Код бюджетной классиф</w:t>
            </w:r>
            <w:r w:rsidRPr="007168DF">
              <w:rPr>
                <w:b/>
                <w:bCs/>
                <w:sz w:val="20"/>
                <w:szCs w:val="20"/>
              </w:rPr>
              <w:t>и</w:t>
            </w:r>
            <w:r w:rsidRPr="007168DF">
              <w:rPr>
                <w:b/>
                <w:bCs/>
                <w:sz w:val="20"/>
                <w:szCs w:val="20"/>
              </w:rPr>
              <w:t>кации Российской Фед</w:t>
            </w:r>
            <w:r w:rsidRPr="007168DF">
              <w:rPr>
                <w:b/>
                <w:bCs/>
                <w:sz w:val="20"/>
                <w:szCs w:val="20"/>
              </w:rPr>
              <w:t>е</w:t>
            </w:r>
            <w:r w:rsidRPr="007168DF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D545B2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5</w:t>
            </w:r>
          </w:p>
        </w:tc>
      </w:tr>
      <w:tr w:rsidR="00D545B2" w:rsidRPr="007168DF" w:rsidTr="0086611C">
        <w:trPr>
          <w:gridAfter w:val="6"/>
          <w:wAfter w:w="2275" w:type="dxa"/>
          <w:trHeight w:val="11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ИСТОЧНИКИ ВНУТРЕННЕГО ФИНАНС</w:t>
            </w:r>
            <w:r w:rsidRPr="007168DF">
              <w:rPr>
                <w:b/>
                <w:bCs/>
                <w:sz w:val="20"/>
                <w:szCs w:val="20"/>
              </w:rPr>
              <w:t>И</w:t>
            </w:r>
            <w:r w:rsidRPr="007168DF">
              <w:rPr>
                <w:b/>
                <w:bCs/>
                <w:sz w:val="20"/>
                <w:szCs w:val="20"/>
              </w:rPr>
              <w:t>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DE43F3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45B2" w:rsidRPr="007168DF" w:rsidTr="0086611C">
        <w:trPr>
          <w:gridAfter w:val="6"/>
          <w:wAfter w:w="2275" w:type="dxa"/>
          <w:trHeight w:val="24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DE43F3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0,0</w:t>
            </w:r>
          </w:p>
        </w:tc>
      </w:tr>
      <w:tr w:rsidR="00D545B2" w:rsidRPr="007168DF" w:rsidTr="0086611C">
        <w:trPr>
          <w:gridAfter w:val="6"/>
          <w:wAfter w:w="2275" w:type="dxa"/>
          <w:trHeight w:val="31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5A0404" w:rsidP="00AC12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3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D545B2" w:rsidRPr="007168DF" w:rsidTr="0086611C">
        <w:trPr>
          <w:gridAfter w:val="6"/>
          <w:wAfter w:w="2275" w:type="dxa"/>
          <w:trHeight w:val="16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7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lastRenderedPageBreak/>
              <w:t>01 05 02 00 00 0000 600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2F73D7" w:rsidRPr="007168DF" w:rsidTr="00D545B2">
        <w:tblPrEx>
          <w:tblLook w:val="0000"/>
        </w:tblPrEx>
        <w:trPr>
          <w:gridAfter w:val="2"/>
          <w:wAfter w:w="997" w:type="dxa"/>
          <w:trHeight w:val="1159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3D7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2071C" w:rsidRPr="007168DF" w:rsidRDefault="007168DF" w:rsidP="00D2071C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3</w:t>
            </w:r>
            <w:r w:rsidR="00966544" w:rsidRPr="007168DF">
              <w:rPr>
                <w:sz w:val="20"/>
                <w:szCs w:val="20"/>
              </w:rPr>
              <w:t>)</w:t>
            </w:r>
            <w:r w:rsidR="00D2071C" w:rsidRPr="007168DF">
              <w:rPr>
                <w:sz w:val="20"/>
                <w:szCs w:val="20"/>
              </w:rPr>
              <w:t>.  Приложение 3 «Распределение бюджетных ассигнований по разделам, подразделам, целевым статьям (муниципал</w:t>
            </w:r>
            <w:r w:rsidR="00D2071C" w:rsidRPr="007168DF">
              <w:rPr>
                <w:sz w:val="20"/>
                <w:szCs w:val="20"/>
              </w:rPr>
              <w:t>ь</w:t>
            </w:r>
            <w:r w:rsidR="00D2071C" w:rsidRPr="007168DF">
              <w:rPr>
                <w:sz w:val="20"/>
                <w:szCs w:val="20"/>
              </w:rPr>
              <w:t>ным программам Меркуловского сельского поселения и непрограммным направлениям деятельности), группам и по</w:t>
            </w:r>
            <w:r w:rsidR="00D2071C" w:rsidRPr="007168DF">
              <w:rPr>
                <w:sz w:val="20"/>
                <w:szCs w:val="20"/>
              </w:rPr>
              <w:t>д</w:t>
            </w:r>
            <w:r w:rsidR="00D2071C" w:rsidRPr="007168DF">
              <w:rPr>
                <w:sz w:val="20"/>
                <w:szCs w:val="20"/>
              </w:rPr>
              <w:t xml:space="preserve">группам видов расходов классификации расходов бюджета </w:t>
            </w:r>
            <w:r w:rsidR="00D2071C" w:rsidRPr="007168DF">
              <w:rPr>
                <w:bCs/>
                <w:sz w:val="20"/>
                <w:szCs w:val="20"/>
              </w:rPr>
              <w:t xml:space="preserve">Меркуловского сельского поселения </w:t>
            </w:r>
            <w:r w:rsidR="00D2071C" w:rsidRPr="007168DF">
              <w:rPr>
                <w:sz w:val="20"/>
                <w:szCs w:val="20"/>
              </w:rPr>
              <w:t xml:space="preserve">Шолоховского района на 2024 год и </w:t>
            </w:r>
            <w:r w:rsidR="00D2071C" w:rsidRPr="007168DF">
              <w:rPr>
                <w:iCs/>
                <w:color w:val="000000"/>
                <w:sz w:val="20"/>
                <w:szCs w:val="20"/>
              </w:rPr>
              <w:t>на плановый период 2025 и 2026 годов</w:t>
            </w:r>
            <w:r w:rsidR="00D2071C" w:rsidRPr="007168DF">
              <w:rPr>
                <w:sz w:val="20"/>
                <w:szCs w:val="20"/>
              </w:rPr>
              <w:t>» изложить в следующей редакции:</w:t>
            </w:r>
          </w:p>
          <w:p w:rsidR="001C77A1" w:rsidRPr="007168DF" w:rsidRDefault="001C77A1" w:rsidP="00FA34BC">
            <w:pPr>
              <w:jc w:val="right"/>
              <w:rPr>
                <w:sz w:val="20"/>
                <w:szCs w:val="20"/>
              </w:rPr>
            </w:pPr>
          </w:p>
          <w:p w:rsidR="00D2071C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B97953" w:rsidRPr="007168DF">
              <w:rPr>
                <w:sz w:val="20"/>
                <w:szCs w:val="20"/>
              </w:rPr>
              <w:t xml:space="preserve">              </w:t>
            </w:r>
          </w:p>
          <w:p w:rsidR="002F73D7" w:rsidRPr="007168DF" w:rsidRDefault="00D2071C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B97953" w:rsidRPr="007168DF">
              <w:rPr>
                <w:sz w:val="20"/>
                <w:szCs w:val="20"/>
              </w:rPr>
              <w:t xml:space="preserve">      Приложение 3</w:t>
            </w:r>
            <w:r w:rsidR="002F73D7" w:rsidRPr="007168DF">
              <w:rPr>
                <w:sz w:val="20"/>
                <w:szCs w:val="20"/>
              </w:rPr>
              <w:t xml:space="preserve">                                                                             к решению Собрания депутатов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="002F73D7" w:rsidRPr="007168DF">
              <w:rPr>
                <w:sz w:val="20"/>
                <w:szCs w:val="20"/>
              </w:rPr>
              <w:t xml:space="preserve"> сельского поселения</w:t>
            </w:r>
          </w:p>
          <w:p w:rsidR="002F73D7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"О </w:t>
            </w:r>
            <w:r w:rsidR="00144F4A" w:rsidRPr="007168DF">
              <w:rPr>
                <w:sz w:val="20"/>
                <w:szCs w:val="20"/>
              </w:rPr>
              <w:t xml:space="preserve"> </w:t>
            </w:r>
            <w:r w:rsidRPr="007168DF">
              <w:rPr>
                <w:sz w:val="20"/>
                <w:szCs w:val="20"/>
              </w:rPr>
              <w:t>бюджет</w:t>
            </w:r>
            <w:r w:rsidR="001C11FE" w:rsidRPr="007168DF">
              <w:rPr>
                <w:sz w:val="20"/>
                <w:szCs w:val="20"/>
              </w:rPr>
              <w:t xml:space="preserve">е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Pr="007168DF">
              <w:rPr>
                <w:sz w:val="20"/>
                <w:szCs w:val="20"/>
              </w:rPr>
              <w:t xml:space="preserve"> сельского поселения Шолоховского </w:t>
            </w:r>
          </w:p>
          <w:p w:rsidR="002F73D7" w:rsidRPr="007168DF" w:rsidRDefault="00144F4A" w:rsidP="00FA34BC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района на 202</w:t>
            </w:r>
            <w:r w:rsidR="001B10FE" w:rsidRPr="007168DF">
              <w:rPr>
                <w:sz w:val="20"/>
                <w:szCs w:val="20"/>
              </w:rPr>
              <w:t>4</w:t>
            </w:r>
            <w:r w:rsidR="00A13DBF" w:rsidRPr="007168DF">
              <w:rPr>
                <w:sz w:val="20"/>
                <w:szCs w:val="20"/>
              </w:rPr>
              <w:t xml:space="preserve"> </w:t>
            </w:r>
            <w:r w:rsidR="002F73D7" w:rsidRPr="007168DF">
              <w:rPr>
                <w:sz w:val="20"/>
                <w:szCs w:val="20"/>
              </w:rPr>
              <w:t xml:space="preserve">год и на </w:t>
            </w:r>
            <w:r w:rsidR="00EA02C2" w:rsidRPr="007168DF">
              <w:rPr>
                <w:sz w:val="20"/>
                <w:szCs w:val="20"/>
              </w:rPr>
              <w:t xml:space="preserve"> плановый период 202</w:t>
            </w:r>
            <w:r w:rsidR="001B10FE" w:rsidRPr="007168DF">
              <w:rPr>
                <w:sz w:val="20"/>
                <w:szCs w:val="20"/>
              </w:rPr>
              <w:t>5</w:t>
            </w:r>
            <w:r w:rsidR="002F73D7" w:rsidRPr="007168DF">
              <w:rPr>
                <w:sz w:val="20"/>
                <w:szCs w:val="20"/>
              </w:rPr>
              <w:t xml:space="preserve"> и 202</w:t>
            </w:r>
            <w:r w:rsidR="001B10FE" w:rsidRPr="007168DF">
              <w:rPr>
                <w:sz w:val="20"/>
                <w:szCs w:val="20"/>
              </w:rPr>
              <w:t>6</w:t>
            </w:r>
            <w:r w:rsidR="002F73D7" w:rsidRPr="007168DF">
              <w:rPr>
                <w:sz w:val="20"/>
                <w:szCs w:val="20"/>
              </w:rPr>
              <w:t xml:space="preserve"> годов"</w:t>
            </w:r>
          </w:p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3658" w:rsidRPr="007168DF" w:rsidRDefault="00543658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(муниципальным  программам </w:t>
            </w:r>
            <w:r w:rsidR="00607CFB" w:rsidRPr="007168DF">
              <w:rPr>
                <w:b/>
                <w:bCs/>
                <w:sz w:val="20"/>
                <w:szCs w:val="20"/>
              </w:rPr>
              <w:t>Меркуловского</w:t>
            </w:r>
            <w:r w:rsidRPr="007168DF">
              <w:rPr>
                <w:b/>
                <w:bCs/>
                <w:sz w:val="20"/>
                <w:szCs w:val="20"/>
              </w:rPr>
              <w:t xml:space="preserve"> сельского поселения  и непрограммным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направлениям деятельности), группам и подгруппам видов расходов классификации расходов бюджетов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на 202</w:t>
            </w:r>
            <w:r w:rsidR="002E3F20" w:rsidRPr="007168DF">
              <w:rPr>
                <w:b/>
                <w:bCs/>
                <w:sz w:val="20"/>
                <w:szCs w:val="20"/>
              </w:rPr>
              <w:t>4</w:t>
            </w:r>
            <w:r w:rsidRPr="007168DF">
              <w:rPr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2E3F20" w:rsidRPr="007168DF">
              <w:rPr>
                <w:b/>
                <w:bCs/>
                <w:sz w:val="20"/>
                <w:szCs w:val="20"/>
              </w:rPr>
              <w:t>5</w:t>
            </w:r>
            <w:r w:rsidRPr="007168DF">
              <w:rPr>
                <w:b/>
                <w:bCs/>
                <w:sz w:val="20"/>
                <w:szCs w:val="20"/>
              </w:rPr>
              <w:t xml:space="preserve"> и 202</w:t>
            </w:r>
            <w:r w:rsidR="002E3F20" w:rsidRPr="007168DF">
              <w:rPr>
                <w:b/>
                <w:bCs/>
                <w:sz w:val="20"/>
                <w:szCs w:val="20"/>
              </w:rPr>
              <w:t>6</w:t>
            </w:r>
            <w:r w:rsidRPr="007168DF">
              <w:rPr>
                <w:b/>
                <w:bCs/>
                <w:sz w:val="20"/>
                <w:szCs w:val="20"/>
              </w:rPr>
              <w:t xml:space="preserve"> годов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4478D4">
            <w:pPr>
              <w:autoSpaceDE w:val="0"/>
              <w:autoSpaceDN w:val="0"/>
              <w:adjustRightInd w:val="0"/>
              <w:ind w:firstLine="600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(тыс. рублей)</w:t>
            </w:r>
          </w:p>
          <w:tbl>
            <w:tblPr>
              <w:tblW w:w="10660" w:type="dxa"/>
              <w:tblLayout w:type="fixed"/>
              <w:tblLook w:val="0000"/>
            </w:tblPr>
            <w:tblGrid>
              <w:gridCol w:w="3573"/>
              <w:gridCol w:w="648"/>
              <w:gridCol w:w="648"/>
              <w:gridCol w:w="1681"/>
              <w:gridCol w:w="708"/>
              <w:gridCol w:w="1135"/>
              <w:gridCol w:w="1135"/>
              <w:gridCol w:w="1132"/>
            </w:tblGrid>
            <w:tr w:rsidR="004478D4" w:rsidRPr="007168DF" w:rsidTr="00975AE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478D4" w:rsidRPr="007168DF" w:rsidTr="00975AED">
              <w:trPr>
                <w:trHeight w:val="25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A0404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C313C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A6601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ОБЩЕГОСУДАРСТВЕННЫЕ В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5E59BE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7161,1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4589,6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27746A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4284,3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1A505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D00B1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6986,5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4171,6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3274,5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инфраструктуры, защита информации, в рамках подпрограммы «Развитие информационных технологий» 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ное общество»  (Иные закупки тов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ров, работ и услуг для обеспечения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67D6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10 1 00 2530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628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0642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0642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6342,6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10E92" w:rsidP="009B7BF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238F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4478D4" w:rsidRPr="007168DF" w:rsidTr="00975AED">
              <w:trPr>
                <w:trHeight w:val="11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A660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4E417A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58630F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капитальный ремонт кро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, в 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лизации муниципальной программы Меркуловского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159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="00D71170" w:rsidRPr="007168D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чий по определению в соответствии с частью 1 статьи 11.2 Областного зак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на от 25 октября 2002 года № 273-ЗС «Об административных правонаруш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ниях» перечня должностных лиц, уполномоченных составлять проток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лы об административных правонар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шениях,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E20DA1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DA1" w:rsidRPr="007168DF" w:rsidRDefault="00E20DA1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фина</w:t>
                  </w: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00.0.00.00000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8A6297" w:rsidP="00CD419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8A629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8A629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</w:tr>
            <w:tr w:rsidR="008A6297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6297" w:rsidRPr="007168DF" w:rsidRDefault="008A6297" w:rsidP="00975A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реннему муниципальному финансов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цесса» муниципальной программы Меркуловского сельского поселения «Управление муниципальными 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фективного управления». (Иные ме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13 2 00 85120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CD419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6297" w:rsidRPr="007168DF" w:rsidRDefault="008A629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6297" w:rsidRPr="007168DF" w:rsidRDefault="008A629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E20DA1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DA1" w:rsidRPr="007168DF" w:rsidRDefault="00EC2905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</w:t>
                  </w:r>
                  <w:r w:rsidRPr="007168DF">
                    <w:rPr>
                      <w:sz w:val="20"/>
                      <w:szCs w:val="20"/>
                    </w:rPr>
                    <w:t>ш</w:t>
                  </w:r>
                  <w:r w:rsidRPr="007168DF">
                    <w:rPr>
                      <w:sz w:val="20"/>
                      <w:szCs w:val="20"/>
                    </w:rPr>
                    <w:t>нему финансовому контролю в рамках непрограммных расходов органа м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стного самоуправления Меркуловск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сельского поселения (Иные ме</w:t>
                  </w:r>
                  <w:r w:rsidRPr="007168DF">
                    <w:rPr>
                      <w:sz w:val="20"/>
                      <w:szCs w:val="20"/>
                    </w:rPr>
                    <w:t>ж</w:t>
                  </w:r>
                  <w:r w:rsidRPr="007168DF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C2905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1C11FE" w:rsidP="00CD419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1C11F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1C11F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5751AC" w:rsidRPr="007168DF" w:rsidTr="006F4BA6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51AC" w:rsidRPr="007168DF" w:rsidRDefault="005751AC" w:rsidP="005751AC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 xml:space="preserve">          388,2</w:t>
                  </w:r>
                </w:p>
              </w:tc>
            </w:tr>
            <w:tr w:rsidR="005751AC" w:rsidRPr="007168DF" w:rsidTr="006F4BA6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управления Меркуловского сельского поселения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07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12 2 00 99990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    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    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</w:t>
                  </w: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388,2                                  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132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финансовое обеспечение непредв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денных расходов в рамках непр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граммных расходов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(Резервные средства)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67,0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294,4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498,0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D97D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агитационных материалов антико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рупционной направленности, 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«П</w:t>
                  </w:r>
                  <w:r w:rsidR="004E55BE" w:rsidRPr="007168DF">
                    <w:rPr>
                      <w:sz w:val="20"/>
                      <w:szCs w:val="20"/>
                    </w:rPr>
                    <w:t>ротиводействие коррупции в 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«Обеспечение общественного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рядка и </w:t>
                  </w:r>
                  <w:r w:rsidR="00D97D65" w:rsidRPr="007168DF">
                    <w:rPr>
                      <w:sz w:val="20"/>
                      <w:szCs w:val="20"/>
                    </w:rPr>
                    <w:t>профилактика терроризма в Меркуловском сельском поселении</w:t>
                  </w:r>
                  <w:r w:rsidRPr="007168DF">
                    <w:rPr>
                      <w:sz w:val="20"/>
                      <w:szCs w:val="20"/>
                    </w:rPr>
                    <w:t>»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08 1 00 252</w:t>
                  </w:r>
                  <w:r w:rsidR="002D606B" w:rsidRPr="007168D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7010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>, в рамках подпрограммы «</w:t>
                  </w:r>
                  <w:r w:rsidR="00281846" w:rsidRPr="007168DF">
                    <w:rPr>
                      <w:sz w:val="20"/>
                      <w:szCs w:val="20"/>
                    </w:rPr>
                    <w:t>Обеспечение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 общес</w:t>
                  </w:r>
                  <w:r w:rsidR="007010C4" w:rsidRPr="007168DF">
                    <w:rPr>
                      <w:sz w:val="20"/>
                      <w:szCs w:val="20"/>
                    </w:rPr>
                    <w:t>т</w:t>
                  </w:r>
                  <w:r w:rsidR="007010C4" w:rsidRPr="007168DF">
                    <w:rPr>
                      <w:sz w:val="20"/>
                      <w:szCs w:val="20"/>
                    </w:rPr>
                    <w:t>венного порядка и профилактика те</w:t>
                  </w:r>
                  <w:r w:rsidR="007010C4" w:rsidRPr="007168DF">
                    <w:rPr>
                      <w:sz w:val="20"/>
                      <w:szCs w:val="20"/>
                    </w:rPr>
                    <w:t>р</w:t>
                  </w:r>
                  <w:r w:rsidR="007010C4" w:rsidRPr="007168DF">
                    <w:rPr>
                      <w:sz w:val="20"/>
                      <w:szCs w:val="20"/>
                    </w:rPr>
                    <w:t>роризма</w:t>
                  </w:r>
                  <w:r w:rsidR="004E55BE" w:rsidRPr="007168DF">
                    <w:rPr>
                      <w:sz w:val="20"/>
                      <w:szCs w:val="20"/>
                    </w:rPr>
                    <w:t xml:space="preserve"> в 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Обеспечение 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общественного п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рядка и 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сти</w:t>
                  </w:r>
                  <w:r w:rsidRPr="007168DF">
                    <w:rPr>
                      <w:sz w:val="20"/>
                      <w:szCs w:val="20"/>
                    </w:rPr>
                    <w:t>»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08 2 00 </w:t>
                  </w:r>
                  <w:r w:rsidR="00AD7F5C" w:rsidRPr="007168DF">
                    <w:rPr>
                      <w:sz w:val="20"/>
                      <w:szCs w:val="20"/>
                    </w:rPr>
                    <w:t>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E55BE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Официальная публикация в газете "Тихий Дон" обнародование в инфо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мационном бюллетене нормативно-правовых актов Меркуловского 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ского поселения 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478D4" w:rsidRPr="007168DF">
                    <w:rPr>
                      <w:sz w:val="20"/>
                      <w:szCs w:val="20"/>
                    </w:rPr>
                    <w:t>в рамках подпр</w:t>
                  </w:r>
                  <w:r w:rsidR="004478D4" w:rsidRPr="007168DF">
                    <w:rPr>
                      <w:sz w:val="20"/>
                      <w:szCs w:val="20"/>
                    </w:rPr>
                    <w:t>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</w:t>
                  </w:r>
                  <w:r w:rsidR="004478D4"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B77E9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B77E9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Реализация направления расходов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</w:t>
                  </w:r>
                  <w:r w:rsidRPr="007168DF">
                    <w:rPr>
                      <w:sz w:val="20"/>
                      <w:szCs w:val="20"/>
                    </w:rPr>
                    <w:t>(Уплата налогов, сборов и иных платежей)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органа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4478D4" w:rsidRPr="007168DF" w:rsidRDefault="00537193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4478D4" w:rsidRPr="007168DF" w:rsidRDefault="00537193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030F42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4478D4" w:rsidRPr="007168DF">
                    <w:rPr>
                      <w:sz w:val="20"/>
                      <w:szCs w:val="20"/>
                    </w:rPr>
                    <w:t>в рамках подпрограммы «Обеспечение реализации муниципальной програ</w:t>
                  </w:r>
                  <w:r w:rsidR="004478D4" w:rsidRPr="007168DF">
                    <w:rPr>
                      <w:sz w:val="20"/>
                      <w:szCs w:val="20"/>
                    </w:rPr>
                    <w:t>м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="004478D4" w:rsidRPr="007168DF">
                    <w:rPr>
                      <w:sz w:val="20"/>
                      <w:szCs w:val="20"/>
                    </w:rPr>
                    <w:t>у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="004478D4" w:rsidRPr="007168DF">
                    <w:rPr>
                      <w:sz w:val="20"/>
                      <w:szCs w:val="20"/>
                    </w:rPr>
                    <w:t>и</w:t>
                  </w:r>
                  <w:r w:rsidR="004478D4" w:rsidRPr="007168DF">
                    <w:rPr>
                      <w:sz w:val="20"/>
                      <w:szCs w:val="20"/>
                    </w:rPr>
                    <w:t>пальная политика» (Расходы на в</w:t>
                  </w:r>
                  <w:r w:rsidR="004478D4" w:rsidRPr="007168DF">
                    <w:rPr>
                      <w:sz w:val="20"/>
                      <w:szCs w:val="20"/>
                    </w:rPr>
                    <w:t>ы</w:t>
                  </w:r>
                  <w:r w:rsidR="004478D4" w:rsidRPr="007168DF">
                    <w:rPr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НОСТЬ И ПРАВООХРАНИТЕЛ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НАЯ ДЕЯТЕЛЬНОСТЬ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  <w:lang w:val="en-US"/>
                    </w:rPr>
                    <w:t>103</w:t>
                  </w:r>
                  <w:r w:rsidRPr="007168DF">
                    <w:rPr>
                      <w:b/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D97D6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го и техногенного характера, 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жарная безопасность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обеспечению пожа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ной безопасности,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«Пожарная безопасность»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</w:t>
                  </w:r>
                  <w:r w:rsidR="00482086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«Защита населения и территории от чрезвыча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ных ситуаций, обеспечение пожарной безопасности и безопасности людей на водных объектах»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AB7" w:rsidRPr="007168DF" w:rsidRDefault="000169E5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1889,0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1987,4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2090,1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EA281A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EA281A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5D5F28" w:rsidP="00975AED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муниципальной программы Мерк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ловского сельского поселения 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«Бл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щ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bCs/>
                      <w:color w:val="000000"/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ния»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в рамках подпрограммы "Охрана окружающей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 xml:space="preserve">05 20025370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2060,5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томобильных дорог общего пользов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ния местного значения,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транспортной инфраструктуры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поселения»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4478D4" w:rsidRPr="007168DF" w:rsidTr="001533E8">
              <w:trPr>
                <w:trHeight w:val="27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B454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879,0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677,6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777,4</w:t>
                  </w:r>
                </w:p>
              </w:tc>
            </w:tr>
            <w:tr w:rsidR="00650DD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E761BB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271,0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1533E8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311,4</w:t>
                  </w:r>
                </w:p>
              </w:tc>
            </w:tr>
            <w:tr w:rsidR="00650DD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ности по накоплению, сбору, тран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портированию, обработке, утилизации, обезвреживанию, захоронению 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дых коммунальных отходов в рамках подпрограммы подпрограммы «Благ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ния» (Иные закупки товаров, работ и услуг для обеспечения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650DD1" w:rsidP="009E723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650DD1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C04C8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E761BB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разработку предпроект</w:t>
                  </w:r>
                  <w:r w:rsidR="00DC248C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ной  документации </w:t>
                  </w:r>
                  <w:r w:rsidR="00E761B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схемы газоснабжения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7168DF">
                    <w:rPr>
                      <w:sz w:val="20"/>
                      <w:szCs w:val="20"/>
                    </w:rPr>
                    <w:t>в рамках подпрограммы "</w:t>
                  </w:r>
                  <w:r w:rsidR="00E761BB" w:rsidRPr="007168DF">
                    <w:rPr>
                      <w:sz w:val="20"/>
                      <w:szCs w:val="20"/>
                    </w:rPr>
                    <w:t xml:space="preserve"> 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Благоустро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ство территории поселения и обесп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чение качественными жилищно-коммунальными услугами населения Меркуловского сельского поселения</w:t>
                  </w:r>
                  <w:r w:rsidR="00E761BB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3E2AE8" w:rsidP="00F8552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</w:t>
                  </w:r>
                  <w:r w:rsidR="000C04C8" w:rsidRPr="007168DF">
                    <w:rPr>
                      <w:sz w:val="20"/>
                      <w:szCs w:val="20"/>
                    </w:rPr>
                    <w:t xml:space="preserve"> 00 25</w:t>
                  </w:r>
                  <w:r w:rsidRPr="007168D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E761BB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04C8" w:rsidRPr="007168DF" w:rsidRDefault="001533E8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04C8" w:rsidRPr="007168DF" w:rsidRDefault="001533E8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311,4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E761BB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608,0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241AF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444,0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241A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466,0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00095E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территорий, зданий, со</w:t>
                  </w:r>
                  <w:r w:rsidRPr="007168DF">
                    <w:rPr>
                      <w:sz w:val="20"/>
                      <w:szCs w:val="20"/>
                    </w:rPr>
                    <w:t>оружений,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текущ</w:t>
                  </w:r>
                  <w:r w:rsidRPr="007168DF">
                    <w:rPr>
                      <w:sz w:val="20"/>
                      <w:szCs w:val="20"/>
                    </w:rPr>
                    <w:t>ий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ремон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="004308C4" w:rsidRPr="007168DF">
                    <w:rPr>
                      <w:sz w:val="20"/>
                      <w:szCs w:val="20"/>
                    </w:rPr>
                    <w:t xml:space="preserve"> и обслуживание 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линий уличного о</w:t>
                  </w:r>
                  <w:r w:rsidR="004478D4" w:rsidRPr="007168DF">
                    <w:rPr>
                      <w:sz w:val="20"/>
                      <w:szCs w:val="20"/>
                    </w:rPr>
                    <w:t>с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вещения, в рамках подпрограммы </w:t>
                  </w:r>
                  <w:r w:rsidR="004478D4" w:rsidRPr="007168DF">
                    <w:rPr>
                      <w:sz w:val="20"/>
                      <w:szCs w:val="20"/>
                    </w:rPr>
                    <w:lastRenderedPageBreak/>
                    <w:t>"Благоустройство территории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ния"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«Бл</w:t>
                  </w:r>
                  <w:r w:rsidR="004478D4" w:rsidRPr="007168DF">
                    <w:rPr>
                      <w:sz w:val="20"/>
                      <w:szCs w:val="20"/>
                    </w:rPr>
                    <w:t>а</w:t>
                  </w:r>
                  <w:r w:rsidR="004478D4" w:rsidRPr="007168DF">
                    <w:rPr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="004478D4" w:rsidRPr="007168DF">
                    <w:rPr>
                      <w:sz w:val="20"/>
                      <w:szCs w:val="20"/>
                    </w:rPr>
                    <w:t>щ</w:t>
                  </w:r>
                  <w:r w:rsidR="004478D4"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="004478D4" w:rsidRPr="007168DF">
                    <w:rPr>
                      <w:sz w:val="20"/>
                      <w:szCs w:val="20"/>
                    </w:rPr>
                    <w:t>н</w:t>
                  </w:r>
                  <w:r w:rsidR="004478D4"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928E3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05 1 00 2508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72021C" w:rsidP="00975AED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213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Pr="007168DF">
                    <w:rPr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28E3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F60D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C928E3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8E3" w:rsidRPr="007168DF" w:rsidRDefault="00C928E3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содержание и 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кладбищ  в рамках подпр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граммы  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поселения» муниципальной программы Меркуловского сельского поселения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 »  (Иные закупки товаров, работ и услуг для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D168C1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</w:t>
                  </w:r>
                  <w:r w:rsidR="000169E5" w:rsidRPr="007168DF">
                    <w:rPr>
                      <w:sz w:val="20"/>
                      <w:szCs w:val="20"/>
                    </w:rPr>
                    <w:t>0</w:t>
                  </w:r>
                  <w:r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8E3" w:rsidRPr="007168DF" w:rsidRDefault="002A73BE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8E3" w:rsidRPr="007168DF" w:rsidRDefault="002A73BE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</w:t>
                  </w:r>
                  <w:r w:rsidR="00585CDD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благоустройству и содержанию мест захоронений,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05 1 00 25110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D168C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</w:t>
                  </w:r>
                  <w:r w:rsidR="00585CDD" w:rsidRPr="007168DF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576020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товых переходов на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в рамках подпрограммы "Благ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7D235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чением граждан, состоящих на учете в центре занятости,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"Благоустройство территории поселения"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«Благоустройство территории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928E3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05 1 00 2517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C928E3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благоустройству территории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поселения,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в ра</w:t>
                  </w:r>
                  <w:r w:rsidR="004478D4" w:rsidRPr="007168DF">
                    <w:rPr>
                      <w:sz w:val="20"/>
                      <w:szCs w:val="20"/>
                    </w:rPr>
                    <w:t>м</w:t>
                  </w:r>
                  <w:r w:rsidR="004478D4" w:rsidRPr="007168DF">
                    <w:rPr>
                      <w:sz w:val="20"/>
                      <w:szCs w:val="20"/>
                    </w:rPr>
                    <w:lastRenderedPageBreak/>
                    <w:t>ках подпрограммы "Благоустройство территории поселения" муниципал</w:t>
                  </w:r>
                  <w:r w:rsidR="004478D4" w:rsidRPr="007168DF">
                    <w:rPr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</w:t>
                  </w:r>
                  <w:r w:rsidR="004478D4" w:rsidRPr="007168DF">
                    <w:rPr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05 1 00 99990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E761B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A73BE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8C7FC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8C7FC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реподготовка и повышение  квал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фикации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A73BE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8C7FC7" w:rsidP="00975AED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ганов местного самоуправления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в рамках подпрограммы «</w:t>
                  </w:r>
                  <w:r w:rsidR="00AB2C22" w:rsidRPr="007168DF">
                    <w:rPr>
                      <w:sz w:val="20"/>
                      <w:szCs w:val="20"/>
                    </w:rPr>
                    <w:t>Развитие м</w:t>
                  </w:r>
                  <w:r w:rsidR="00AB2C22" w:rsidRPr="007168DF">
                    <w:rPr>
                      <w:sz w:val="20"/>
                      <w:szCs w:val="20"/>
                    </w:rPr>
                    <w:t>у</w:t>
                  </w:r>
                  <w:r w:rsidR="00AB2C22" w:rsidRPr="007168DF">
                    <w:rPr>
                      <w:sz w:val="20"/>
                      <w:szCs w:val="20"/>
                    </w:rPr>
                    <w:t>ниципального управления и муниц</w:t>
                  </w:r>
                  <w:r w:rsidR="00AB2C22" w:rsidRPr="007168DF">
                    <w:rPr>
                      <w:sz w:val="20"/>
                      <w:szCs w:val="20"/>
                    </w:rPr>
                    <w:t>и</w:t>
                  </w:r>
                  <w:r w:rsidR="00AB2C22" w:rsidRPr="007168DF">
                    <w:rPr>
                      <w:sz w:val="20"/>
                      <w:szCs w:val="20"/>
                    </w:rPr>
                    <w:t xml:space="preserve">пальной службы в Меркуловском сельском поселении, дополнительное образование лиц, занятых в системе местного самоуправления» </w:t>
                  </w:r>
                  <w:r w:rsidRPr="007168DF">
                    <w:rPr>
                      <w:sz w:val="20"/>
                      <w:szCs w:val="20"/>
                    </w:rPr>
                    <w:t>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8C7FC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A73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6A6A2E">
              <w:trPr>
                <w:trHeight w:val="39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ведомственных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учреждений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в 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ках подпрограммы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ры»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«Ра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з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витие культуры» (Субсидии бюдже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ным учреждениям)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FC7" w:rsidRPr="007168DF" w:rsidRDefault="001533E8" w:rsidP="00831F01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Выплата муниципальной пенсии за выслугу лет, в рамках подпрограммы «Социальная поддержка отдельных категорий граждан»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B32E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B32E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</w:tbl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773" w:type="dxa"/>
              <w:tblLayout w:type="fixed"/>
              <w:tblLook w:val="0000"/>
            </w:tblPr>
            <w:tblGrid>
              <w:gridCol w:w="108"/>
              <w:gridCol w:w="3470"/>
              <w:gridCol w:w="708"/>
              <w:gridCol w:w="568"/>
              <w:gridCol w:w="607"/>
              <w:gridCol w:w="1640"/>
              <w:gridCol w:w="627"/>
              <w:gridCol w:w="992"/>
              <w:gridCol w:w="953"/>
              <w:gridCol w:w="992"/>
              <w:gridCol w:w="108"/>
            </w:tblGrid>
            <w:tr w:rsidR="00AB2571" w:rsidRPr="007168DF" w:rsidTr="00E21420">
              <w:trPr>
                <w:gridBefore w:val="1"/>
                <w:wBefore w:w="108" w:type="dxa"/>
                <w:trHeight w:val="419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15C6C" w:rsidRPr="007168DF" w:rsidRDefault="00A15C6C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E58BD" w:rsidRPr="007168DF" w:rsidRDefault="007168DF" w:rsidP="00EE58B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966544" w:rsidRPr="007168DF">
                    <w:rPr>
                      <w:sz w:val="20"/>
                      <w:szCs w:val="20"/>
                    </w:rPr>
                    <w:t>)</w:t>
                  </w:r>
                  <w:r w:rsidR="00EE58BD" w:rsidRPr="007168DF">
                    <w:rPr>
                      <w:sz w:val="20"/>
                      <w:szCs w:val="20"/>
                    </w:rPr>
                    <w:t xml:space="preserve">.  Приложение 4 «Ведомственная структура расходов бюджета </w:t>
                  </w:r>
                  <w:r w:rsidR="00EE58BD" w:rsidRPr="007168DF">
                    <w:rPr>
                      <w:bCs/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="00EE58BD" w:rsidRPr="007168DF">
                    <w:rPr>
                      <w:sz w:val="20"/>
                      <w:szCs w:val="20"/>
                    </w:rPr>
                    <w:t xml:space="preserve">Шолоховского района на 2024 год и </w:t>
                  </w:r>
                  <w:r w:rsidR="00EE58BD" w:rsidRPr="007168DF">
                    <w:rPr>
                      <w:iCs/>
                      <w:color w:val="000000"/>
                      <w:sz w:val="20"/>
                      <w:szCs w:val="20"/>
                    </w:rPr>
                    <w:t>на плановый период 2025 и 2026 годов</w:t>
                  </w:r>
                  <w:r w:rsidR="00EE58BD" w:rsidRPr="007168DF">
                    <w:rPr>
                      <w:sz w:val="20"/>
                      <w:szCs w:val="20"/>
                    </w:rPr>
                    <w:t>» изложить в следующей редакции:</w:t>
                  </w:r>
                </w:p>
                <w:p w:rsidR="00E21420" w:rsidRPr="007168DF" w:rsidRDefault="00E21420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E58BD" w:rsidRPr="007168DF" w:rsidRDefault="00AB2571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</w:t>
                  </w:r>
                </w:p>
                <w:p w:rsidR="00281474" w:rsidRPr="007168DF" w:rsidRDefault="00EE58BD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       </w:t>
                  </w: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B2571" w:rsidRPr="007168DF" w:rsidRDefault="0086611C" w:rsidP="0086611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Приложение </w:t>
                  </w:r>
                  <w:r w:rsidR="00B97953" w:rsidRPr="007168DF">
                    <w:rPr>
                      <w:sz w:val="20"/>
                      <w:szCs w:val="20"/>
                    </w:rPr>
                    <w:t>4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к решению Собрания депутатов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AB2571" w:rsidRPr="007168DF" w:rsidRDefault="00DD6614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"О </w:t>
                  </w:r>
                  <w:r w:rsidR="00FD7FF1" w:rsidRPr="007168DF">
                    <w:rPr>
                      <w:sz w:val="20"/>
                      <w:szCs w:val="20"/>
                    </w:rPr>
                    <w:t xml:space="preserve"> </w:t>
                  </w:r>
                  <w:r w:rsidR="00AB2571" w:rsidRPr="007168DF">
                    <w:rPr>
                      <w:sz w:val="20"/>
                      <w:szCs w:val="20"/>
                    </w:rPr>
                    <w:t>бюджет</w:t>
                  </w:r>
                  <w:r w:rsidR="002942B3" w:rsidRPr="007168DF">
                    <w:rPr>
                      <w:sz w:val="20"/>
                      <w:szCs w:val="20"/>
                    </w:rPr>
                    <w:t xml:space="preserve">е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сельского поселения Шолоховского </w:t>
                  </w:r>
                </w:p>
                <w:p w:rsidR="00AB2571" w:rsidRPr="007168DF" w:rsidRDefault="00AB2571" w:rsidP="00E21420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района на 20</w:t>
                  </w:r>
                  <w:r w:rsidR="000B0A43" w:rsidRPr="007168DF">
                    <w:rPr>
                      <w:sz w:val="20"/>
                      <w:szCs w:val="20"/>
                    </w:rPr>
                    <w:t>2</w:t>
                  </w:r>
                  <w:r w:rsidR="002E3F20" w:rsidRPr="007168DF">
                    <w:rPr>
                      <w:sz w:val="20"/>
                      <w:szCs w:val="20"/>
                    </w:rPr>
                    <w:t>4</w:t>
                  </w:r>
                  <w:r w:rsidRPr="007168DF">
                    <w:rPr>
                      <w:sz w:val="20"/>
                      <w:szCs w:val="20"/>
                    </w:rPr>
                    <w:t xml:space="preserve"> год и на плановый период 202</w:t>
                  </w:r>
                  <w:r w:rsidR="002E3F20" w:rsidRPr="007168DF">
                    <w:rPr>
                      <w:sz w:val="20"/>
                      <w:szCs w:val="20"/>
                    </w:rPr>
                    <w:t>5</w:t>
                  </w:r>
                  <w:r w:rsidRPr="007168DF">
                    <w:rPr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sz w:val="20"/>
                      <w:szCs w:val="20"/>
                    </w:rPr>
                    <w:t>6</w:t>
                  </w:r>
                  <w:r w:rsidRPr="007168DF">
                    <w:rPr>
                      <w:sz w:val="20"/>
                      <w:szCs w:val="20"/>
                    </w:rPr>
                    <w:t xml:space="preserve"> годов "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635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</w:t>
                  </w:r>
                </w:p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бюджета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Шолоховского района </w:t>
                  </w:r>
                </w:p>
                <w:p w:rsidR="00E21420" w:rsidRPr="007168DF" w:rsidRDefault="00E21420" w:rsidP="00E21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на 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 и на плановый период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561"/>
              </w:trPr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21420" w:rsidRPr="007168DF" w:rsidRDefault="00E21420" w:rsidP="00FA6D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49A1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  <w:p w:rsidR="00EC49A1" w:rsidRPr="007168DF" w:rsidRDefault="00EC49A1" w:rsidP="00FA6D06">
                  <w:pPr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(тыс. рублей)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288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Мин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420" w:rsidRPr="007168DF" w:rsidRDefault="00E21420" w:rsidP="008538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8538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255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</w:t>
                  </w:r>
                  <w:r w:rsidR="00607CFB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сельского поселения Шолоховского района Ростовской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 телекоммуникационной инфрастру</w:t>
                  </w:r>
                  <w:r w:rsidRPr="007168DF">
                    <w:rPr>
                      <w:sz w:val="20"/>
                      <w:szCs w:val="20"/>
                    </w:rPr>
                    <w:t>к</w:t>
                  </w:r>
                  <w:r w:rsidRPr="007168DF">
                    <w:rPr>
                      <w:sz w:val="20"/>
                      <w:szCs w:val="20"/>
                    </w:rPr>
                    <w:t>туры, защита информации, в рамках подпрограммы «Развитие информац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онных технологий»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«Информационное общес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во» 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1828A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10 1 00 2530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6342,6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28147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448,6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чий по определению в соответствии с частью 1 статьи 11.2 Областного зак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на от 25 октября 2002 года № 273-ЗС «Об административных правонаруш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ниях» перечня должностных лиц, уполномоченных составлять проток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лы об административных правонар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шениях,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4E417A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капитальный ремонт кро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, в 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лизации муниципальной программы Меркуловского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FE4EC4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реннему муниципальному финансов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цесса» муниципальной программы Меркуловского сельского поселения «Управление муниципальными 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фективного управления». (Иные ме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FE4EC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FE4EC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  <w:r w:rsidR="00832F84" w:rsidRPr="007168DF">
                    <w:rPr>
                      <w:sz w:val="20"/>
                      <w:szCs w:val="20"/>
                    </w:rPr>
                    <w:t xml:space="preserve"> 2 00 85120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EC2905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</w:t>
                  </w:r>
                  <w:r w:rsidRPr="007168DF">
                    <w:rPr>
                      <w:sz w:val="20"/>
                      <w:szCs w:val="20"/>
                    </w:rPr>
                    <w:t>ш</w:t>
                  </w:r>
                  <w:r w:rsidRPr="007168DF">
                    <w:rPr>
                      <w:sz w:val="20"/>
                      <w:szCs w:val="20"/>
                    </w:rPr>
                    <w:t>нему финансовому контролю в рамках непрограммных расходов органа мес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ного самоуправления Меркуловского сельского поселения (Иные межбю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EC2905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463168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управления Меркуловского сельского поселения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388,2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финансовое обеспечение непредв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денных расходов в рамках непр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граммных расходов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(Резервные средства)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0169E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агитационных материалов антико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рупционной направленности, в рамках подпрограммы «Противодействие коррупции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«Обеспечение общественного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рядка и противодействие преступн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сти» 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08 1 00 2524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7010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 xml:space="preserve">, в рамках подпрограммы </w:t>
                  </w:r>
                  <w:r w:rsidR="007010C4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7010C4" w:rsidRPr="007168DF">
                    <w:rPr>
                      <w:sz w:val="20"/>
                      <w:szCs w:val="20"/>
                    </w:rPr>
                    <w:t>т</w:t>
                  </w:r>
                  <w:r w:rsidR="007010C4" w:rsidRPr="007168DF">
                    <w:rPr>
                      <w:sz w:val="20"/>
                      <w:szCs w:val="20"/>
                    </w:rPr>
                    <w:t>венного порядка и профилактика те</w:t>
                  </w:r>
                  <w:r w:rsidR="007010C4" w:rsidRPr="007168DF">
                    <w:rPr>
                      <w:sz w:val="20"/>
                      <w:szCs w:val="20"/>
                    </w:rPr>
                    <w:t>р</w:t>
                  </w:r>
                  <w:r w:rsidR="007010C4" w:rsidRPr="007168DF">
                    <w:rPr>
                      <w:sz w:val="20"/>
                      <w:szCs w:val="20"/>
                    </w:rPr>
                    <w:t>роризма в Меркуловском сельском поселении» муниципальной програ</w:t>
                  </w:r>
                  <w:r w:rsidR="007010C4" w:rsidRPr="007168DF">
                    <w:rPr>
                      <w:sz w:val="20"/>
                      <w:szCs w:val="20"/>
                    </w:rPr>
                    <w:t>м</w:t>
                  </w:r>
                  <w:r w:rsidR="007010C4" w:rsidRPr="007168DF">
                    <w:rPr>
                      <w:sz w:val="20"/>
                      <w:szCs w:val="20"/>
                    </w:rPr>
                    <w:t>мы Меркуловского сельского посел</w:t>
                  </w:r>
                  <w:r w:rsidR="007010C4" w:rsidRPr="007168DF">
                    <w:rPr>
                      <w:sz w:val="20"/>
                      <w:szCs w:val="20"/>
                    </w:rPr>
                    <w:t>е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ния «Обеспечение 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общественного п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рядка и 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сти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A40D6A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D6A" w:rsidRPr="007168DF" w:rsidRDefault="00A40D6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Официальная публикация в газете "Тихий Дон" обнародование в инфо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мационном бюллетене нормативно-правовых актов Меркуловского 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ского поселения  </w:t>
                  </w:r>
                  <w:r w:rsidRPr="007168DF">
                    <w:rPr>
                      <w:sz w:val="20"/>
                      <w:szCs w:val="20"/>
                    </w:rPr>
                    <w:t>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ниципальной программы Меркуло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ского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муниципальной программы Меркуловского сельского поселения «Муниципальная политика»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12 2  00 25360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D6A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D6A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Реализация направления расходов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(Уплата налогов,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органа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030F4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E21420" w:rsidRPr="007168DF">
                    <w:rPr>
                      <w:sz w:val="20"/>
                      <w:szCs w:val="20"/>
                    </w:rPr>
                    <w:t>в рамках подпрограммы «Обеспечение реализации муниципальной програ</w:t>
                  </w:r>
                  <w:r w:rsidR="00E21420" w:rsidRPr="007168DF">
                    <w:rPr>
                      <w:sz w:val="20"/>
                      <w:szCs w:val="20"/>
                    </w:rPr>
                    <w:t>м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E21420" w:rsidRPr="007168DF">
                    <w:rPr>
                      <w:sz w:val="20"/>
                      <w:szCs w:val="20"/>
                    </w:rPr>
                    <w:t>е</w:t>
                  </w:r>
                  <w:r w:rsidR="00E21420"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="00E21420" w:rsidRPr="007168DF">
                    <w:rPr>
                      <w:sz w:val="20"/>
                      <w:szCs w:val="20"/>
                    </w:rPr>
                    <w:t>у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="00E21420" w:rsidRPr="007168DF">
                    <w:rPr>
                      <w:sz w:val="20"/>
                      <w:szCs w:val="20"/>
                    </w:rPr>
                    <w:t>и</w:t>
                  </w:r>
                  <w:r w:rsidR="00E21420" w:rsidRPr="007168DF">
                    <w:rPr>
                      <w:sz w:val="20"/>
                      <w:szCs w:val="20"/>
                    </w:rPr>
                    <w:t>пальная политика» (Расходы на в</w:t>
                  </w:r>
                  <w:r w:rsidR="00E21420" w:rsidRPr="007168DF">
                    <w:rPr>
                      <w:sz w:val="20"/>
                      <w:szCs w:val="20"/>
                    </w:rPr>
                    <w:t>ы</w:t>
                  </w:r>
                  <w:r w:rsidR="00E21420" w:rsidRPr="007168DF">
                    <w:rPr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2E764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обеспечению пожа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ной безопасности,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«Пожарная безопасность»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«Защита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населения и территории от чрезвыча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ных ситуаций, обеспечение пожарной безопасности и безопасности людей на водных объектах»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D7F5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D7F5C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по содержанию ГТС муниципальной программы Мерк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ловского сельского поселения  «Бл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ния» в рамках подпрограммы "Охрана окружающей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05 2 00 25370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томобильных дорог общего пользов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ния местного значения,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транспортной инфраструктуры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поселения»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ности по накоплению, сбору, тран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портированию, обработке, утилизации, обезвреживанию, захоронению 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дых коммунальных отходов в рамках подпрограммы подпрограммы «Благ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ния» (Иные закупки товаров, работ и услуг для обеспечения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iCs/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202F2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02F2" w:rsidRPr="007168DF" w:rsidRDefault="00305FAF" w:rsidP="00305FA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разработку предпроектной  документации схемы газоснабжения,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"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Благоустро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ство территории поселения и обесп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чение качественными жилищно-коммунальными услугами населения Меркуловского сельского поселения</w:t>
                  </w:r>
                  <w:r w:rsidRPr="007168DF">
                    <w:rPr>
                      <w:sz w:val="20"/>
                      <w:szCs w:val="20"/>
                    </w:rPr>
                    <w:t xml:space="preserve"> 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iCs/>
                      <w:color w:val="000000"/>
                      <w:sz w:val="20"/>
                      <w:szCs w:val="20"/>
                    </w:rPr>
                    <w:t xml:space="preserve">05 </w:t>
                  </w:r>
                  <w:r w:rsidR="00305FAF" w:rsidRPr="007168DF">
                    <w:rPr>
                      <w:iCs/>
                      <w:color w:val="000000"/>
                      <w:sz w:val="20"/>
                      <w:szCs w:val="20"/>
                    </w:rPr>
                    <w:t>1 00 25160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305FA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F2" w:rsidRPr="007168DF" w:rsidRDefault="00DC24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F2" w:rsidRPr="007168DF" w:rsidRDefault="00DC24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311,4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 территорий, зданий, сооружений, текущий ремонт и обслуживание  линий уличного 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вещения, в рамках подпрограммы "Благоустройство территории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ния" муниципальной программы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«Бл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</w:t>
                  </w:r>
                  <w:r w:rsidR="005E6875" w:rsidRPr="007168DF">
                    <w:rPr>
                      <w:sz w:val="20"/>
                      <w:szCs w:val="20"/>
                    </w:rPr>
                    <w:t>5 1 00 25080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72021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213,7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содержание и 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кладбищ  в рамках подпр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граммы  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поселения» муниципальной программы Меркуловского сельского поселения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 »  (Иные закупки товаров, работ и услуг для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BE77D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благоустройству и содержанию мест захоронений,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BE77D2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</w:t>
                  </w:r>
                  <w:r w:rsidR="00BE77D2" w:rsidRPr="007168DF">
                    <w:rPr>
                      <w:sz w:val="20"/>
                      <w:szCs w:val="20"/>
                    </w:rPr>
                    <w:t>1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801A9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95,8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C00E0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товых переходов на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в рамках подпрограммы "Благ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7D235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чением граждан, состоящих на учете в центре занятости,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"Благоустройство территории поселения"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мы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«Благоустройство территории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селения и обеспечение качественными жилищно-коммунальными услугами населения Меркуловского сельского поселения»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05 1 00 25170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благоустройству территории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поселения,</w:t>
                  </w:r>
                  <w:r w:rsidRPr="007168DF">
                    <w:rPr>
                      <w:sz w:val="20"/>
                      <w:szCs w:val="20"/>
                    </w:rPr>
                    <w:t xml:space="preserve">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305FA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ганов местного самоуправления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в рамках подпрограммы «Развитие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ниципального управления 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службы в Меркуловском сельском поселении, дополнительное образование лиц, занятых в системе местного самоуправления»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 по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ведомственных учреждений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 в 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ках подпрограммы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ры» муниципальной программы Ме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куловского сельского поселения «Ра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з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витие культуры» (Субсидии бюдже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ным учреждениям)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Выплата муниципальной пенсии за выслугу лет, в рамках подпрограммы «Социальная поддержка отдельных категорий граждан» муниципальной программы Меркуловского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279,</w:t>
                  </w:r>
                  <w:r w:rsidR="0072021C" w:rsidRPr="007168D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  <w:tr w:rsidR="00576020" w:rsidRPr="007168DF" w:rsidTr="00E21420">
              <w:trPr>
                <w:gridBefore w:val="1"/>
                <w:wBefore w:w="108" w:type="dxa"/>
                <w:trHeight w:val="635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6020" w:rsidRPr="007168DF" w:rsidRDefault="00576020" w:rsidP="00BE20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6020" w:rsidRPr="007168DF" w:rsidRDefault="00576020" w:rsidP="00E21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B2571" w:rsidRPr="007168DF" w:rsidRDefault="00AB2571" w:rsidP="00AB2571">
            <w:pPr>
              <w:jc w:val="right"/>
              <w:rPr>
                <w:sz w:val="20"/>
                <w:szCs w:val="20"/>
              </w:rPr>
            </w:pPr>
          </w:p>
          <w:p w:rsidR="00EE58BD" w:rsidRPr="007168DF" w:rsidRDefault="00A15C50" w:rsidP="00EE58BD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7</w:t>
            </w:r>
            <w:r w:rsidR="00966544" w:rsidRPr="007168DF">
              <w:rPr>
                <w:sz w:val="20"/>
                <w:szCs w:val="20"/>
              </w:rPr>
              <w:t>)</w:t>
            </w:r>
            <w:r w:rsidR="00EE58BD" w:rsidRPr="007168DF">
              <w:rPr>
                <w:sz w:val="20"/>
                <w:szCs w:val="20"/>
              </w:rPr>
              <w:t>.  Приложение 5 «Распределение бюджетных ассигнований по целевым статьям (муниципальным программам Мерк</w:t>
            </w:r>
            <w:r w:rsidR="00EE58BD" w:rsidRPr="007168DF">
              <w:rPr>
                <w:sz w:val="20"/>
                <w:szCs w:val="20"/>
              </w:rPr>
              <w:t>у</w:t>
            </w:r>
            <w:r w:rsidR="00EE58BD" w:rsidRPr="007168DF">
              <w:rPr>
                <w:sz w:val="20"/>
                <w:szCs w:val="20"/>
              </w:rPr>
              <w:t xml:space="preserve">ловского сельского поселения и непрограммным направлениям деятельности), группам и подгруппам видов расходов классификации расходов бюджета </w:t>
            </w:r>
            <w:r w:rsidR="00EE58BD" w:rsidRPr="007168DF">
              <w:rPr>
                <w:bCs/>
                <w:sz w:val="20"/>
                <w:szCs w:val="20"/>
              </w:rPr>
              <w:t xml:space="preserve">Меркуловского сельского поселения </w:t>
            </w:r>
            <w:r w:rsidR="00EE58BD" w:rsidRPr="007168DF">
              <w:rPr>
                <w:sz w:val="20"/>
                <w:szCs w:val="20"/>
              </w:rPr>
              <w:t xml:space="preserve">Шолоховского района на 2024 год и </w:t>
            </w:r>
            <w:r w:rsidR="00EE58BD" w:rsidRPr="007168DF">
              <w:rPr>
                <w:iCs/>
                <w:color w:val="000000"/>
                <w:sz w:val="20"/>
                <w:szCs w:val="20"/>
              </w:rPr>
              <w:t>на плановый период 2025 и 2026 годов</w:t>
            </w:r>
            <w:r w:rsidR="00EE58BD" w:rsidRPr="007168DF">
              <w:rPr>
                <w:sz w:val="20"/>
                <w:szCs w:val="20"/>
              </w:rPr>
              <w:t>» изложить в следующей редакции:</w:t>
            </w:r>
          </w:p>
          <w:p w:rsidR="00AB2571" w:rsidRPr="007168DF" w:rsidRDefault="00AB2571" w:rsidP="00AB2571">
            <w:pPr>
              <w:jc w:val="right"/>
              <w:rPr>
                <w:sz w:val="20"/>
                <w:szCs w:val="20"/>
              </w:rPr>
            </w:pPr>
          </w:p>
          <w:p w:rsidR="00CB2F81" w:rsidRPr="007168DF" w:rsidRDefault="00CB2F81" w:rsidP="00886A21">
            <w:pPr>
              <w:ind w:right="-108"/>
              <w:jc w:val="right"/>
              <w:rPr>
                <w:sz w:val="20"/>
                <w:szCs w:val="20"/>
              </w:rPr>
            </w:pPr>
          </w:p>
          <w:p w:rsidR="00650DD1" w:rsidRPr="007168DF" w:rsidRDefault="00650DD1" w:rsidP="00886A21">
            <w:pPr>
              <w:ind w:right="-108"/>
              <w:jc w:val="right"/>
              <w:rPr>
                <w:sz w:val="20"/>
                <w:szCs w:val="20"/>
              </w:rPr>
            </w:pPr>
          </w:p>
          <w:p w:rsidR="00AB2571" w:rsidRPr="007168DF" w:rsidRDefault="00AB2571" w:rsidP="00886A21">
            <w:pPr>
              <w:ind w:right="-108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Приложение </w:t>
            </w:r>
            <w:r w:rsidR="00B97953" w:rsidRPr="007168DF">
              <w:rPr>
                <w:sz w:val="20"/>
                <w:szCs w:val="20"/>
              </w:rPr>
              <w:t>5</w:t>
            </w:r>
            <w:r w:rsidRPr="007168DF">
              <w:rPr>
                <w:sz w:val="20"/>
                <w:szCs w:val="20"/>
              </w:rPr>
              <w:t xml:space="preserve"> </w:t>
            </w:r>
          </w:p>
          <w:p w:rsidR="00AB2571" w:rsidRPr="007168DF" w:rsidRDefault="00886A21" w:rsidP="00886A21">
            <w:pPr>
              <w:autoSpaceDE w:val="0"/>
              <w:autoSpaceDN w:val="0"/>
              <w:adjustRightInd w:val="0"/>
              <w:ind w:right="-108" w:firstLine="600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</w:t>
            </w:r>
            <w:r w:rsidR="00AB2571" w:rsidRPr="007168DF">
              <w:rPr>
                <w:sz w:val="20"/>
                <w:szCs w:val="20"/>
              </w:rPr>
              <w:t xml:space="preserve">к решению Собрания депутатов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="00AB2571" w:rsidRPr="007168DF">
              <w:rPr>
                <w:sz w:val="20"/>
                <w:szCs w:val="20"/>
              </w:rPr>
              <w:t xml:space="preserve"> сельского поселения</w:t>
            </w:r>
          </w:p>
          <w:tbl>
            <w:tblPr>
              <w:tblW w:w="10772" w:type="dxa"/>
              <w:tblLayout w:type="fixed"/>
              <w:tblLook w:val="04A0"/>
            </w:tblPr>
            <w:tblGrid>
              <w:gridCol w:w="108"/>
              <w:gridCol w:w="3612"/>
              <w:gridCol w:w="1701"/>
              <w:gridCol w:w="845"/>
              <w:gridCol w:w="714"/>
              <w:gridCol w:w="640"/>
              <w:gridCol w:w="1061"/>
              <w:gridCol w:w="992"/>
              <w:gridCol w:w="991"/>
              <w:gridCol w:w="108"/>
            </w:tblGrid>
            <w:tr w:rsidR="00AB2571" w:rsidRPr="007168DF" w:rsidTr="00CB2F81">
              <w:trPr>
                <w:gridBefore w:val="1"/>
                <w:wBefore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886A21">
                  <w:pPr>
                    <w:ind w:right="-109"/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DD6614" w:rsidRPr="007168DF">
                    <w:rPr>
                      <w:sz w:val="20"/>
                      <w:szCs w:val="20"/>
                    </w:rPr>
                    <w:t xml:space="preserve">                 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   </w:t>
                  </w:r>
                  <w:r w:rsidR="00DD6614" w:rsidRPr="007168DF">
                    <w:rPr>
                      <w:sz w:val="20"/>
                      <w:szCs w:val="20"/>
                    </w:rPr>
                    <w:t xml:space="preserve"> «О</w:t>
                  </w:r>
                  <w:r w:rsidR="009B494C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бюджет</w:t>
                  </w:r>
                  <w:r w:rsidR="003723A8"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Шолоховского </w:t>
                  </w:r>
                </w:p>
                <w:p w:rsidR="00AB2571" w:rsidRPr="007168DF" w:rsidRDefault="00AB2571" w:rsidP="00B0379B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9B494C" w:rsidRPr="007168DF">
                    <w:rPr>
                      <w:sz w:val="20"/>
                      <w:szCs w:val="20"/>
                    </w:rPr>
                    <w:t>района на 202</w:t>
                  </w:r>
                  <w:r w:rsidR="002E3F20" w:rsidRPr="007168DF">
                    <w:rPr>
                      <w:sz w:val="20"/>
                      <w:szCs w:val="20"/>
                    </w:rPr>
                    <w:t>4</w:t>
                  </w:r>
                  <w:r w:rsidRPr="007168DF">
                    <w:rPr>
                      <w:sz w:val="20"/>
                      <w:szCs w:val="20"/>
                    </w:rPr>
                    <w:t xml:space="preserve"> год</w:t>
                  </w:r>
                  <w:r w:rsidR="00886A21" w:rsidRPr="007168DF">
                    <w:rPr>
                      <w:sz w:val="20"/>
                      <w:szCs w:val="20"/>
                    </w:rPr>
                    <w:t xml:space="preserve"> и на плановый период 202</w:t>
                  </w:r>
                  <w:r w:rsidR="002E3F20" w:rsidRPr="007168DF">
                    <w:rPr>
                      <w:sz w:val="20"/>
                      <w:szCs w:val="20"/>
                    </w:rPr>
                    <w:t>5</w:t>
                  </w:r>
                  <w:r w:rsidRPr="007168DF">
                    <w:rPr>
                      <w:sz w:val="20"/>
                      <w:szCs w:val="20"/>
                    </w:rPr>
                    <w:t xml:space="preserve"> и 20</w:t>
                  </w:r>
                  <w:r w:rsidR="00886A21" w:rsidRPr="007168DF">
                    <w:rPr>
                      <w:sz w:val="20"/>
                      <w:szCs w:val="20"/>
                    </w:rPr>
                    <w:t>2</w:t>
                  </w:r>
                  <w:r w:rsidR="002E3F20" w:rsidRPr="007168DF">
                    <w:rPr>
                      <w:sz w:val="20"/>
                      <w:szCs w:val="20"/>
                    </w:rPr>
                    <w:t>6</w:t>
                  </w:r>
                  <w:r w:rsidRPr="007168DF">
                    <w:rPr>
                      <w:sz w:val="20"/>
                      <w:szCs w:val="20"/>
                    </w:rPr>
                    <w:t xml:space="preserve"> годов»</w:t>
                  </w:r>
                </w:p>
              </w:tc>
            </w:tr>
            <w:tr w:rsidR="00CB2F81" w:rsidRPr="007168DF" w:rsidTr="00CB2F81">
              <w:trPr>
                <w:gridAfter w:val="1"/>
                <w:wAfter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tabs>
                      <w:tab w:val="left" w:pos="1095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CB2F81" w:rsidRPr="007168DF" w:rsidTr="00CB2F81">
              <w:trPr>
                <w:gridAfter w:val="1"/>
                <w:wAfter w:w="108" w:type="dxa"/>
                <w:trHeight w:val="45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(муниципальным программам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и непрограммным </w:t>
                  </w: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направлениям деятельности), группам и подгруппам видов расходов, разделам, подразделам классификации    расходо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в бюджетов на 2024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 и на плановый пе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риод 2025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годов</w:t>
                  </w: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(тыс. рублей)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4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B2F81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3723A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3723A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 поселения "С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циальная поддержка граждан"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544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Подпрограмма «Социальная поддержка отдельных категорий граждан»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176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Выплата муниципальной пенсии за в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слугу лет в рамках подпрограммы «С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циальная поддержка отдельных катег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рий граждан»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2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 поселения "Ра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витие культуры"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03 0 00 00000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A77FF3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3207,1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«Развитие культуры»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A77FF3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61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подв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е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домственных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учреждений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Меркуловск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в рамках по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программы «Развитие культуры» мун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ры» (Субсидии бюджетным учрежден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3723A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3723A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 поселения «Бл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щ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908,6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707,2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807,0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«Благоустройство терр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тории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9866C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466,0</w:t>
                  </w:r>
                </w:p>
              </w:tc>
            </w:tr>
            <w:tr w:rsidR="005555A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</w:t>
                  </w:r>
                  <w:r w:rsidR="00FC3867" w:rsidRPr="007168DF">
                    <w:rPr>
                      <w:bCs/>
                      <w:color w:val="000000"/>
                      <w:sz w:val="20"/>
                      <w:szCs w:val="20"/>
                    </w:rPr>
                    <w:t>Охрана окружающей среды</w:t>
                  </w:r>
                  <w:r w:rsidRPr="007168DF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6270" w:rsidRPr="007168DF" w:rsidRDefault="00616270" w:rsidP="00616270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16270" w:rsidP="009866C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 территорий, зд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ний, сооружений, текущий ремонт и обслуживание  линий уличного освещ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ния, в рамках подпрограммы "Благоус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ройство территории поселения" 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05 1 00 25080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72021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содержание и благоустро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ство кладбищ  в рамках подпрограммы   «Благоустройство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населения Меркуловского сельского поселения» муниципальной программы Меркуло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ского сельского поселения «Благоус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 »  (Иные закупки товаров, работ и услуг для обеспечения государственных (м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05 1 00 25100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благоустройству и с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держанию мест захоронений, в рамках подпрограммы "Благоустройство терр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тории поселения"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«Благоустройство территории поселения и обеспечение качественн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ми жилищно-коммунальными услугами населения Меркуловского сельского поселения »(Иные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государс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05 1 00 25110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801A9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95,8</w:t>
                  </w:r>
                </w:p>
              </w:tc>
            </w:tr>
            <w:tr w:rsidR="00576020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C00E0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содержание и ремонт мост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вых переходов на территории поселения в рамках подпрограммы "Благоустро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ство территории поселения"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5760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7D2354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</w:t>
                  </w:r>
                  <w:r w:rsidR="007D2354"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C00E0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C00E0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привлеч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нием граждан, состоящих на учете в центре занятости, в рамках подпрогра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мы "Благоустройство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ления"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«Благоустройство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 xml:space="preserve">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</w:t>
                  </w:r>
                  <w:r w:rsidR="003B7A34" w:rsidRPr="007168DF">
                    <w:rPr>
                      <w:sz w:val="20"/>
                      <w:szCs w:val="20"/>
                    </w:rPr>
                    <w:t>7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C6DA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ности по накоплению, сбору, транспо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тированию, обработке, утилизации, обезвреживанию, захоронению твердых коммунальных отходов в рамках по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программы подпрограммы «Благоус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поселения» (Иные закупки товаров, работ и услуг для обеспечения государственных (м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гоустройству территории Меркуловск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 сельского поселения,</w:t>
                  </w:r>
                  <w:r w:rsidRPr="007168DF">
                    <w:rPr>
                      <w:sz w:val="20"/>
                      <w:szCs w:val="20"/>
                    </w:rPr>
                    <w:t xml:space="preserve">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программы "Благоустройство террит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рии поселения"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«Благоустройство территории поселения и обеспечение качественн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ми жилищно-коммунальными услугами населения Меркуловского сельского поселения »(Иные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государс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05 1 00 99990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305FAF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FC3867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3867" w:rsidRPr="007168DF" w:rsidRDefault="00305FAF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разработку предпроектной  документации схемы газоснабжения,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"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Благоустройс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во территории поселения и обеспечение качественными жилищно-коммунальными услугами населения Меркуловского сельского поселения</w:t>
                  </w:r>
                  <w:r w:rsidRPr="007168DF">
                    <w:rPr>
                      <w:sz w:val="20"/>
                      <w:szCs w:val="20"/>
                    </w:rPr>
                    <w:t xml:space="preserve"> " муниципальной программы Меркуло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ского сельского поселения «Благоус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305FAF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05 1 00 25160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305FAF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867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867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311,4</w:t>
                  </w:r>
                </w:p>
              </w:tc>
            </w:tr>
            <w:tr w:rsidR="005555A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5AA" w:rsidRPr="007168DF" w:rsidRDefault="005555AA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по содержанию ГТС м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ниципальной программы Меркуловск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го сельского поселения  «Благоустро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ство территории поселения и обеспеч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ние качественными жилищно-коммунальными услугами населения Меркуловского сельского поселения» в рамках подпрограммы "Охрана окр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госуда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05 2 0025370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6011C2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поселения "Ра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витие транспортной системы"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2060,5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транспортной инфраструктуры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авт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мобильных дорог общего пользования местного значения,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«Развитие транспортной инфр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сельского поселения  «Обе</w:t>
                  </w:r>
                  <w:r w:rsidRPr="007168DF">
                    <w:rPr>
                      <w:b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sz w:val="20"/>
                      <w:szCs w:val="20"/>
                    </w:rPr>
                    <w:t>печение общественного порядка и противодействие преступности»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«Противодействие 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рупции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тационных материалов антикоррупц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онной направленности, 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программы «Противодействие корру</w:t>
                  </w:r>
                  <w:r w:rsidRPr="007168DF">
                    <w:rPr>
                      <w:sz w:val="20"/>
                      <w:szCs w:val="20"/>
                    </w:rPr>
                    <w:t>п</w:t>
                  </w:r>
                  <w:r w:rsidRPr="007168DF">
                    <w:rPr>
                      <w:sz w:val="20"/>
                      <w:szCs w:val="20"/>
                    </w:rPr>
                    <w:t xml:space="preserve">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нии»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печение общественного порядка и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тиводействие преступности»  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</w:t>
                  </w:r>
                  <w:r w:rsidR="005218CE" w:rsidRPr="007168DF">
                    <w:rPr>
                      <w:sz w:val="20"/>
                      <w:szCs w:val="20"/>
                    </w:rPr>
                    <w:t xml:space="preserve"> 00 2524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274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</w:t>
                  </w:r>
                  <w:r w:rsidR="00C705CF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C705CF" w:rsidRPr="007168DF">
                    <w:rPr>
                      <w:sz w:val="20"/>
                      <w:szCs w:val="20"/>
                    </w:rPr>
                    <w:t>т</w:t>
                  </w:r>
                  <w:r w:rsidR="00C705CF" w:rsidRPr="007168DF">
                    <w:rPr>
                      <w:sz w:val="20"/>
                      <w:szCs w:val="20"/>
                    </w:rPr>
                    <w:t>венного порядка и профилактика терр</w:t>
                  </w:r>
                  <w:r w:rsidR="00C705CF" w:rsidRPr="007168DF">
                    <w:rPr>
                      <w:sz w:val="20"/>
                      <w:szCs w:val="20"/>
                    </w:rPr>
                    <w:t>о</w:t>
                  </w:r>
                  <w:r w:rsidR="00C705CF" w:rsidRPr="007168DF">
                    <w:rPr>
                      <w:sz w:val="20"/>
                      <w:szCs w:val="20"/>
                    </w:rPr>
                    <w:t>ризма в Меркуловском сельском пос</w:t>
                  </w:r>
                  <w:r w:rsidR="00C705CF" w:rsidRPr="007168DF">
                    <w:rPr>
                      <w:sz w:val="20"/>
                      <w:szCs w:val="20"/>
                    </w:rPr>
                    <w:t>е</w:t>
                  </w:r>
                  <w:r w:rsidR="00C705CF" w:rsidRPr="007168DF">
                    <w:rPr>
                      <w:sz w:val="20"/>
                      <w:szCs w:val="20"/>
                    </w:rPr>
                    <w:t>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 xml:space="preserve">, в рамках подпрограммы </w:t>
                  </w:r>
                  <w:r w:rsidR="00C705CF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C705CF" w:rsidRPr="007168DF">
                    <w:rPr>
                      <w:sz w:val="20"/>
                      <w:szCs w:val="20"/>
                    </w:rPr>
                    <w:t>т</w:t>
                  </w:r>
                  <w:r w:rsidR="00C705CF" w:rsidRPr="007168DF">
                    <w:rPr>
                      <w:sz w:val="20"/>
                      <w:szCs w:val="20"/>
                    </w:rPr>
                    <w:t>венного порядка и профилактика терр</w:t>
                  </w:r>
                  <w:r w:rsidR="00C705CF" w:rsidRPr="007168DF">
                    <w:rPr>
                      <w:sz w:val="20"/>
                      <w:szCs w:val="20"/>
                    </w:rPr>
                    <w:t>о</w:t>
                  </w:r>
                  <w:r w:rsidR="00C705CF" w:rsidRPr="007168DF">
                    <w:rPr>
                      <w:sz w:val="20"/>
                      <w:szCs w:val="20"/>
                    </w:rPr>
                    <w:t>ризма в Меркуловском сельском пос</w:t>
                  </w:r>
                  <w:r w:rsidR="00C705CF" w:rsidRPr="007168DF">
                    <w:rPr>
                      <w:sz w:val="20"/>
                      <w:szCs w:val="20"/>
                    </w:rPr>
                    <w:t>е</w:t>
                  </w:r>
                  <w:r w:rsidR="00C705CF" w:rsidRPr="007168DF">
                    <w:rPr>
                      <w:sz w:val="20"/>
                      <w:szCs w:val="20"/>
                    </w:rPr>
                    <w:t xml:space="preserve">лении» муниципальной программы </w:t>
                  </w:r>
                  <w:r w:rsidR="00C705CF" w:rsidRPr="007168DF">
                    <w:rPr>
                      <w:sz w:val="20"/>
                      <w:szCs w:val="20"/>
                    </w:rPr>
                    <w:lastRenderedPageBreak/>
                    <w:t xml:space="preserve">Меркуловского сельского поселения «Обеспечение </w:t>
                  </w:r>
                  <w:r w:rsidR="00C705CF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общественного порядка и </w:t>
                  </w:r>
                  <w:r w:rsidR="00C705CF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преступности</w:t>
                  </w:r>
                  <w:r w:rsidR="00C705CF" w:rsidRPr="007168DF">
                    <w:rPr>
                      <w:sz w:val="20"/>
                      <w:szCs w:val="20"/>
                    </w:rPr>
                    <w:t xml:space="preserve">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08 2 00 99990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«Защ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та населения и территории от чре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вычайных ситуаций, обеспечение п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жарной безопасности и безопасности людей на водных объектах»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B454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7E6C2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79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«Пожарная безопа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 xml:space="preserve">ность»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B454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обеспечению пожарной безопасности, в рамках подпрограммы «Пожарная </w:t>
                  </w:r>
                  <w:r w:rsidR="00281846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безопасность»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«Защита населения и те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ритории от чрезвычайных ситуаций, обеспечение пожарной безопасности и безопасности людей на водных объе</w:t>
                  </w:r>
                  <w:r w:rsidRPr="007168DF">
                    <w:rPr>
                      <w:sz w:val="20"/>
                      <w:szCs w:val="20"/>
                    </w:rPr>
                    <w:t>к</w:t>
                  </w:r>
                  <w:r w:rsidRPr="007168DF">
                    <w:rPr>
                      <w:sz w:val="20"/>
                      <w:szCs w:val="20"/>
                    </w:rPr>
                    <w:t>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CB2F81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B454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поселения «И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формационное общество»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10 0 00 00000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информац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онных технологий»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212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 телекоммуникационной инфраструкт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ры, защита информации,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информационных технологий»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«Информационное общество»  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10 1 00 252</w:t>
                  </w:r>
                  <w:r w:rsidR="00CB2F81" w:rsidRPr="007168D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«М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ниципальная политика»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12 0 00 00000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4393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6672,4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4433,9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3960,4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ного управления и муниципальной службы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</w:t>
                  </w:r>
                  <w:r w:rsidR="00AB2C22" w:rsidRPr="007168DF">
                    <w:rPr>
                      <w:sz w:val="20"/>
                      <w:szCs w:val="20"/>
                    </w:rPr>
                    <w:t>, дополнительное образование лиц, занятых в системе местного сам</w:t>
                  </w:r>
                  <w:r w:rsidR="00AB2C22" w:rsidRPr="007168DF">
                    <w:rPr>
                      <w:sz w:val="20"/>
                      <w:szCs w:val="20"/>
                    </w:rPr>
                    <w:t>о</w:t>
                  </w:r>
                  <w:r w:rsidR="00AB2C22" w:rsidRPr="007168DF">
                    <w:rPr>
                      <w:sz w:val="20"/>
                      <w:szCs w:val="20"/>
                    </w:rPr>
                    <w:t>управления</w:t>
                  </w:r>
                  <w:r w:rsidRPr="007168DF">
                    <w:rPr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01727B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10,</w:t>
                  </w:r>
                  <w:r w:rsidR="006011C2" w:rsidRPr="007168DF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Профессиональная подготовка, пер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подготовка и повышение квалификации муниципальных служащих, в рамках подпрограммы «Развитие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ного управления и муниципальной службы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</w:t>
                  </w:r>
                  <w:r w:rsidR="00AB2C22" w:rsidRPr="007168DF">
                    <w:rPr>
                      <w:sz w:val="20"/>
                      <w:szCs w:val="20"/>
                    </w:rPr>
                    <w:t>, дополнительное образование лиц, занятых в системе местного сам</w:t>
                  </w:r>
                  <w:r w:rsidR="00AB2C22" w:rsidRPr="007168DF">
                    <w:rPr>
                      <w:sz w:val="20"/>
                      <w:szCs w:val="20"/>
                    </w:rPr>
                    <w:t>о</w:t>
                  </w:r>
                  <w:r w:rsidR="00AB2C22" w:rsidRPr="007168DF">
                    <w:rPr>
                      <w:sz w:val="20"/>
                      <w:szCs w:val="20"/>
                    </w:rPr>
                    <w:t>управления</w:t>
                  </w:r>
                  <w:r w:rsidRPr="007168DF">
                    <w:rPr>
                      <w:sz w:val="20"/>
                      <w:szCs w:val="20"/>
                    </w:rPr>
                    <w:t>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купки товаров, работ и услуг для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печения государственных (муниципал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</w:t>
                  </w:r>
                  <w:r w:rsidR="00CB2F81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01727B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10,</w:t>
                  </w:r>
                  <w:r w:rsidR="006011C2" w:rsidRPr="007168DF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77FF3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7016,9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4433,9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3960,4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го поселения «Муниципальная полит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ципальная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6342,6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28147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орг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4E417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капитальный ремонт кровли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, в рамках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ции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ципальная политика» муниципальной программы Меркуловского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орг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16214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D8092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Официальная публикация в газ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те«Тихий Дон» обнародование в и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формационном бюллетене нормативно-правовых актов Меркуловского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в рамках подпрограммы «Обеспечение реализации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«Муниципальная полит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ка» муниципальной программы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122 00 25360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092A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092A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030F4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в рамках подпрограммы  «Обеспечение реализации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</w:t>
                  </w:r>
                  <w:r w:rsidR="00CB2F81" w:rsidRPr="007168DF">
                    <w:rPr>
                      <w:sz w:val="20"/>
                      <w:szCs w:val="20"/>
                    </w:rPr>
                    <w:t>и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сельского поселения «Муниципальная </w:t>
                  </w:r>
                  <w:r w:rsidR="00CB2F81" w:rsidRPr="007168DF">
                    <w:rPr>
                      <w:sz w:val="20"/>
                      <w:szCs w:val="20"/>
                    </w:rPr>
                    <w:lastRenderedPageBreak/>
                    <w:t>политика» (Расходы на выплаты перс</w:t>
                  </w:r>
                  <w:r w:rsidR="00CB2F81" w:rsidRPr="007168DF">
                    <w:rPr>
                      <w:sz w:val="20"/>
                      <w:szCs w:val="20"/>
                    </w:rPr>
                    <w:t>о</w:t>
                  </w:r>
                  <w:r w:rsidR="00CB2F81" w:rsidRPr="007168DF">
                    <w:rPr>
                      <w:sz w:val="20"/>
                      <w:szCs w:val="20"/>
                    </w:rPr>
                    <w:t>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2E764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осуществление полномочий по определению в соответствии с ч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стью 1 статьи 11.2 Областного закона от 25 октября 2002 года № 273-ЗС «Об а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министративных правонарушениях» перечня должностных лиц, уполном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ченных составлять протоколы об адм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нистративных правонарушениях,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«Обеспечение реал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9452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самоупра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ления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в рамках подпрограммы «Обеспеч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ние реализации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ниципальной программы Меркуловск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сельского поселения «Муниципал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B23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B23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388,2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Реализация направления расходов в рамках подпрограммы «Обеспечение реализации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</w:t>
                  </w:r>
                  <w:r w:rsidR="00FE4EC4" w:rsidRPr="007168DF">
                    <w:rPr>
                      <w:sz w:val="20"/>
                      <w:szCs w:val="20"/>
                    </w:rPr>
                    <w:t xml:space="preserve"> 00 </w:t>
                  </w:r>
                  <w:r w:rsidRPr="007168DF">
                    <w:rPr>
                      <w:sz w:val="20"/>
                      <w:szCs w:val="20"/>
                    </w:rPr>
                    <w:t>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FE4E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EC4" w:rsidRPr="007168DF" w:rsidRDefault="00FE4EC4" w:rsidP="00FE4E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ловского  сельского поселения «Управление муниципальными ф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фективного управления»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</w:tr>
            <w:tr w:rsidR="00A533CD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33CD" w:rsidRPr="007168DF" w:rsidRDefault="00A533CD" w:rsidP="00FE4E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Подпрограмма «Нормативно-методическое обеспечение и организ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ция бюджетного процесса»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FE4E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EC4" w:rsidRPr="007168DF" w:rsidRDefault="00FE4EC4" w:rsidP="00FE4E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внутре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нему муниципальному финансовому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проце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са» муниципальной программы Мерк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ловского сельского поселения «Упра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ление муниципальными финансами и создание условий для эффективного управления».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13 2 00 85120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Непрограммные расходы органов м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стного самоуправления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282,3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485,9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Финансовое обеспечение непредвиде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FC3867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нансовое обеспечение непредвиденных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расходов в рамках непрограммных ра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 xml:space="preserve">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99 1 00 90100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FC3867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262,</w:t>
                  </w:r>
                  <w:r w:rsidR="00616270" w:rsidRPr="007168D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465,9</w:t>
                  </w:r>
                </w:p>
              </w:tc>
            </w:tr>
            <w:tr w:rsidR="00EC2905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внешн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му финансовому контролю в рамках непрограммных расходов органа мес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ного самоуправления Меркуловского сельского поселения (Иные межбю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Условно утвержденные расходы по иным непрограммным мероприятиям в рамках непрограммного направления деятельности «Реализация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AB2571" w:rsidRPr="007168DF" w:rsidTr="00CB2F81">
              <w:trPr>
                <w:gridBefore w:val="1"/>
                <w:wBefore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BE2078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2571" w:rsidRPr="007168DF" w:rsidTr="00CB2F81">
              <w:trPr>
                <w:gridBefore w:val="1"/>
                <w:wBefore w:w="108" w:type="dxa"/>
                <w:trHeight w:val="45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BE2078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B2571" w:rsidRPr="007168DF" w:rsidRDefault="00AB2571" w:rsidP="00AB2571">
            <w:pPr>
              <w:pStyle w:val="21"/>
              <w:framePr w:hSpace="0" w:wrap="auto" w:vAnchor="margin" w:hAnchor="text" w:yAlign="inline"/>
              <w:autoSpaceDE w:val="0"/>
              <w:autoSpaceDN w:val="0"/>
              <w:adjustRightInd w:val="0"/>
              <w:ind w:left="142" w:firstLine="600"/>
              <w:jc w:val="both"/>
              <w:rPr>
                <w:b w:val="0"/>
                <w:sz w:val="20"/>
                <w:szCs w:val="20"/>
              </w:rPr>
            </w:pPr>
          </w:p>
          <w:p w:rsidR="00EA3552" w:rsidRPr="007168DF" w:rsidRDefault="00EA3552" w:rsidP="00CE09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7DE8" w:rsidRPr="007168DF" w:rsidRDefault="00EE58BD" w:rsidP="00E054A0">
            <w:pPr>
              <w:pStyle w:val="a4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7168D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06AA" w:rsidRPr="007168DF" w:rsidTr="0086611C">
        <w:tblPrEx>
          <w:tblLook w:val="0000"/>
        </w:tblPrEx>
        <w:trPr>
          <w:gridAfter w:val="6"/>
          <w:wAfter w:w="2275" w:type="dxa"/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rPr>
                <w:sz w:val="20"/>
                <w:szCs w:val="20"/>
              </w:rPr>
            </w:pPr>
          </w:p>
        </w:tc>
      </w:tr>
    </w:tbl>
    <w:p w:rsidR="002F73D7" w:rsidRPr="007168DF" w:rsidRDefault="002F73D7" w:rsidP="002F73D7">
      <w:pPr>
        <w:jc w:val="right"/>
        <w:rPr>
          <w:sz w:val="20"/>
          <w:szCs w:val="20"/>
        </w:rPr>
        <w:sectPr w:rsidR="002F73D7" w:rsidRPr="007168DF" w:rsidSect="00B97953">
          <w:pgSz w:w="11906" w:h="16838" w:code="9"/>
          <w:pgMar w:top="567" w:right="567" w:bottom="567" w:left="993" w:header="709" w:footer="709" w:gutter="0"/>
          <w:cols w:space="708"/>
          <w:docGrid w:linePitch="360"/>
        </w:sect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321A20" w:rsidRPr="007168DF" w:rsidRDefault="00321A20" w:rsidP="00321A2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168DF">
        <w:rPr>
          <w:sz w:val="20"/>
          <w:szCs w:val="20"/>
        </w:rPr>
        <w:t xml:space="preserve"> Пункт 6. </w:t>
      </w:r>
      <w:r w:rsidRPr="007168DF">
        <w:rPr>
          <w:bCs/>
          <w:sz w:val="20"/>
          <w:szCs w:val="20"/>
        </w:rPr>
        <w:t>Межбюджетные трансферты, предоставляемые бюджету Меркуловского сельского поселения Шолоховского района из бюджета Шолоховского района</w:t>
      </w:r>
      <w:r w:rsidRPr="007168DF">
        <w:rPr>
          <w:sz w:val="20"/>
          <w:szCs w:val="20"/>
        </w:rPr>
        <w:t xml:space="preserve"> дополнить по</w:t>
      </w:r>
      <w:r w:rsidRPr="007168DF">
        <w:rPr>
          <w:sz w:val="20"/>
          <w:szCs w:val="20"/>
        </w:rPr>
        <w:t>д</w:t>
      </w:r>
      <w:r w:rsidRPr="007168DF">
        <w:rPr>
          <w:sz w:val="20"/>
          <w:szCs w:val="20"/>
        </w:rPr>
        <w:t>пунктом 3:</w:t>
      </w:r>
    </w:p>
    <w:p w:rsidR="00321A20" w:rsidRPr="007168DF" w:rsidRDefault="00321A20" w:rsidP="00321A2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21A20" w:rsidRPr="007168DF" w:rsidRDefault="00321A20" w:rsidP="00321A20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 Установить, что прочие межбюджетные трансферты, предоставляемые из бюджета Шолоховского района на 2024 год и на плановый период 2025 и 2026 годов согласно приложению 8 к настоящему решению, исполняются в соответствии с требованиями бюджетного законодательства Российской Федерации.</w:t>
      </w:r>
    </w:p>
    <w:p w:rsidR="00321A20" w:rsidRPr="007168DF" w:rsidRDefault="00321A20" w:rsidP="00321A20">
      <w:pPr>
        <w:autoSpaceDE w:val="0"/>
        <w:autoSpaceDN w:val="0"/>
        <w:adjustRightInd w:val="0"/>
        <w:ind w:firstLine="600"/>
        <w:jc w:val="both"/>
        <w:rPr>
          <w:b/>
          <w:bCs/>
          <w:sz w:val="20"/>
          <w:szCs w:val="20"/>
        </w:rPr>
      </w:pPr>
    </w:p>
    <w:p w:rsidR="00321A20" w:rsidRPr="007168DF" w:rsidRDefault="00321A20" w:rsidP="00321A20">
      <w:pPr>
        <w:jc w:val="both"/>
        <w:rPr>
          <w:bCs/>
          <w:sz w:val="20"/>
          <w:szCs w:val="20"/>
        </w:rPr>
      </w:pPr>
      <w:r w:rsidRPr="007168DF">
        <w:rPr>
          <w:sz w:val="20"/>
          <w:szCs w:val="20"/>
        </w:rPr>
        <w:t>Приложение 8 «</w:t>
      </w:r>
      <w:r w:rsidRPr="007168DF">
        <w:rPr>
          <w:bCs/>
          <w:sz w:val="20"/>
          <w:szCs w:val="20"/>
        </w:rPr>
        <w:t xml:space="preserve"> Прочие межбюджетные трансферты бюджету Меркуловского сельского поселения Шолоховского района из бюджета Шолоховского района на мероприятия по ликвидации мест несанкционированного размещения отходов  на 2024 год и на плановый период 2025 и 2026 годов» изложить в следующей редакции: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>Приложение 8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к решению Собрания депутатов Меркуловского сельского поселения 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«О  бюджете Меркуловского сельского поселения Шолоховского 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>района на 2024 год и на плановый период 2025 и 2026 годов»</w:t>
      </w:r>
    </w:p>
    <w:p w:rsidR="00321A20" w:rsidRPr="007168DF" w:rsidRDefault="00321A20" w:rsidP="00321A20">
      <w:pPr>
        <w:rPr>
          <w:sz w:val="20"/>
          <w:szCs w:val="20"/>
          <w:highlight w:val="yellow"/>
        </w:rPr>
      </w:pPr>
    </w:p>
    <w:p w:rsidR="00321A20" w:rsidRPr="007168DF" w:rsidRDefault="00321A20" w:rsidP="00321A20">
      <w:pPr>
        <w:jc w:val="center"/>
        <w:rPr>
          <w:b/>
          <w:bCs/>
          <w:sz w:val="20"/>
          <w:szCs w:val="20"/>
        </w:rPr>
      </w:pPr>
      <w:r w:rsidRPr="007168DF">
        <w:rPr>
          <w:b/>
          <w:bCs/>
          <w:sz w:val="20"/>
          <w:szCs w:val="20"/>
        </w:rPr>
        <w:t xml:space="preserve">Прочие межбюджетные трансферты бюджету Меркуловского сельского поселения </w:t>
      </w:r>
    </w:p>
    <w:p w:rsidR="00321A20" w:rsidRPr="007168DF" w:rsidRDefault="00321A20" w:rsidP="00321A20">
      <w:pPr>
        <w:jc w:val="center"/>
        <w:rPr>
          <w:b/>
          <w:bCs/>
          <w:sz w:val="20"/>
          <w:szCs w:val="20"/>
        </w:rPr>
      </w:pPr>
      <w:r w:rsidRPr="007168DF">
        <w:rPr>
          <w:b/>
          <w:bCs/>
          <w:sz w:val="20"/>
          <w:szCs w:val="20"/>
        </w:rPr>
        <w:t>Шолоховского района из бюджета Шолоховского района на мероприятия по ликвидации мест несанкционированного размещения отходов</w:t>
      </w:r>
      <w:r w:rsidRPr="007168DF">
        <w:rPr>
          <w:bCs/>
          <w:sz w:val="20"/>
          <w:szCs w:val="20"/>
        </w:rPr>
        <w:t xml:space="preserve">  </w:t>
      </w:r>
    </w:p>
    <w:p w:rsidR="00321A20" w:rsidRPr="007168DF" w:rsidRDefault="00321A20" w:rsidP="00321A20">
      <w:pPr>
        <w:jc w:val="center"/>
        <w:rPr>
          <w:b/>
          <w:bCs/>
          <w:sz w:val="20"/>
          <w:szCs w:val="20"/>
        </w:rPr>
      </w:pPr>
    </w:p>
    <w:p w:rsidR="00321A20" w:rsidRPr="007168DF" w:rsidRDefault="00321A20" w:rsidP="00321A20">
      <w:pPr>
        <w:jc w:val="center"/>
        <w:rPr>
          <w:bCs/>
          <w:sz w:val="20"/>
          <w:szCs w:val="20"/>
        </w:rPr>
      </w:pPr>
      <w:r w:rsidRPr="007168D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7"/>
        <w:gridCol w:w="1276"/>
        <w:gridCol w:w="1419"/>
        <w:gridCol w:w="1418"/>
      </w:tblGrid>
      <w:tr w:rsidR="00321A20" w:rsidRPr="007168DF" w:rsidTr="00321A20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Наименование полномочия</w:t>
            </w:r>
          </w:p>
          <w:p w:rsidR="00321A20" w:rsidRPr="007168DF" w:rsidRDefault="00321A2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2026 год</w:t>
            </w:r>
          </w:p>
        </w:tc>
      </w:tr>
      <w:tr w:rsidR="00321A20" w:rsidRPr="007168DF" w:rsidTr="00321A2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both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Мероприятия по ликвидации мест несанкционированного размещ</w:t>
            </w:r>
            <w:r w:rsidRPr="007168DF">
              <w:rPr>
                <w:color w:val="000000"/>
                <w:sz w:val="20"/>
                <w:szCs w:val="20"/>
              </w:rPr>
              <w:t>е</w:t>
            </w:r>
            <w:r w:rsidRPr="007168DF">
              <w:rPr>
                <w:color w:val="000000"/>
                <w:sz w:val="20"/>
                <w:szCs w:val="20"/>
              </w:rPr>
              <w:t>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0,0</w:t>
            </w:r>
          </w:p>
        </w:tc>
      </w:tr>
    </w:tbl>
    <w:p w:rsidR="00321A20" w:rsidRPr="007168DF" w:rsidRDefault="00321A20" w:rsidP="00321A20">
      <w:pPr>
        <w:rPr>
          <w:sz w:val="20"/>
          <w:szCs w:val="20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321A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168DF">
        <w:rPr>
          <w:rFonts w:ascii="Times New Roman" w:hAnsi="Times New Roman" w:cs="Times New Roman"/>
        </w:rPr>
        <w:t>4. Настоящее решение вступает в силу со дня его официального обнародования в информационном бюллетене нормативно-правовых актов Меркуловского сельского поселения.</w:t>
      </w:r>
    </w:p>
    <w:p w:rsidR="00945FDD" w:rsidRPr="007168DF" w:rsidRDefault="00945FDD" w:rsidP="00945FDD">
      <w:pPr>
        <w:pStyle w:val="ConsPlusNormal"/>
        <w:widowControl/>
        <w:ind w:firstLine="600"/>
        <w:jc w:val="both"/>
        <w:rPr>
          <w:rFonts w:ascii="Times New Roman" w:hAnsi="Times New Roman" w:cs="Times New Roman"/>
        </w:rPr>
      </w:pPr>
      <w:r w:rsidRPr="007168DF">
        <w:rPr>
          <w:rFonts w:ascii="Times New Roman" w:hAnsi="Times New Roman" w:cs="Times New Roman"/>
        </w:rPr>
        <w:t>5. Контроль за исполнением настоящего решения возложить на постоянную комиссию Собрания депутатов Меркуловского сельского поселения по экономике, бюджету и налогам.</w:t>
      </w:r>
    </w:p>
    <w:p w:rsidR="00945FDD" w:rsidRPr="007168DF" w:rsidRDefault="00945FDD" w:rsidP="00945FD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945FDD" w:rsidRPr="007168DF" w:rsidRDefault="00945FDD" w:rsidP="00945FD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Председатель Собрания депутатов – </w:t>
      </w:r>
    </w:p>
    <w:p w:rsidR="00945FDD" w:rsidRPr="007168DF" w:rsidRDefault="00945FDD" w:rsidP="00945FD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глава Меркуловского сельского поселения</w:t>
      </w:r>
      <w:r w:rsidRPr="007168DF">
        <w:rPr>
          <w:rFonts w:ascii="Times New Roman" w:hAnsi="Times New Roman" w:cs="Times New Roman"/>
          <w:snapToGrid w:val="0"/>
          <w:color w:val="000000"/>
        </w:rPr>
        <w:t xml:space="preserve">                                     Н.В.Кухтина</w:t>
      </w:r>
    </w:p>
    <w:p w:rsidR="00945FDD" w:rsidRPr="00385067" w:rsidRDefault="00385067" w:rsidP="00945FDD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  <w:lang w:val="en-US"/>
        </w:rPr>
        <w:t>6</w:t>
      </w:r>
      <w:r>
        <w:rPr>
          <w:snapToGrid w:val="0"/>
          <w:color w:val="000000"/>
          <w:sz w:val="20"/>
          <w:szCs w:val="20"/>
        </w:rPr>
        <w:t>декабря 2024г №</w:t>
      </w:r>
      <w:r w:rsidR="00BD2829">
        <w:rPr>
          <w:snapToGrid w:val="0"/>
          <w:color w:val="000000"/>
          <w:sz w:val="20"/>
          <w:szCs w:val="20"/>
        </w:rPr>
        <w:t>110</w:t>
      </w:r>
    </w:p>
    <w:p w:rsidR="00945FDD" w:rsidRPr="007168DF" w:rsidRDefault="00945FDD" w:rsidP="00945FDD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  <w:r w:rsidRPr="007168DF">
        <w:rPr>
          <w:snapToGrid w:val="0"/>
          <w:color w:val="000000"/>
          <w:sz w:val="20"/>
          <w:szCs w:val="20"/>
        </w:rPr>
        <w:t>х. Меркуловский</w:t>
      </w: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ConsPlusNormal"/>
        <w:widowControl/>
        <w:ind w:firstLine="0"/>
        <w:rPr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</w:t>
      </w:r>
    </w:p>
    <w:p w:rsidR="00945FDD" w:rsidRPr="007168DF" w:rsidRDefault="00945FDD" w:rsidP="00945FDD">
      <w:pPr>
        <w:pStyle w:val="ConsPlusNormal"/>
        <w:ind w:firstLine="0"/>
        <w:rPr>
          <w:rFonts w:ascii="Times New Roman" w:hAnsi="Times New Roman"/>
          <w:b/>
        </w:rPr>
        <w:sectPr w:rsidR="00945FDD" w:rsidRPr="007168DF" w:rsidSect="00C80886">
          <w:pgSz w:w="16838" w:h="11906" w:orient="landscape"/>
          <w:pgMar w:top="567" w:right="822" w:bottom="567" w:left="720" w:header="709" w:footer="709" w:gutter="0"/>
          <w:cols w:space="708"/>
          <w:docGrid w:linePitch="360"/>
        </w:sect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  <w:sectPr w:rsidR="00D64F43" w:rsidRPr="007168DF" w:rsidSect="002D64A5">
          <w:pgSz w:w="16838" w:h="11906" w:orient="landscape"/>
          <w:pgMar w:top="425" w:right="539" w:bottom="851" w:left="425" w:header="709" w:footer="709" w:gutter="0"/>
          <w:cols w:space="708"/>
          <w:docGrid w:linePitch="360"/>
        </w:sect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205937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rPr>
          <w:sz w:val="20"/>
          <w:szCs w:val="20"/>
        </w:rPr>
      </w:pPr>
    </w:p>
    <w:sectPr w:rsidR="00D64F43" w:rsidRPr="007168DF" w:rsidSect="00D64F43">
      <w:pgSz w:w="11906" w:h="16838"/>
      <w:pgMar w:top="425" w:right="425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16" w:rsidRDefault="00926B16" w:rsidP="00160C6F">
      <w:r>
        <w:separator/>
      </w:r>
    </w:p>
  </w:endnote>
  <w:endnote w:type="continuationSeparator" w:id="1">
    <w:p w:rsidR="00926B16" w:rsidRDefault="00926B16" w:rsidP="0016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16" w:rsidRDefault="00926B16" w:rsidP="00160C6F">
      <w:r>
        <w:separator/>
      </w:r>
    </w:p>
  </w:footnote>
  <w:footnote w:type="continuationSeparator" w:id="1">
    <w:p w:rsidR="00926B16" w:rsidRDefault="00926B16" w:rsidP="00160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9A"/>
    <w:multiLevelType w:val="hybridMultilevel"/>
    <w:tmpl w:val="8F04F712"/>
    <w:lvl w:ilvl="0" w:tplc="2FE4BB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0CD53CF"/>
    <w:multiLevelType w:val="hybridMultilevel"/>
    <w:tmpl w:val="2BBACD44"/>
    <w:lvl w:ilvl="0" w:tplc="30EC1D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FBB22E1"/>
    <w:multiLevelType w:val="hybridMultilevel"/>
    <w:tmpl w:val="9EDCD78A"/>
    <w:lvl w:ilvl="0" w:tplc="6E7648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C174DD"/>
    <w:multiLevelType w:val="hybridMultilevel"/>
    <w:tmpl w:val="FED263F4"/>
    <w:lvl w:ilvl="0" w:tplc="773A4F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2BE2D1C"/>
    <w:multiLevelType w:val="hybridMultilevel"/>
    <w:tmpl w:val="4EF43D1C"/>
    <w:lvl w:ilvl="0" w:tplc="090EC2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740A74"/>
    <w:multiLevelType w:val="hybridMultilevel"/>
    <w:tmpl w:val="62107442"/>
    <w:lvl w:ilvl="0" w:tplc="C2301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1CC"/>
    <w:rsid w:val="0000095E"/>
    <w:rsid w:val="00000D31"/>
    <w:rsid w:val="00000D51"/>
    <w:rsid w:val="00002F7E"/>
    <w:rsid w:val="0000370C"/>
    <w:rsid w:val="00005D19"/>
    <w:rsid w:val="000063B3"/>
    <w:rsid w:val="00006641"/>
    <w:rsid w:val="00006916"/>
    <w:rsid w:val="00006ADF"/>
    <w:rsid w:val="0000744D"/>
    <w:rsid w:val="00007A78"/>
    <w:rsid w:val="0001005F"/>
    <w:rsid w:val="000100C0"/>
    <w:rsid w:val="000103EB"/>
    <w:rsid w:val="0001088F"/>
    <w:rsid w:val="000112EC"/>
    <w:rsid w:val="00014DA2"/>
    <w:rsid w:val="0001594D"/>
    <w:rsid w:val="00016568"/>
    <w:rsid w:val="000169E5"/>
    <w:rsid w:val="00016D64"/>
    <w:rsid w:val="00016F88"/>
    <w:rsid w:val="0001727B"/>
    <w:rsid w:val="000174F4"/>
    <w:rsid w:val="0002099F"/>
    <w:rsid w:val="000211D5"/>
    <w:rsid w:val="000220AD"/>
    <w:rsid w:val="0002247B"/>
    <w:rsid w:val="00023118"/>
    <w:rsid w:val="00023A26"/>
    <w:rsid w:val="000245E6"/>
    <w:rsid w:val="00025744"/>
    <w:rsid w:val="00025937"/>
    <w:rsid w:val="00025DBE"/>
    <w:rsid w:val="00026715"/>
    <w:rsid w:val="00026F73"/>
    <w:rsid w:val="000270AB"/>
    <w:rsid w:val="00027328"/>
    <w:rsid w:val="00027673"/>
    <w:rsid w:val="0002774D"/>
    <w:rsid w:val="000302E8"/>
    <w:rsid w:val="00030F42"/>
    <w:rsid w:val="00030F44"/>
    <w:rsid w:val="00031F37"/>
    <w:rsid w:val="00032CFA"/>
    <w:rsid w:val="0003363B"/>
    <w:rsid w:val="00034BF0"/>
    <w:rsid w:val="00035064"/>
    <w:rsid w:val="0003633E"/>
    <w:rsid w:val="000363FD"/>
    <w:rsid w:val="00036B55"/>
    <w:rsid w:val="00040A2F"/>
    <w:rsid w:val="000417D3"/>
    <w:rsid w:val="00041BAD"/>
    <w:rsid w:val="00042438"/>
    <w:rsid w:val="00042565"/>
    <w:rsid w:val="00042A42"/>
    <w:rsid w:val="00042CBD"/>
    <w:rsid w:val="000430D2"/>
    <w:rsid w:val="00044DDD"/>
    <w:rsid w:val="0004744E"/>
    <w:rsid w:val="00047491"/>
    <w:rsid w:val="0005054E"/>
    <w:rsid w:val="00050E2F"/>
    <w:rsid w:val="00051101"/>
    <w:rsid w:val="00051935"/>
    <w:rsid w:val="00051F2A"/>
    <w:rsid w:val="00052F02"/>
    <w:rsid w:val="00053BBA"/>
    <w:rsid w:val="00053DBB"/>
    <w:rsid w:val="00054F1E"/>
    <w:rsid w:val="00055963"/>
    <w:rsid w:val="00055E53"/>
    <w:rsid w:val="00056206"/>
    <w:rsid w:val="0005799E"/>
    <w:rsid w:val="00057BC2"/>
    <w:rsid w:val="000609AA"/>
    <w:rsid w:val="000609F4"/>
    <w:rsid w:val="00063379"/>
    <w:rsid w:val="000644E7"/>
    <w:rsid w:val="00065902"/>
    <w:rsid w:val="00067A58"/>
    <w:rsid w:val="00067CF7"/>
    <w:rsid w:val="000707A4"/>
    <w:rsid w:val="00070BD9"/>
    <w:rsid w:val="00072E56"/>
    <w:rsid w:val="000731E4"/>
    <w:rsid w:val="000736EA"/>
    <w:rsid w:val="00074E7C"/>
    <w:rsid w:val="00075581"/>
    <w:rsid w:val="00076B04"/>
    <w:rsid w:val="00077318"/>
    <w:rsid w:val="00077519"/>
    <w:rsid w:val="000809AC"/>
    <w:rsid w:val="00080B8E"/>
    <w:rsid w:val="000824BB"/>
    <w:rsid w:val="00083EA7"/>
    <w:rsid w:val="000841AF"/>
    <w:rsid w:val="000849C5"/>
    <w:rsid w:val="000850E6"/>
    <w:rsid w:val="000851AC"/>
    <w:rsid w:val="0008549B"/>
    <w:rsid w:val="00085C41"/>
    <w:rsid w:val="00085DCF"/>
    <w:rsid w:val="000861FB"/>
    <w:rsid w:val="000866BC"/>
    <w:rsid w:val="00087D68"/>
    <w:rsid w:val="00090591"/>
    <w:rsid w:val="00090A09"/>
    <w:rsid w:val="00090DC0"/>
    <w:rsid w:val="0009266C"/>
    <w:rsid w:val="0009266F"/>
    <w:rsid w:val="00096B64"/>
    <w:rsid w:val="0009759D"/>
    <w:rsid w:val="00097CDF"/>
    <w:rsid w:val="00097D06"/>
    <w:rsid w:val="00097FF7"/>
    <w:rsid w:val="000A0EB2"/>
    <w:rsid w:val="000A2397"/>
    <w:rsid w:val="000A272E"/>
    <w:rsid w:val="000A2793"/>
    <w:rsid w:val="000A2C64"/>
    <w:rsid w:val="000A4765"/>
    <w:rsid w:val="000A4B0A"/>
    <w:rsid w:val="000A568B"/>
    <w:rsid w:val="000A58ED"/>
    <w:rsid w:val="000A7B9F"/>
    <w:rsid w:val="000A7D9C"/>
    <w:rsid w:val="000A7DA1"/>
    <w:rsid w:val="000B04BB"/>
    <w:rsid w:val="000B09F1"/>
    <w:rsid w:val="000B0A43"/>
    <w:rsid w:val="000B14C8"/>
    <w:rsid w:val="000B225C"/>
    <w:rsid w:val="000B2537"/>
    <w:rsid w:val="000B2FFD"/>
    <w:rsid w:val="000B3230"/>
    <w:rsid w:val="000B3687"/>
    <w:rsid w:val="000B45A8"/>
    <w:rsid w:val="000B480A"/>
    <w:rsid w:val="000B4FA0"/>
    <w:rsid w:val="000B55A0"/>
    <w:rsid w:val="000B566D"/>
    <w:rsid w:val="000B59AA"/>
    <w:rsid w:val="000B5CF9"/>
    <w:rsid w:val="000B5FF5"/>
    <w:rsid w:val="000B6C86"/>
    <w:rsid w:val="000B7556"/>
    <w:rsid w:val="000C04C8"/>
    <w:rsid w:val="000C0F44"/>
    <w:rsid w:val="000C17FC"/>
    <w:rsid w:val="000C1DF9"/>
    <w:rsid w:val="000C204A"/>
    <w:rsid w:val="000C25AE"/>
    <w:rsid w:val="000C4EBB"/>
    <w:rsid w:val="000C5AE3"/>
    <w:rsid w:val="000C7BC4"/>
    <w:rsid w:val="000D02D7"/>
    <w:rsid w:val="000D031F"/>
    <w:rsid w:val="000D4D59"/>
    <w:rsid w:val="000D4FB1"/>
    <w:rsid w:val="000E0799"/>
    <w:rsid w:val="000E07BB"/>
    <w:rsid w:val="000E0F27"/>
    <w:rsid w:val="000E1061"/>
    <w:rsid w:val="000E1729"/>
    <w:rsid w:val="000E1CCD"/>
    <w:rsid w:val="000E1FB2"/>
    <w:rsid w:val="000E2D10"/>
    <w:rsid w:val="000E45D3"/>
    <w:rsid w:val="000E4E7B"/>
    <w:rsid w:val="000E5ED6"/>
    <w:rsid w:val="000E7CFA"/>
    <w:rsid w:val="000E7EE6"/>
    <w:rsid w:val="000F1F4A"/>
    <w:rsid w:val="000F49B1"/>
    <w:rsid w:val="000F61B2"/>
    <w:rsid w:val="000F734E"/>
    <w:rsid w:val="000F75FB"/>
    <w:rsid w:val="000F764C"/>
    <w:rsid w:val="000F7841"/>
    <w:rsid w:val="001006A9"/>
    <w:rsid w:val="00102196"/>
    <w:rsid w:val="00102724"/>
    <w:rsid w:val="00102998"/>
    <w:rsid w:val="00102DAE"/>
    <w:rsid w:val="00103F21"/>
    <w:rsid w:val="00104222"/>
    <w:rsid w:val="00104475"/>
    <w:rsid w:val="0010453E"/>
    <w:rsid w:val="00106C0A"/>
    <w:rsid w:val="0010739E"/>
    <w:rsid w:val="00107D0A"/>
    <w:rsid w:val="00111504"/>
    <w:rsid w:val="0011207B"/>
    <w:rsid w:val="00112FEB"/>
    <w:rsid w:val="0011403C"/>
    <w:rsid w:val="00114138"/>
    <w:rsid w:val="0011423F"/>
    <w:rsid w:val="00114851"/>
    <w:rsid w:val="00114E7A"/>
    <w:rsid w:val="001164BF"/>
    <w:rsid w:val="00116965"/>
    <w:rsid w:val="00117080"/>
    <w:rsid w:val="00120027"/>
    <w:rsid w:val="001201BA"/>
    <w:rsid w:val="001204B9"/>
    <w:rsid w:val="0012114F"/>
    <w:rsid w:val="00121272"/>
    <w:rsid w:val="00121AD2"/>
    <w:rsid w:val="00121F26"/>
    <w:rsid w:val="00122405"/>
    <w:rsid w:val="0012252D"/>
    <w:rsid w:val="00122902"/>
    <w:rsid w:val="00122CAB"/>
    <w:rsid w:val="00123294"/>
    <w:rsid w:val="00123578"/>
    <w:rsid w:val="00124331"/>
    <w:rsid w:val="001243B2"/>
    <w:rsid w:val="0012585F"/>
    <w:rsid w:val="00126107"/>
    <w:rsid w:val="001263B4"/>
    <w:rsid w:val="00127C6C"/>
    <w:rsid w:val="0013202C"/>
    <w:rsid w:val="001333CE"/>
    <w:rsid w:val="00133A9D"/>
    <w:rsid w:val="001347C6"/>
    <w:rsid w:val="0013619D"/>
    <w:rsid w:val="001374B5"/>
    <w:rsid w:val="00144380"/>
    <w:rsid w:val="00144F4A"/>
    <w:rsid w:val="001451D1"/>
    <w:rsid w:val="00145657"/>
    <w:rsid w:val="00145945"/>
    <w:rsid w:val="001459AF"/>
    <w:rsid w:val="00145C86"/>
    <w:rsid w:val="00146A38"/>
    <w:rsid w:val="00147496"/>
    <w:rsid w:val="00150A94"/>
    <w:rsid w:val="00150F41"/>
    <w:rsid w:val="001515C9"/>
    <w:rsid w:val="00152A67"/>
    <w:rsid w:val="001532E1"/>
    <w:rsid w:val="001533E8"/>
    <w:rsid w:val="001546F4"/>
    <w:rsid w:val="00154F3A"/>
    <w:rsid w:val="00154FBF"/>
    <w:rsid w:val="00155817"/>
    <w:rsid w:val="00155EAB"/>
    <w:rsid w:val="00156E08"/>
    <w:rsid w:val="0016001D"/>
    <w:rsid w:val="001609FE"/>
    <w:rsid w:val="00160C6F"/>
    <w:rsid w:val="00160F6A"/>
    <w:rsid w:val="00162147"/>
    <w:rsid w:val="001624AD"/>
    <w:rsid w:val="001634E0"/>
    <w:rsid w:val="00163723"/>
    <w:rsid w:val="00164A69"/>
    <w:rsid w:val="00164AB6"/>
    <w:rsid w:val="00164E84"/>
    <w:rsid w:val="00166206"/>
    <w:rsid w:val="001678C9"/>
    <w:rsid w:val="001700CF"/>
    <w:rsid w:val="001707C4"/>
    <w:rsid w:val="00171C9D"/>
    <w:rsid w:val="00171E6B"/>
    <w:rsid w:val="00172010"/>
    <w:rsid w:val="001732A4"/>
    <w:rsid w:val="0017355F"/>
    <w:rsid w:val="00173CFB"/>
    <w:rsid w:val="00175116"/>
    <w:rsid w:val="0017636C"/>
    <w:rsid w:val="00176B12"/>
    <w:rsid w:val="00176C48"/>
    <w:rsid w:val="0017774A"/>
    <w:rsid w:val="00177855"/>
    <w:rsid w:val="00180B06"/>
    <w:rsid w:val="001819BB"/>
    <w:rsid w:val="00181E54"/>
    <w:rsid w:val="001820E7"/>
    <w:rsid w:val="001826E1"/>
    <w:rsid w:val="001828AA"/>
    <w:rsid w:val="00182FA7"/>
    <w:rsid w:val="00183053"/>
    <w:rsid w:val="0018471C"/>
    <w:rsid w:val="00185BBA"/>
    <w:rsid w:val="001871A6"/>
    <w:rsid w:val="00187992"/>
    <w:rsid w:val="001901DC"/>
    <w:rsid w:val="00191327"/>
    <w:rsid w:val="00191938"/>
    <w:rsid w:val="00193785"/>
    <w:rsid w:val="00194454"/>
    <w:rsid w:val="00195082"/>
    <w:rsid w:val="00196BB0"/>
    <w:rsid w:val="00196CFC"/>
    <w:rsid w:val="001972FC"/>
    <w:rsid w:val="00197A3C"/>
    <w:rsid w:val="001A11A1"/>
    <w:rsid w:val="001A15B1"/>
    <w:rsid w:val="001A1729"/>
    <w:rsid w:val="001A1C50"/>
    <w:rsid w:val="001A4A62"/>
    <w:rsid w:val="001A4AB9"/>
    <w:rsid w:val="001A505C"/>
    <w:rsid w:val="001A54AA"/>
    <w:rsid w:val="001A7F8C"/>
    <w:rsid w:val="001B10FE"/>
    <w:rsid w:val="001B17C3"/>
    <w:rsid w:val="001B1CE2"/>
    <w:rsid w:val="001B288E"/>
    <w:rsid w:val="001B30DD"/>
    <w:rsid w:val="001B379D"/>
    <w:rsid w:val="001B52FF"/>
    <w:rsid w:val="001B5EB6"/>
    <w:rsid w:val="001B62C9"/>
    <w:rsid w:val="001B762A"/>
    <w:rsid w:val="001C10B9"/>
    <w:rsid w:val="001C11FE"/>
    <w:rsid w:val="001C1479"/>
    <w:rsid w:val="001C192E"/>
    <w:rsid w:val="001C1B46"/>
    <w:rsid w:val="001C1CDF"/>
    <w:rsid w:val="001C20E6"/>
    <w:rsid w:val="001C377F"/>
    <w:rsid w:val="001C470E"/>
    <w:rsid w:val="001C4E68"/>
    <w:rsid w:val="001C5E51"/>
    <w:rsid w:val="001C6A04"/>
    <w:rsid w:val="001C77A1"/>
    <w:rsid w:val="001D0F76"/>
    <w:rsid w:val="001D151A"/>
    <w:rsid w:val="001D1C48"/>
    <w:rsid w:val="001D36EF"/>
    <w:rsid w:val="001D3B51"/>
    <w:rsid w:val="001D3CE2"/>
    <w:rsid w:val="001D6820"/>
    <w:rsid w:val="001D6EBE"/>
    <w:rsid w:val="001D76CB"/>
    <w:rsid w:val="001E0A34"/>
    <w:rsid w:val="001E1436"/>
    <w:rsid w:val="001E270F"/>
    <w:rsid w:val="001E385F"/>
    <w:rsid w:val="001E3CD3"/>
    <w:rsid w:val="001E7AA6"/>
    <w:rsid w:val="001F0356"/>
    <w:rsid w:val="001F20AF"/>
    <w:rsid w:val="001F2118"/>
    <w:rsid w:val="001F2584"/>
    <w:rsid w:val="001F43C4"/>
    <w:rsid w:val="001F461C"/>
    <w:rsid w:val="001F4794"/>
    <w:rsid w:val="001F4D77"/>
    <w:rsid w:val="001F634C"/>
    <w:rsid w:val="001F6386"/>
    <w:rsid w:val="001F76F5"/>
    <w:rsid w:val="001F7776"/>
    <w:rsid w:val="001F7B4B"/>
    <w:rsid w:val="001F7CA1"/>
    <w:rsid w:val="001F7D05"/>
    <w:rsid w:val="00200264"/>
    <w:rsid w:val="002002B2"/>
    <w:rsid w:val="002004D5"/>
    <w:rsid w:val="00200598"/>
    <w:rsid w:val="00200DB2"/>
    <w:rsid w:val="002013E1"/>
    <w:rsid w:val="00201D79"/>
    <w:rsid w:val="0020226E"/>
    <w:rsid w:val="0020315D"/>
    <w:rsid w:val="00203DFB"/>
    <w:rsid w:val="002052D6"/>
    <w:rsid w:val="002053BD"/>
    <w:rsid w:val="00205937"/>
    <w:rsid w:val="002059CC"/>
    <w:rsid w:val="0020675E"/>
    <w:rsid w:val="002101D9"/>
    <w:rsid w:val="00210962"/>
    <w:rsid w:val="00211E15"/>
    <w:rsid w:val="00211F66"/>
    <w:rsid w:val="00212A19"/>
    <w:rsid w:val="00212EAE"/>
    <w:rsid w:val="00213244"/>
    <w:rsid w:val="00217008"/>
    <w:rsid w:val="0021719B"/>
    <w:rsid w:val="00217AC3"/>
    <w:rsid w:val="00220CEE"/>
    <w:rsid w:val="002218BC"/>
    <w:rsid w:val="00221A02"/>
    <w:rsid w:val="00222A19"/>
    <w:rsid w:val="0022338A"/>
    <w:rsid w:val="00224A17"/>
    <w:rsid w:val="00224DDE"/>
    <w:rsid w:val="002251FA"/>
    <w:rsid w:val="00225315"/>
    <w:rsid w:val="00225D93"/>
    <w:rsid w:val="00226328"/>
    <w:rsid w:val="00227333"/>
    <w:rsid w:val="00227568"/>
    <w:rsid w:val="00227EFB"/>
    <w:rsid w:val="00230AB5"/>
    <w:rsid w:val="00231846"/>
    <w:rsid w:val="00231A36"/>
    <w:rsid w:val="0023328A"/>
    <w:rsid w:val="002335E3"/>
    <w:rsid w:val="00233A8E"/>
    <w:rsid w:val="00233BF5"/>
    <w:rsid w:val="00233E1A"/>
    <w:rsid w:val="002340E3"/>
    <w:rsid w:val="0023426E"/>
    <w:rsid w:val="002348D7"/>
    <w:rsid w:val="002351E6"/>
    <w:rsid w:val="00235261"/>
    <w:rsid w:val="002353F9"/>
    <w:rsid w:val="00235F84"/>
    <w:rsid w:val="002361C5"/>
    <w:rsid w:val="00237477"/>
    <w:rsid w:val="00240075"/>
    <w:rsid w:val="00240367"/>
    <w:rsid w:val="002409DE"/>
    <w:rsid w:val="00241565"/>
    <w:rsid w:val="0024313A"/>
    <w:rsid w:val="00245380"/>
    <w:rsid w:val="00245C2D"/>
    <w:rsid w:val="00246583"/>
    <w:rsid w:val="00250768"/>
    <w:rsid w:val="00251534"/>
    <w:rsid w:val="0025162B"/>
    <w:rsid w:val="002517C1"/>
    <w:rsid w:val="00251EE2"/>
    <w:rsid w:val="00253311"/>
    <w:rsid w:val="0025526E"/>
    <w:rsid w:val="002558A6"/>
    <w:rsid w:val="00255C52"/>
    <w:rsid w:val="00256B18"/>
    <w:rsid w:val="002571AA"/>
    <w:rsid w:val="002601F8"/>
    <w:rsid w:val="00260CC7"/>
    <w:rsid w:val="00261943"/>
    <w:rsid w:val="00261BF5"/>
    <w:rsid w:val="00262313"/>
    <w:rsid w:val="00262F47"/>
    <w:rsid w:val="00263481"/>
    <w:rsid w:val="0026441C"/>
    <w:rsid w:val="0026495E"/>
    <w:rsid w:val="0026510D"/>
    <w:rsid w:val="0026686D"/>
    <w:rsid w:val="0026689E"/>
    <w:rsid w:val="00266CD5"/>
    <w:rsid w:val="00270A14"/>
    <w:rsid w:val="00270F24"/>
    <w:rsid w:val="00270F7A"/>
    <w:rsid w:val="00271797"/>
    <w:rsid w:val="00271ECA"/>
    <w:rsid w:val="00272EF8"/>
    <w:rsid w:val="00273441"/>
    <w:rsid w:val="00274EE6"/>
    <w:rsid w:val="0027550F"/>
    <w:rsid w:val="00275C80"/>
    <w:rsid w:val="00275E20"/>
    <w:rsid w:val="0027655C"/>
    <w:rsid w:val="0027746A"/>
    <w:rsid w:val="00281474"/>
    <w:rsid w:val="002817C1"/>
    <w:rsid w:val="00281846"/>
    <w:rsid w:val="00283078"/>
    <w:rsid w:val="00283327"/>
    <w:rsid w:val="0028365C"/>
    <w:rsid w:val="002848AE"/>
    <w:rsid w:val="00285359"/>
    <w:rsid w:val="00285575"/>
    <w:rsid w:val="002860B1"/>
    <w:rsid w:val="002860FB"/>
    <w:rsid w:val="00287482"/>
    <w:rsid w:val="0029031A"/>
    <w:rsid w:val="00290ACE"/>
    <w:rsid w:val="00290FEF"/>
    <w:rsid w:val="00291FF8"/>
    <w:rsid w:val="00292184"/>
    <w:rsid w:val="00292242"/>
    <w:rsid w:val="0029255B"/>
    <w:rsid w:val="002937AF"/>
    <w:rsid w:val="002942B3"/>
    <w:rsid w:val="0029459C"/>
    <w:rsid w:val="00294C8F"/>
    <w:rsid w:val="00295551"/>
    <w:rsid w:val="0029562D"/>
    <w:rsid w:val="00296103"/>
    <w:rsid w:val="00297299"/>
    <w:rsid w:val="0029733A"/>
    <w:rsid w:val="00297A1A"/>
    <w:rsid w:val="00297DB1"/>
    <w:rsid w:val="002A0D79"/>
    <w:rsid w:val="002A37F7"/>
    <w:rsid w:val="002A3803"/>
    <w:rsid w:val="002A474D"/>
    <w:rsid w:val="002A4A37"/>
    <w:rsid w:val="002A54D2"/>
    <w:rsid w:val="002A59AF"/>
    <w:rsid w:val="002A6108"/>
    <w:rsid w:val="002A656A"/>
    <w:rsid w:val="002A6BC8"/>
    <w:rsid w:val="002A73BE"/>
    <w:rsid w:val="002A7DCE"/>
    <w:rsid w:val="002B24CA"/>
    <w:rsid w:val="002B2A7A"/>
    <w:rsid w:val="002B3A32"/>
    <w:rsid w:val="002B3A7E"/>
    <w:rsid w:val="002B4121"/>
    <w:rsid w:val="002B421B"/>
    <w:rsid w:val="002B68CF"/>
    <w:rsid w:val="002B7F17"/>
    <w:rsid w:val="002C087B"/>
    <w:rsid w:val="002C1B98"/>
    <w:rsid w:val="002C1F73"/>
    <w:rsid w:val="002C1FFB"/>
    <w:rsid w:val="002C21E8"/>
    <w:rsid w:val="002C2BDE"/>
    <w:rsid w:val="002C2EF3"/>
    <w:rsid w:val="002C380C"/>
    <w:rsid w:val="002C3F19"/>
    <w:rsid w:val="002C569E"/>
    <w:rsid w:val="002C6281"/>
    <w:rsid w:val="002C6F73"/>
    <w:rsid w:val="002C737D"/>
    <w:rsid w:val="002C7C14"/>
    <w:rsid w:val="002D109E"/>
    <w:rsid w:val="002D21C6"/>
    <w:rsid w:val="002D2B76"/>
    <w:rsid w:val="002D44B7"/>
    <w:rsid w:val="002D4A5F"/>
    <w:rsid w:val="002D4C17"/>
    <w:rsid w:val="002D4C7F"/>
    <w:rsid w:val="002D587D"/>
    <w:rsid w:val="002D606B"/>
    <w:rsid w:val="002D64A5"/>
    <w:rsid w:val="002D7D28"/>
    <w:rsid w:val="002E04E7"/>
    <w:rsid w:val="002E05FF"/>
    <w:rsid w:val="002E1434"/>
    <w:rsid w:val="002E151F"/>
    <w:rsid w:val="002E24DA"/>
    <w:rsid w:val="002E25CF"/>
    <w:rsid w:val="002E3385"/>
    <w:rsid w:val="002E367D"/>
    <w:rsid w:val="002E3B37"/>
    <w:rsid w:val="002E3F20"/>
    <w:rsid w:val="002E6260"/>
    <w:rsid w:val="002E6A20"/>
    <w:rsid w:val="002E70AF"/>
    <w:rsid w:val="002E7645"/>
    <w:rsid w:val="002E770F"/>
    <w:rsid w:val="002E7DB2"/>
    <w:rsid w:val="002F08ED"/>
    <w:rsid w:val="002F0D5D"/>
    <w:rsid w:val="002F1685"/>
    <w:rsid w:val="002F1FBD"/>
    <w:rsid w:val="002F2CC5"/>
    <w:rsid w:val="002F2FC4"/>
    <w:rsid w:val="002F40E3"/>
    <w:rsid w:val="002F6715"/>
    <w:rsid w:val="002F73D7"/>
    <w:rsid w:val="002F75B8"/>
    <w:rsid w:val="002F7868"/>
    <w:rsid w:val="002F7D56"/>
    <w:rsid w:val="00301F95"/>
    <w:rsid w:val="003022F2"/>
    <w:rsid w:val="00302E82"/>
    <w:rsid w:val="003051CA"/>
    <w:rsid w:val="00305FAF"/>
    <w:rsid w:val="00306013"/>
    <w:rsid w:val="00306546"/>
    <w:rsid w:val="00306EAE"/>
    <w:rsid w:val="0030756A"/>
    <w:rsid w:val="00307A61"/>
    <w:rsid w:val="003107FF"/>
    <w:rsid w:val="0031083B"/>
    <w:rsid w:val="00310C4B"/>
    <w:rsid w:val="00310E18"/>
    <w:rsid w:val="00312314"/>
    <w:rsid w:val="00312A0B"/>
    <w:rsid w:val="00312B97"/>
    <w:rsid w:val="00312FD8"/>
    <w:rsid w:val="003130B0"/>
    <w:rsid w:val="00313A87"/>
    <w:rsid w:val="00314E7C"/>
    <w:rsid w:val="00316874"/>
    <w:rsid w:val="00316E1A"/>
    <w:rsid w:val="0031708B"/>
    <w:rsid w:val="0031713C"/>
    <w:rsid w:val="0031732F"/>
    <w:rsid w:val="00317464"/>
    <w:rsid w:val="00320410"/>
    <w:rsid w:val="003218C3"/>
    <w:rsid w:val="00321A20"/>
    <w:rsid w:val="00321EC9"/>
    <w:rsid w:val="00322256"/>
    <w:rsid w:val="00322CE6"/>
    <w:rsid w:val="00322E5C"/>
    <w:rsid w:val="00323008"/>
    <w:rsid w:val="003238FA"/>
    <w:rsid w:val="00323E5A"/>
    <w:rsid w:val="0032441C"/>
    <w:rsid w:val="003247ED"/>
    <w:rsid w:val="0032482B"/>
    <w:rsid w:val="0032732F"/>
    <w:rsid w:val="00327DF0"/>
    <w:rsid w:val="00330B92"/>
    <w:rsid w:val="00331484"/>
    <w:rsid w:val="00331A90"/>
    <w:rsid w:val="00332369"/>
    <w:rsid w:val="003333E2"/>
    <w:rsid w:val="003335C2"/>
    <w:rsid w:val="00333DB0"/>
    <w:rsid w:val="0033404B"/>
    <w:rsid w:val="0033435D"/>
    <w:rsid w:val="0033479F"/>
    <w:rsid w:val="00334E71"/>
    <w:rsid w:val="00337944"/>
    <w:rsid w:val="0034016B"/>
    <w:rsid w:val="003406EE"/>
    <w:rsid w:val="00342BDD"/>
    <w:rsid w:val="00342D75"/>
    <w:rsid w:val="00342DDB"/>
    <w:rsid w:val="00343630"/>
    <w:rsid w:val="0034374C"/>
    <w:rsid w:val="00344212"/>
    <w:rsid w:val="003457E9"/>
    <w:rsid w:val="00346ECF"/>
    <w:rsid w:val="00347BE3"/>
    <w:rsid w:val="00350F9A"/>
    <w:rsid w:val="003512CC"/>
    <w:rsid w:val="003515A2"/>
    <w:rsid w:val="00351ACB"/>
    <w:rsid w:val="00352297"/>
    <w:rsid w:val="00353689"/>
    <w:rsid w:val="003542D0"/>
    <w:rsid w:val="00354784"/>
    <w:rsid w:val="00355143"/>
    <w:rsid w:val="00355EF0"/>
    <w:rsid w:val="003572FD"/>
    <w:rsid w:val="003576D6"/>
    <w:rsid w:val="0036008C"/>
    <w:rsid w:val="00361294"/>
    <w:rsid w:val="00361715"/>
    <w:rsid w:val="003627BC"/>
    <w:rsid w:val="00364B74"/>
    <w:rsid w:val="0036512B"/>
    <w:rsid w:val="00365985"/>
    <w:rsid w:val="00367A6F"/>
    <w:rsid w:val="00367FE6"/>
    <w:rsid w:val="003723A8"/>
    <w:rsid w:val="00373948"/>
    <w:rsid w:val="0037456A"/>
    <w:rsid w:val="00376A31"/>
    <w:rsid w:val="00376E11"/>
    <w:rsid w:val="0037732C"/>
    <w:rsid w:val="0037787C"/>
    <w:rsid w:val="00377D7F"/>
    <w:rsid w:val="003811AB"/>
    <w:rsid w:val="003823B2"/>
    <w:rsid w:val="00382C85"/>
    <w:rsid w:val="003836F6"/>
    <w:rsid w:val="003840A7"/>
    <w:rsid w:val="00384BDE"/>
    <w:rsid w:val="00385067"/>
    <w:rsid w:val="00385808"/>
    <w:rsid w:val="0038598D"/>
    <w:rsid w:val="00385A3C"/>
    <w:rsid w:val="00385BD3"/>
    <w:rsid w:val="00387170"/>
    <w:rsid w:val="003877A5"/>
    <w:rsid w:val="003901B4"/>
    <w:rsid w:val="00390D4E"/>
    <w:rsid w:val="00390DC8"/>
    <w:rsid w:val="00391CE2"/>
    <w:rsid w:val="00391D93"/>
    <w:rsid w:val="00392990"/>
    <w:rsid w:val="00392BBF"/>
    <w:rsid w:val="00392BFA"/>
    <w:rsid w:val="00393797"/>
    <w:rsid w:val="00395921"/>
    <w:rsid w:val="00395B05"/>
    <w:rsid w:val="00395ED6"/>
    <w:rsid w:val="0039602A"/>
    <w:rsid w:val="003960DA"/>
    <w:rsid w:val="00397D39"/>
    <w:rsid w:val="003A0535"/>
    <w:rsid w:val="003A0CFA"/>
    <w:rsid w:val="003A168B"/>
    <w:rsid w:val="003A25BB"/>
    <w:rsid w:val="003A2AA9"/>
    <w:rsid w:val="003A3150"/>
    <w:rsid w:val="003A3C78"/>
    <w:rsid w:val="003A41AC"/>
    <w:rsid w:val="003A4384"/>
    <w:rsid w:val="003A5A08"/>
    <w:rsid w:val="003A61D0"/>
    <w:rsid w:val="003A6E2E"/>
    <w:rsid w:val="003A76E5"/>
    <w:rsid w:val="003B014C"/>
    <w:rsid w:val="003B0F8C"/>
    <w:rsid w:val="003B1257"/>
    <w:rsid w:val="003B27E9"/>
    <w:rsid w:val="003B2E55"/>
    <w:rsid w:val="003B32E3"/>
    <w:rsid w:val="003B4042"/>
    <w:rsid w:val="003B4FCB"/>
    <w:rsid w:val="003B6005"/>
    <w:rsid w:val="003B7A34"/>
    <w:rsid w:val="003B7DCA"/>
    <w:rsid w:val="003C00FA"/>
    <w:rsid w:val="003C05D2"/>
    <w:rsid w:val="003C102B"/>
    <w:rsid w:val="003C1169"/>
    <w:rsid w:val="003C34F4"/>
    <w:rsid w:val="003C3677"/>
    <w:rsid w:val="003C495B"/>
    <w:rsid w:val="003C4FA7"/>
    <w:rsid w:val="003C51A8"/>
    <w:rsid w:val="003C67BB"/>
    <w:rsid w:val="003C737F"/>
    <w:rsid w:val="003C7B2E"/>
    <w:rsid w:val="003D0B87"/>
    <w:rsid w:val="003D28BA"/>
    <w:rsid w:val="003D2A1F"/>
    <w:rsid w:val="003D2B2C"/>
    <w:rsid w:val="003D3E11"/>
    <w:rsid w:val="003D4473"/>
    <w:rsid w:val="003D52FC"/>
    <w:rsid w:val="003D572E"/>
    <w:rsid w:val="003D5EEA"/>
    <w:rsid w:val="003D63C6"/>
    <w:rsid w:val="003D69C1"/>
    <w:rsid w:val="003E0002"/>
    <w:rsid w:val="003E0D96"/>
    <w:rsid w:val="003E115A"/>
    <w:rsid w:val="003E13CF"/>
    <w:rsid w:val="003E1454"/>
    <w:rsid w:val="003E2590"/>
    <w:rsid w:val="003E2AE8"/>
    <w:rsid w:val="003E2F29"/>
    <w:rsid w:val="003E30D9"/>
    <w:rsid w:val="003E381A"/>
    <w:rsid w:val="003E3969"/>
    <w:rsid w:val="003E42AC"/>
    <w:rsid w:val="003E4533"/>
    <w:rsid w:val="003E501A"/>
    <w:rsid w:val="003E594E"/>
    <w:rsid w:val="003E6559"/>
    <w:rsid w:val="003E75C8"/>
    <w:rsid w:val="003E7ABD"/>
    <w:rsid w:val="003F052F"/>
    <w:rsid w:val="003F5595"/>
    <w:rsid w:val="003F5ED5"/>
    <w:rsid w:val="003F6092"/>
    <w:rsid w:val="003F7D53"/>
    <w:rsid w:val="00400EA0"/>
    <w:rsid w:val="0040140D"/>
    <w:rsid w:val="00401450"/>
    <w:rsid w:val="004015A5"/>
    <w:rsid w:val="00401FE1"/>
    <w:rsid w:val="00402666"/>
    <w:rsid w:val="00402861"/>
    <w:rsid w:val="0040474C"/>
    <w:rsid w:val="00405652"/>
    <w:rsid w:val="00407F30"/>
    <w:rsid w:val="00410DEC"/>
    <w:rsid w:val="004121C8"/>
    <w:rsid w:val="0041271B"/>
    <w:rsid w:val="0041309E"/>
    <w:rsid w:val="004132D9"/>
    <w:rsid w:val="004144BC"/>
    <w:rsid w:val="00414C0E"/>
    <w:rsid w:val="00415ADF"/>
    <w:rsid w:val="00415F24"/>
    <w:rsid w:val="00416246"/>
    <w:rsid w:val="00416DED"/>
    <w:rsid w:val="00417056"/>
    <w:rsid w:val="0041718E"/>
    <w:rsid w:val="0041768E"/>
    <w:rsid w:val="0041772D"/>
    <w:rsid w:val="00420703"/>
    <w:rsid w:val="00421111"/>
    <w:rsid w:val="00421BC6"/>
    <w:rsid w:val="004225A3"/>
    <w:rsid w:val="004244C1"/>
    <w:rsid w:val="004259FF"/>
    <w:rsid w:val="00425BD1"/>
    <w:rsid w:val="00426383"/>
    <w:rsid w:val="004269E4"/>
    <w:rsid w:val="004308C4"/>
    <w:rsid w:val="004309B1"/>
    <w:rsid w:val="00431250"/>
    <w:rsid w:val="00432515"/>
    <w:rsid w:val="0043361D"/>
    <w:rsid w:val="00434DF1"/>
    <w:rsid w:val="00434E7D"/>
    <w:rsid w:val="00435789"/>
    <w:rsid w:val="00435E23"/>
    <w:rsid w:val="00437E36"/>
    <w:rsid w:val="004421A5"/>
    <w:rsid w:val="00442235"/>
    <w:rsid w:val="0044302E"/>
    <w:rsid w:val="00443ABF"/>
    <w:rsid w:val="004445E2"/>
    <w:rsid w:val="004462EB"/>
    <w:rsid w:val="0044689E"/>
    <w:rsid w:val="004478D4"/>
    <w:rsid w:val="0045071C"/>
    <w:rsid w:val="00451326"/>
    <w:rsid w:val="00452209"/>
    <w:rsid w:val="0045241A"/>
    <w:rsid w:val="0045266A"/>
    <w:rsid w:val="0045396F"/>
    <w:rsid w:val="00455356"/>
    <w:rsid w:val="004555E5"/>
    <w:rsid w:val="00456402"/>
    <w:rsid w:val="00456F1E"/>
    <w:rsid w:val="004575EC"/>
    <w:rsid w:val="00461035"/>
    <w:rsid w:val="00461A8A"/>
    <w:rsid w:val="00462071"/>
    <w:rsid w:val="00462114"/>
    <w:rsid w:val="00462C08"/>
    <w:rsid w:val="00462E8C"/>
    <w:rsid w:val="00463168"/>
    <w:rsid w:val="00463D2A"/>
    <w:rsid w:val="004648EF"/>
    <w:rsid w:val="00464FEE"/>
    <w:rsid w:val="00465489"/>
    <w:rsid w:val="00465C59"/>
    <w:rsid w:val="0046617E"/>
    <w:rsid w:val="004679F7"/>
    <w:rsid w:val="00467B51"/>
    <w:rsid w:val="00467D67"/>
    <w:rsid w:val="0047029D"/>
    <w:rsid w:val="00470458"/>
    <w:rsid w:val="00470927"/>
    <w:rsid w:val="00471178"/>
    <w:rsid w:val="004713FE"/>
    <w:rsid w:val="00472008"/>
    <w:rsid w:val="0047461F"/>
    <w:rsid w:val="00474E70"/>
    <w:rsid w:val="00475E91"/>
    <w:rsid w:val="004762F7"/>
    <w:rsid w:val="00477D7C"/>
    <w:rsid w:val="004801C8"/>
    <w:rsid w:val="00481B7D"/>
    <w:rsid w:val="00482086"/>
    <w:rsid w:val="00482871"/>
    <w:rsid w:val="00482947"/>
    <w:rsid w:val="0048327A"/>
    <w:rsid w:val="00483E15"/>
    <w:rsid w:val="00484498"/>
    <w:rsid w:val="004852B6"/>
    <w:rsid w:val="0048550E"/>
    <w:rsid w:val="004856F9"/>
    <w:rsid w:val="00485DD0"/>
    <w:rsid w:val="004867BF"/>
    <w:rsid w:val="004869C0"/>
    <w:rsid w:val="004876FB"/>
    <w:rsid w:val="00493338"/>
    <w:rsid w:val="004934AF"/>
    <w:rsid w:val="00494C55"/>
    <w:rsid w:val="0049577C"/>
    <w:rsid w:val="00495D64"/>
    <w:rsid w:val="004970CE"/>
    <w:rsid w:val="00497434"/>
    <w:rsid w:val="00497490"/>
    <w:rsid w:val="004A04D9"/>
    <w:rsid w:val="004A06D6"/>
    <w:rsid w:val="004A0C23"/>
    <w:rsid w:val="004A148B"/>
    <w:rsid w:val="004A1820"/>
    <w:rsid w:val="004A1A11"/>
    <w:rsid w:val="004A2680"/>
    <w:rsid w:val="004A377B"/>
    <w:rsid w:val="004A641C"/>
    <w:rsid w:val="004A6ABE"/>
    <w:rsid w:val="004A6FD2"/>
    <w:rsid w:val="004A71B3"/>
    <w:rsid w:val="004A7996"/>
    <w:rsid w:val="004A7F3C"/>
    <w:rsid w:val="004B018A"/>
    <w:rsid w:val="004B2E89"/>
    <w:rsid w:val="004B3DAD"/>
    <w:rsid w:val="004B550B"/>
    <w:rsid w:val="004B58FA"/>
    <w:rsid w:val="004B5A48"/>
    <w:rsid w:val="004B5F45"/>
    <w:rsid w:val="004B6F94"/>
    <w:rsid w:val="004B7BFD"/>
    <w:rsid w:val="004B7D19"/>
    <w:rsid w:val="004C05FA"/>
    <w:rsid w:val="004C1FA8"/>
    <w:rsid w:val="004C2206"/>
    <w:rsid w:val="004C228E"/>
    <w:rsid w:val="004C2705"/>
    <w:rsid w:val="004C2F17"/>
    <w:rsid w:val="004C5582"/>
    <w:rsid w:val="004C5645"/>
    <w:rsid w:val="004C6977"/>
    <w:rsid w:val="004D089A"/>
    <w:rsid w:val="004D0DB5"/>
    <w:rsid w:val="004D160D"/>
    <w:rsid w:val="004D1CD9"/>
    <w:rsid w:val="004D3648"/>
    <w:rsid w:val="004D3883"/>
    <w:rsid w:val="004D3FEC"/>
    <w:rsid w:val="004D405E"/>
    <w:rsid w:val="004D4745"/>
    <w:rsid w:val="004D4F1D"/>
    <w:rsid w:val="004D644B"/>
    <w:rsid w:val="004D6868"/>
    <w:rsid w:val="004D6FC5"/>
    <w:rsid w:val="004D7249"/>
    <w:rsid w:val="004E06C6"/>
    <w:rsid w:val="004E2AB7"/>
    <w:rsid w:val="004E417A"/>
    <w:rsid w:val="004E49F9"/>
    <w:rsid w:val="004E55BE"/>
    <w:rsid w:val="004E5A2C"/>
    <w:rsid w:val="004E747C"/>
    <w:rsid w:val="004E7F36"/>
    <w:rsid w:val="004F118E"/>
    <w:rsid w:val="004F17CB"/>
    <w:rsid w:val="004F1833"/>
    <w:rsid w:val="004F24B6"/>
    <w:rsid w:val="004F291F"/>
    <w:rsid w:val="004F2DED"/>
    <w:rsid w:val="004F2E73"/>
    <w:rsid w:val="004F3A18"/>
    <w:rsid w:val="004F5547"/>
    <w:rsid w:val="004F5750"/>
    <w:rsid w:val="004F5DD8"/>
    <w:rsid w:val="004F6AB5"/>
    <w:rsid w:val="00500583"/>
    <w:rsid w:val="00500710"/>
    <w:rsid w:val="005027DB"/>
    <w:rsid w:val="0050297B"/>
    <w:rsid w:val="005032E7"/>
    <w:rsid w:val="005036E9"/>
    <w:rsid w:val="00503E37"/>
    <w:rsid w:val="00503F5D"/>
    <w:rsid w:val="00505BA4"/>
    <w:rsid w:val="00506C0F"/>
    <w:rsid w:val="00506D04"/>
    <w:rsid w:val="00507260"/>
    <w:rsid w:val="00507501"/>
    <w:rsid w:val="00510D6E"/>
    <w:rsid w:val="00510F90"/>
    <w:rsid w:val="00510FE0"/>
    <w:rsid w:val="00511CA5"/>
    <w:rsid w:val="00511EBE"/>
    <w:rsid w:val="005138FF"/>
    <w:rsid w:val="005143C7"/>
    <w:rsid w:val="00514B02"/>
    <w:rsid w:val="00515EF5"/>
    <w:rsid w:val="00516382"/>
    <w:rsid w:val="00516AF1"/>
    <w:rsid w:val="0051722E"/>
    <w:rsid w:val="005173E9"/>
    <w:rsid w:val="0052043F"/>
    <w:rsid w:val="00521820"/>
    <w:rsid w:val="005218CE"/>
    <w:rsid w:val="005221C3"/>
    <w:rsid w:val="00523231"/>
    <w:rsid w:val="00523A41"/>
    <w:rsid w:val="00523CA8"/>
    <w:rsid w:val="00523E48"/>
    <w:rsid w:val="00524B06"/>
    <w:rsid w:val="005253F9"/>
    <w:rsid w:val="005257A9"/>
    <w:rsid w:val="00525C86"/>
    <w:rsid w:val="00526843"/>
    <w:rsid w:val="00527FF1"/>
    <w:rsid w:val="0053158B"/>
    <w:rsid w:val="0053271F"/>
    <w:rsid w:val="005329F1"/>
    <w:rsid w:val="005333AB"/>
    <w:rsid w:val="00533B40"/>
    <w:rsid w:val="00533DB2"/>
    <w:rsid w:val="0053430D"/>
    <w:rsid w:val="00534EC6"/>
    <w:rsid w:val="00535317"/>
    <w:rsid w:val="00535FD0"/>
    <w:rsid w:val="005364F2"/>
    <w:rsid w:val="00537193"/>
    <w:rsid w:val="005408FA"/>
    <w:rsid w:val="005423A6"/>
    <w:rsid w:val="005432A5"/>
    <w:rsid w:val="0054349D"/>
    <w:rsid w:val="00543658"/>
    <w:rsid w:val="00543ABF"/>
    <w:rsid w:val="0054429F"/>
    <w:rsid w:val="0054453B"/>
    <w:rsid w:val="00545393"/>
    <w:rsid w:val="00545517"/>
    <w:rsid w:val="0054794D"/>
    <w:rsid w:val="00550378"/>
    <w:rsid w:val="0055052C"/>
    <w:rsid w:val="00550BC2"/>
    <w:rsid w:val="00550EAB"/>
    <w:rsid w:val="00552F9D"/>
    <w:rsid w:val="0055350C"/>
    <w:rsid w:val="0055482B"/>
    <w:rsid w:val="00554946"/>
    <w:rsid w:val="005550EA"/>
    <w:rsid w:val="005555AA"/>
    <w:rsid w:val="00555A59"/>
    <w:rsid w:val="00555EEB"/>
    <w:rsid w:val="0055686C"/>
    <w:rsid w:val="005571BB"/>
    <w:rsid w:val="005571C5"/>
    <w:rsid w:val="00557BAC"/>
    <w:rsid w:val="005607EC"/>
    <w:rsid w:val="00560E39"/>
    <w:rsid w:val="00562828"/>
    <w:rsid w:val="00563F2E"/>
    <w:rsid w:val="00565066"/>
    <w:rsid w:val="00565A61"/>
    <w:rsid w:val="00566EA0"/>
    <w:rsid w:val="0056757C"/>
    <w:rsid w:val="00570CEE"/>
    <w:rsid w:val="00570EC3"/>
    <w:rsid w:val="005719E3"/>
    <w:rsid w:val="0057209A"/>
    <w:rsid w:val="00572406"/>
    <w:rsid w:val="00572B1C"/>
    <w:rsid w:val="005735CB"/>
    <w:rsid w:val="00573C10"/>
    <w:rsid w:val="00575155"/>
    <w:rsid w:val="005751AC"/>
    <w:rsid w:val="00576020"/>
    <w:rsid w:val="00576420"/>
    <w:rsid w:val="00577470"/>
    <w:rsid w:val="00580823"/>
    <w:rsid w:val="00581070"/>
    <w:rsid w:val="00583BCE"/>
    <w:rsid w:val="00584D0D"/>
    <w:rsid w:val="00584EB0"/>
    <w:rsid w:val="0058516E"/>
    <w:rsid w:val="00585CDD"/>
    <w:rsid w:val="0058630F"/>
    <w:rsid w:val="00586649"/>
    <w:rsid w:val="00586A2F"/>
    <w:rsid w:val="00587615"/>
    <w:rsid w:val="0058797B"/>
    <w:rsid w:val="00587DE8"/>
    <w:rsid w:val="005902D8"/>
    <w:rsid w:val="00590554"/>
    <w:rsid w:val="005905EC"/>
    <w:rsid w:val="00594029"/>
    <w:rsid w:val="00595AE0"/>
    <w:rsid w:val="00595C1E"/>
    <w:rsid w:val="00596AD5"/>
    <w:rsid w:val="005A0404"/>
    <w:rsid w:val="005A1521"/>
    <w:rsid w:val="005A16E2"/>
    <w:rsid w:val="005A1D71"/>
    <w:rsid w:val="005A1F85"/>
    <w:rsid w:val="005A20E9"/>
    <w:rsid w:val="005A2982"/>
    <w:rsid w:val="005A3BDA"/>
    <w:rsid w:val="005A4510"/>
    <w:rsid w:val="005A4E40"/>
    <w:rsid w:val="005A63FF"/>
    <w:rsid w:val="005A6601"/>
    <w:rsid w:val="005B0163"/>
    <w:rsid w:val="005B1B49"/>
    <w:rsid w:val="005B4540"/>
    <w:rsid w:val="005B48A2"/>
    <w:rsid w:val="005B6DF7"/>
    <w:rsid w:val="005B70B5"/>
    <w:rsid w:val="005B760C"/>
    <w:rsid w:val="005B7A96"/>
    <w:rsid w:val="005C2087"/>
    <w:rsid w:val="005C2B11"/>
    <w:rsid w:val="005C2DF4"/>
    <w:rsid w:val="005C3BAB"/>
    <w:rsid w:val="005C536B"/>
    <w:rsid w:val="005C5E5B"/>
    <w:rsid w:val="005C6BF7"/>
    <w:rsid w:val="005C7601"/>
    <w:rsid w:val="005C78E8"/>
    <w:rsid w:val="005D035A"/>
    <w:rsid w:val="005D0BB7"/>
    <w:rsid w:val="005D199E"/>
    <w:rsid w:val="005D1D11"/>
    <w:rsid w:val="005D2544"/>
    <w:rsid w:val="005D2709"/>
    <w:rsid w:val="005D28EF"/>
    <w:rsid w:val="005D5D4F"/>
    <w:rsid w:val="005D5ECA"/>
    <w:rsid w:val="005D5F28"/>
    <w:rsid w:val="005D6E98"/>
    <w:rsid w:val="005D74AE"/>
    <w:rsid w:val="005D7B78"/>
    <w:rsid w:val="005D7FB8"/>
    <w:rsid w:val="005E0ECB"/>
    <w:rsid w:val="005E19D6"/>
    <w:rsid w:val="005E2533"/>
    <w:rsid w:val="005E3127"/>
    <w:rsid w:val="005E3F82"/>
    <w:rsid w:val="005E434A"/>
    <w:rsid w:val="005E4EE7"/>
    <w:rsid w:val="005E59BE"/>
    <w:rsid w:val="005E5A30"/>
    <w:rsid w:val="005E6293"/>
    <w:rsid w:val="005E6875"/>
    <w:rsid w:val="005E7AD0"/>
    <w:rsid w:val="005F02AA"/>
    <w:rsid w:val="005F219E"/>
    <w:rsid w:val="005F414F"/>
    <w:rsid w:val="005F4895"/>
    <w:rsid w:val="005F61E4"/>
    <w:rsid w:val="005F6338"/>
    <w:rsid w:val="005F67FE"/>
    <w:rsid w:val="005F7A15"/>
    <w:rsid w:val="0060061A"/>
    <w:rsid w:val="00600F12"/>
    <w:rsid w:val="0060116F"/>
    <w:rsid w:val="006011C2"/>
    <w:rsid w:val="0060122E"/>
    <w:rsid w:val="0060259C"/>
    <w:rsid w:val="00603704"/>
    <w:rsid w:val="00605F88"/>
    <w:rsid w:val="006069FE"/>
    <w:rsid w:val="00607CFB"/>
    <w:rsid w:val="00611C60"/>
    <w:rsid w:val="006124B7"/>
    <w:rsid w:val="00612928"/>
    <w:rsid w:val="006140F9"/>
    <w:rsid w:val="006153E7"/>
    <w:rsid w:val="00616270"/>
    <w:rsid w:val="00616E9C"/>
    <w:rsid w:val="00620BAE"/>
    <w:rsid w:val="006212FF"/>
    <w:rsid w:val="006221B0"/>
    <w:rsid w:val="0062351E"/>
    <w:rsid w:val="006235B8"/>
    <w:rsid w:val="006239B8"/>
    <w:rsid w:val="006307D9"/>
    <w:rsid w:val="00631EB5"/>
    <w:rsid w:val="00632752"/>
    <w:rsid w:val="00632931"/>
    <w:rsid w:val="00633051"/>
    <w:rsid w:val="00634751"/>
    <w:rsid w:val="00634A40"/>
    <w:rsid w:val="00635A5A"/>
    <w:rsid w:val="00635A7F"/>
    <w:rsid w:val="006363C4"/>
    <w:rsid w:val="00636658"/>
    <w:rsid w:val="00640135"/>
    <w:rsid w:val="0064035C"/>
    <w:rsid w:val="0064077F"/>
    <w:rsid w:val="00640E5B"/>
    <w:rsid w:val="006412DB"/>
    <w:rsid w:val="0064192A"/>
    <w:rsid w:val="006421D6"/>
    <w:rsid w:val="00642267"/>
    <w:rsid w:val="00642E37"/>
    <w:rsid w:val="00643F4C"/>
    <w:rsid w:val="00643FB9"/>
    <w:rsid w:val="006440AF"/>
    <w:rsid w:val="00644E89"/>
    <w:rsid w:val="00645C2D"/>
    <w:rsid w:val="006502F2"/>
    <w:rsid w:val="00650DD1"/>
    <w:rsid w:val="00651000"/>
    <w:rsid w:val="00651319"/>
    <w:rsid w:val="00652761"/>
    <w:rsid w:val="00652896"/>
    <w:rsid w:val="00652D87"/>
    <w:rsid w:val="00654DBD"/>
    <w:rsid w:val="006552CF"/>
    <w:rsid w:val="006556E1"/>
    <w:rsid w:val="00655E51"/>
    <w:rsid w:val="00655F41"/>
    <w:rsid w:val="00655F72"/>
    <w:rsid w:val="00656729"/>
    <w:rsid w:val="006569FE"/>
    <w:rsid w:val="00660CE2"/>
    <w:rsid w:val="006611BA"/>
    <w:rsid w:val="0066155F"/>
    <w:rsid w:val="00662478"/>
    <w:rsid w:val="006644AB"/>
    <w:rsid w:val="00664C64"/>
    <w:rsid w:val="00666084"/>
    <w:rsid w:val="006661C2"/>
    <w:rsid w:val="00666AC1"/>
    <w:rsid w:val="00666ADB"/>
    <w:rsid w:val="00667AE1"/>
    <w:rsid w:val="006701DD"/>
    <w:rsid w:val="006711DD"/>
    <w:rsid w:val="00672317"/>
    <w:rsid w:val="00672608"/>
    <w:rsid w:val="00672873"/>
    <w:rsid w:val="00674D41"/>
    <w:rsid w:val="00675A09"/>
    <w:rsid w:val="00676B90"/>
    <w:rsid w:val="00676DAF"/>
    <w:rsid w:val="00676E28"/>
    <w:rsid w:val="00677216"/>
    <w:rsid w:val="00680932"/>
    <w:rsid w:val="00680C5F"/>
    <w:rsid w:val="00681F8F"/>
    <w:rsid w:val="00682847"/>
    <w:rsid w:val="00682FE8"/>
    <w:rsid w:val="00683B57"/>
    <w:rsid w:val="00684400"/>
    <w:rsid w:val="0068465E"/>
    <w:rsid w:val="006851CC"/>
    <w:rsid w:val="0068576A"/>
    <w:rsid w:val="0068671B"/>
    <w:rsid w:val="006869BD"/>
    <w:rsid w:val="00687DAB"/>
    <w:rsid w:val="006901A1"/>
    <w:rsid w:val="0069082A"/>
    <w:rsid w:val="00692D8A"/>
    <w:rsid w:val="006961A0"/>
    <w:rsid w:val="006964D9"/>
    <w:rsid w:val="0069675D"/>
    <w:rsid w:val="0069677E"/>
    <w:rsid w:val="006973B1"/>
    <w:rsid w:val="006A0C8E"/>
    <w:rsid w:val="006A146B"/>
    <w:rsid w:val="006A1739"/>
    <w:rsid w:val="006A3956"/>
    <w:rsid w:val="006A3DF2"/>
    <w:rsid w:val="006A4323"/>
    <w:rsid w:val="006A56E5"/>
    <w:rsid w:val="006A5BD3"/>
    <w:rsid w:val="006A6A2E"/>
    <w:rsid w:val="006A6D77"/>
    <w:rsid w:val="006A774A"/>
    <w:rsid w:val="006A780B"/>
    <w:rsid w:val="006B0FAF"/>
    <w:rsid w:val="006B13D9"/>
    <w:rsid w:val="006B16CC"/>
    <w:rsid w:val="006B1B75"/>
    <w:rsid w:val="006B2775"/>
    <w:rsid w:val="006B2B5D"/>
    <w:rsid w:val="006B440C"/>
    <w:rsid w:val="006B4474"/>
    <w:rsid w:val="006B4990"/>
    <w:rsid w:val="006B59F9"/>
    <w:rsid w:val="006B66D3"/>
    <w:rsid w:val="006B6E16"/>
    <w:rsid w:val="006B7391"/>
    <w:rsid w:val="006B7741"/>
    <w:rsid w:val="006B79F6"/>
    <w:rsid w:val="006C05D5"/>
    <w:rsid w:val="006C1D09"/>
    <w:rsid w:val="006C336A"/>
    <w:rsid w:val="006C54EE"/>
    <w:rsid w:val="006C5D39"/>
    <w:rsid w:val="006C6001"/>
    <w:rsid w:val="006C6DF5"/>
    <w:rsid w:val="006C7180"/>
    <w:rsid w:val="006D0238"/>
    <w:rsid w:val="006D0DBA"/>
    <w:rsid w:val="006D0F25"/>
    <w:rsid w:val="006D20CB"/>
    <w:rsid w:val="006D2532"/>
    <w:rsid w:val="006D2C1B"/>
    <w:rsid w:val="006D3776"/>
    <w:rsid w:val="006D3CBC"/>
    <w:rsid w:val="006D58F1"/>
    <w:rsid w:val="006E0649"/>
    <w:rsid w:val="006E07E4"/>
    <w:rsid w:val="006E0A11"/>
    <w:rsid w:val="006E1B66"/>
    <w:rsid w:val="006E2ADC"/>
    <w:rsid w:val="006E4087"/>
    <w:rsid w:val="006E4337"/>
    <w:rsid w:val="006E5046"/>
    <w:rsid w:val="006E51E7"/>
    <w:rsid w:val="006E5262"/>
    <w:rsid w:val="006E5BBA"/>
    <w:rsid w:val="006E5D71"/>
    <w:rsid w:val="006E675C"/>
    <w:rsid w:val="006E7E56"/>
    <w:rsid w:val="006F22A5"/>
    <w:rsid w:val="006F24C1"/>
    <w:rsid w:val="006F27BF"/>
    <w:rsid w:val="006F2E88"/>
    <w:rsid w:val="006F3B97"/>
    <w:rsid w:val="006F3ECC"/>
    <w:rsid w:val="006F4BA6"/>
    <w:rsid w:val="006F54BF"/>
    <w:rsid w:val="006F5899"/>
    <w:rsid w:val="006F7AC5"/>
    <w:rsid w:val="00700BCF"/>
    <w:rsid w:val="007010C4"/>
    <w:rsid w:val="00701E32"/>
    <w:rsid w:val="00702A18"/>
    <w:rsid w:val="00702FFB"/>
    <w:rsid w:val="007038A8"/>
    <w:rsid w:val="0070395C"/>
    <w:rsid w:val="00704AF6"/>
    <w:rsid w:val="0070526F"/>
    <w:rsid w:val="0070539E"/>
    <w:rsid w:val="00705938"/>
    <w:rsid w:val="007060B0"/>
    <w:rsid w:val="00706B2C"/>
    <w:rsid w:val="00706D7F"/>
    <w:rsid w:val="00707112"/>
    <w:rsid w:val="00707C31"/>
    <w:rsid w:val="00710059"/>
    <w:rsid w:val="007103C6"/>
    <w:rsid w:val="007103F0"/>
    <w:rsid w:val="00712E81"/>
    <w:rsid w:val="007149B2"/>
    <w:rsid w:val="00714E6B"/>
    <w:rsid w:val="00714EBC"/>
    <w:rsid w:val="007152DD"/>
    <w:rsid w:val="00715397"/>
    <w:rsid w:val="00715F13"/>
    <w:rsid w:val="007168DF"/>
    <w:rsid w:val="00717813"/>
    <w:rsid w:val="00717B2B"/>
    <w:rsid w:val="00717BCF"/>
    <w:rsid w:val="00717C08"/>
    <w:rsid w:val="0072021C"/>
    <w:rsid w:val="00720C44"/>
    <w:rsid w:val="00721273"/>
    <w:rsid w:val="007223B1"/>
    <w:rsid w:val="00722872"/>
    <w:rsid w:val="0072400F"/>
    <w:rsid w:val="007243B3"/>
    <w:rsid w:val="00724D00"/>
    <w:rsid w:val="0072543F"/>
    <w:rsid w:val="007261DE"/>
    <w:rsid w:val="0072626A"/>
    <w:rsid w:val="00727007"/>
    <w:rsid w:val="0073163C"/>
    <w:rsid w:val="007317F3"/>
    <w:rsid w:val="007319BF"/>
    <w:rsid w:val="007322C8"/>
    <w:rsid w:val="0073318C"/>
    <w:rsid w:val="00734276"/>
    <w:rsid w:val="0073556C"/>
    <w:rsid w:val="00735A4B"/>
    <w:rsid w:val="0073629A"/>
    <w:rsid w:val="00736B0D"/>
    <w:rsid w:val="00736B4D"/>
    <w:rsid w:val="00737D95"/>
    <w:rsid w:val="007401A0"/>
    <w:rsid w:val="007403ED"/>
    <w:rsid w:val="00740FB7"/>
    <w:rsid w:val="0074263F"/>
    <w:rsid w:val="007426C7"/>
    <w:rsid w:val="007427A1"/>
    <w:rsid w:val="00742841"/>
    <w:rsid w:val="00742B07"/>
    <w:rsid w:val="00745E1B"/>
    <w:rsid w:val="0074661B"/>
    <w:rsid w:val="007473BC"/>
    <w:rsid w:val="00747413"/>
    <w:rsid w:val="007475E3"/>
    <w:rsid w:val="00747AFB"/>
    <w:rsid w:val="00747BEE"/>
    <w:rsid w:val="00750351"/>
    <w:rsid w:val="007505FB"/>
    <w:rsid w:val="00750675"/>
    <w:rsid w:val="0075128D"/>
    <w:rsid w:val="00752273"/>
    <w:rsid w:val="007531C9"/>
    <w:rsid w:val="00753D9E"/>
    <w:rsid w:val="00754309"/>
    <w:rsid w:val="00755507"/>
    <w:rsid w:val="00755985"/>
    <w:rsid w:val="00756004"/>
    <w:rsid w:val="00756FCF"/>
    <w:rsid w:val="007577F7"/>
    <w:rsid w:val="0076078A"/>
    <w:rsid w:val="00760879"/>
    <w:rsid w:val="007608D3"/>
    <w:rsid w:val="00761427"/>
    <w:rsid w:val="00762A6A"/>
    <w:rsid w:val="00762DE5"/>
    <w:rsid w:val="00763B7F"/>
    <w:rsid w:val="00763DCB"/>
    <w:rsid w:val="00766825"/>
    <w:rsid w:val="00767A7C"/>
    <w:rsid w:val="00770821"/>
    <w:rsid w:val="00770883"/>
    <w:rsid w:val="007708E6"/>
    <w:rsid w:val="00771A3D"/>
    <w:rsid w:val="007732FF"/>
    <w:rsid w:val="007735C3"/>
    <w:rsid w:val="00773FED"/>
    <w:rsid w:val="00774C4D"/>
    <w:rsid w:val="00775B21"/>
    <w:rsid w:val="00775B5D"/>
    <w:rsid w:val="00776540"/>
    <w:rsid w:val="007778D9"/>
    <w:rsid w:val="00777D39"/>
    <w:rsid w:val="0078038E"/>
    <w:rsid w:val="0078234A"/>
    <w:rsid w:val="00782FE2"/>
    <w:rsid w:val="0078310A"/>
    <w:rsid w:val="007831F3"/>
    <w:rsid w:val="00783B3E"/>
    <w:rsid w:val="00783C53"/>
    <w:rsid w:val="00784A92"/>
    <w:rsid w:val="0078539D"/>
    <w:rsid w:val="00785A30"/>
    <w:rsid w:val="00785B1C"/>
    <w:rsid w:val="00785B3E"/>
    <w:rsid w:val="00787DC4"/>
    <w:rsid w:val="00790F71"/>
    <w:rsid w:val="0079296B"/>
    <w:rsid w:val="00792A4F"/>
    <w:rsid w:val="007941FD"/>
    <w:rsid w:val="0079451B"/>
    <w:rsid w:val="007963D5"/>
    <w:rsid w:val="00797ADE"/>
    <w:rsid w:val="00797D4E"/>
    <w:rsid w:val="00797DDE"/>
    <w:rsid w:val="007A0C46"/>
    <w:rsid w:val="007A4759"/>
    <w:rsid w:val="007A6737"/>
    <w:rsid w:val="007A795A"/>
    <w:rsid w:val="007B00D4"/>
    <w:rsid w:val="007B10C1"/>
    <w:rsid w:val="007B1ED1"/>
    <w:rsid w:val="007B215E"/>
    <w:rsid w:val="007B22C5"/>
    <w:rsid w:val="007B4151"/>
    <w:rsid w:val="007B5F72"/>
    <w:rsid w:val="007B6EC6"/>
    <w:rsid w:val="007B722C"/>
    <w:rsid w:val="007B7C68"/>
    <w:rsid w:val="007C25A2"/>
    <w:rsid w:val="007C2825"/>
    <w:rsid w:val="007C5218"/>
    <w:rsid w:val="007C5E3E"/>
    <w:rsid w:val="007C67C7"/>
    <w:rsid w:val="007C7615"/>
    <w:rsid w:val="007D1611"/>
    <w:rsid w:val="007D16A3"/>
    <w:rsid w:val="007D2354"/>
    <w:rsid w:val="007D2F86"/>
    <w:rsid w:val="007D4189"/>
    <w:rsid w:val="007D4216"/>
    <w:rsid w:val="007D44CB"/>
    <w:rsid w:val="007D52DA"/>
    <w:rsid w:val="007D5816"/>
    <w:rsid w:val="007D620B"/>
    <w:rsid w:val="007D6462"/>
    <w:rsid w:val="007D6DCA"/>
    <w:rsid w:val="007D7BD6"/>
    <w:rsid w:val="007D7CBD"/>
    <w:rsid w:val="007E011C"/>
    <w:rsid w:val="007E093F"/>
    <w:rsid w:val="007E11A9"/>
    <w:rsid w:val="007E249E"/>
    <w:rsid w:val="007E3353"/>
    <w:rsid w:val="007E481A"/>
    <w:rsid w:val="007E55D9"/>
    <w:rsid w:val="007E6C24"/>
    <w:rsid w:val="007E6E6E"/>
    <w:rsid w:val="007E79FE"/>
    <w:rsid w:val="007F09FB"/>
    <w:rsid w:val="007F107A"/>
    <w:rsid w:val="007F10CA"/>
    <w:rsid w:val="007F118F"/>
    <w:rsid w:val="007F2E0A"/>
    <w:rsid w:val="007F502E"/>
    <w:rsid w:val="007F5495"/>
    <w:rsid w:val="007F57A4"/>
    <w:rsid w:val="007F6079"/>
    <w:rsid w:val="007F64E6"/>
    <w:rsid w:val="007F79C7"/>
    <w:rsid w:val="00800130"/>
    <w:rsid w:val="00800BF5"/>
    <w:rsid w:val="00801654"/>
    <w:rsid w:val="008017C8"/>
    <w:rsid w:val="00801A93"/>
    <w:rsid w:val="00802024"/>
    <w:rsid w:val="00802C0F"/>
    <w:rsid w:val="00811E6D"/>
    <w:rsid w:val="00812F71"/>
    <w:rsid w:val="00813082"/>
    <w:rsid w:val="008138F3"/>
    <w:rsid w:val="00813D8D"/>
    <w:rsid w:val="008143A9"/>
    <w:rsid w:val="00816CB2"/>
    <w:rsid w:val="00817E83"/>
    <w:rsid w:val="00822E09"/>
    <w:rsid w:val="00823C56"/>
    <w:rsid w:val="00823F1A"/>
    <w:rsid w:val="0082427B"/>
    <w:rsid w:val="00824504"/>
    <w:rsid w:val="00830E96"/>
    <w:rsid w:val="00831F01"/>
    <w:rsid w:val="00832F84"/>
    <w:rsid w:val="00834213"/>
    <w:rsid w:val="00834B81"/>
    <w:rsid w:val="00835261"/>
    <w:rsid w:val="0083533C"/>
    <w:rsid w:val="008355A2"/>
    <w:rsid w:val="00835E89"/>
    <w:rsid w:val="00836809"/>
    <w:rsid w:val="008374CA"/>
    <w:rsid w:val="0084154E"/>
    <w:rsid w:val="008422B2"/>
    <w:rsid w:val="00843578"/>
    <w:rsid w:val="008443B7"/>
    <w:rsid w:val="00845B6D"/>
    <w:rsid w:val="008467BD"/>
    <w:rsid w:val="00846B02"/>
    <w:rsid w:val="00846C26"/>
    <w:rsid w:val="00847E06"/>
    <w:rsid w:val="008514FD"/>
    <w:rsid w:val="008516CE"/>
    <w:rsid w:val="008520F7"/>
    <w:rsid w:val="00852A5F"/>
    <w:rsid w:val="00853129"/>
    <w:rsid w:val="008538B9"/>
    <w:rsid w:val="008550D1"/>
    <w:rsid w:val="00856E1F"/>
    <w:rsid w:val="0085766E"/>
    <w:rsid w:val="008579AD"/>
    <w:rsid w:val="008600BA"/>
    <w:rsid w:val="0086043A"/>
    <w:rsid w:val="008606C6"/>
    <w:rsid w:val="0086075A"/>
    <w:rsid w:val="00860A3F"/>
    <w:rsid w:val="00860E12"/>
    <w:rsid w:val="00861D6C"/>
    <w:rsid w:val="00862AF6"/>
    <w:rsid w:val="008635A7"/>
    <w:rsid w:val="0086408C"/>
    <w:rsid w:val="00864CD6"/>
    <w:rsid w:val="0086611C"/>
    <w:rsid w:val="008663DF"/>
    <w:rsid w:val="00867DC9"/>
    <w:rsid w:val="0087049F"/>
    <w:rsid w:val="0087310D"/>
    <w:rsid w:val="00873192"/>
    <w:rsid w:val="008742C4"/>
    <w:rsid w:val="0087446D"/>
    <w:rsid w:val="0087461E"/>
    <w:rsid w:val="00874B3A"/>
    <w:rsid w:val="00877E09"/>
    <w:rsid w:val="008810DD"/>
    <w:rsid w:val="008812A2"/>
    <w:rsid w:val="008815D8"/>
    <w:rsid w:val="008836A8"/>
    <w:rsid w:val="008837BA"/>
    <w:rsid w:val="008858AD"/>
    <w:rsid w:val="00886A21"/>
    <w:rsid w:val="00886AAC"/>
    <w:rsid w:val="00886D22"/>
    <w:rsid w:val="008879CE"/>
    <w:rsid w:val="00887B14"/>
    <w:rsid w:val="00890DD2"/>
    <w:rsid w:val="008912A7"/>
    <w:rsid w:val="00892717"/>
    <w:rsid w:val="008929A1"/>
    <w:rsid w:val="00893F76"/>
    <w:rsid w:val="0089431F"/>
    <w:rsid w:val="008943BC"/>
    <w:rsid w:val="008944F6"/>
    <w:rsid w:val="00896352"/>
    <w:rsid w:val="00896961"/>
    <w:rsid w:val="008A0C80"/>
    <w:rsid w:val="008A1209"/>
    <w:rsid w:val="008A1693"/>
    <w:rsid w:val="008A1939"/>
    <w:rsid w:val="008A3D87"/>
    <w:rsid w:val="008A4898"/>
    <w:rsid w:val="008A4B7F"/>
    <w:rsid w:val="008A6297"/>
    <w:rsid w:val="008A62D2"/>
    <w:rsid w:val="008A6C2B"/>
    <w:rsid w:val="008A7879"/>
    <w:rsid w:val="008B02DB"/>
    <w:rsid w:val="008B0EDA"/>
    <w:rsid w:val="008B2922"/>
    <w:rsid w:val="008B38E6"/>
    <w:rsid w:val="008B4648"/>
    <w:rsid w:val="008B5060"/>
    <w:rsid w:val="008B51B3"/>
    <w:rsid w:val="008B5F4E"/>
    <w:rsid w:val="008B6CA6"/>
    <w:rsid w:val="008B6D35"/>
    <w:rsid w:val="008B7618"/>
    <w:rsid w:val="008C17DD"/>
    <w:rsid w:val="008C1BDC"/>
    <w:rsid w:val="008C2147"/>
    <w:rsid w:val="008C33B8"/>
    <w:rsid w:val="008C399E"/>
    <w:rsid w:val="008C4809"/>
    <w:rsid w:val="008C54A4"/>
    <w:rsid w:val="008C5995"/>
    <w:rsid w:val="008C61D1"/>
    <w:rsid w:val="008C6B2A"/>
    <w:rsid w:val="008C6C13"/>
    <w:rsid w:val="008C724E"/>
    <w:rsid w:val="008C761E"/>
    <w:rsid w:val="008C7FC7"/>
    <w:rsid w:val="008D05CD"/>
    <w:rsid w:val="008D2113"/>
    <w:rsid w:val="008D2FC6"/>
    <w:rsid w:val="008D506E"/>
    <w:rsid w:val="008D5D99"/>
    <w:rsid w:val="008D5F41"/>
    <w:rsid w:val="008D6248"/>
    <w:rsid w:val="008D663A"/>
    <w:rsid w:val="008D7B80"/>
    <w:rsid w:val="008D7CDB"/>
    <w:rsid w:val="008E0065"/>
    <w:rsid w:val="008E0BA7"/>
    <w:rsid w:val="008E0EF1"/>
    <w:rsid w:val="008E13E1"/>
    <w:rsid w:val="008E2043"/>
    <w:rsid w:val="008E22C2"/>
    <w:rsid w:val="008E27F2"/>
    <w:rsid w:val="008E29DE"/>
    <w:rsid w:val="008E34E1"/>
    <w:rsid w:val="008E5CB4"/>
    <w:rsid w:val="008E602C"/>
    <w:rsid w:val="008E630F"/>
    <w:rsid w:val="008E7DA8"/>
    <w:rsid w:val="008F0809"/>
    <w:rsid w:val="008F095F"/>
    <w:rsid w:val="008F1880"/>
    <w:rsid w:val="008F22F6"/>
    <w:rsid w:val="008F30E5"/>
    <w:rsid w:val="008F42C6"/>
    <w:rsid w:val="008F4940"/>
    <w:rsid w:val="008F4E68"/>
    <w:rsid w:val="008F525C"/>
    <w:rsid w:val="008F64FD"/>
    <w:rsid w:val="008F7029"/>
    <w:rsid w:val="009002E5"/>
    <w:rsid w:val="00901E04"/>
    <w:rsid w:val="00903665"/>
    <w:rsid w:val="00906880"/>
    <w:rsid w:val="0091001F"/>
    <w:rsid w:val="009104B0"/>
    <w:rsid w:val="009126F0"/>
    <w:rsid w:val="0091413B"/>
    <w:rsid w:val="00914881"/>
    <w:rsid w:val="009152E6"/>
    <w:rsid w:val="00916BCC"/>
    <w:rsid w:val="00916CF7"/>
    <w:rsid w:val="00917A0F"/>
    <w:rsid w:val="009202AA"/>
    <w:rsid w:val="00921638"/>
    <w:rsid w:val="00922496"/>
    <w:rsid w:val="009241AF"/>
    <w:rsid w:val="00925715"/>
    <w:rsid w:val="0092591A"/>
    <w:rsid w:val="00926B16"/>
    <w:rsid w:val="00926E94"/>
    <w:rsid w:val="00931850"/>
    <w:rsid w:val="00931A88"/>
    <w:rsid w:val="00931ACD"/>
    <w:rsid w:val="0093215C"/>
    <w:rsid w:val="009326E6"/>
    <w:rsid w:val="00932E37"/>
    <w:rsid w:val="0093316B"/>
    <w:rsid w:val="00933737"/>
    <w:rsid w:val="00933944"/>
    <w:rsid w:val="00933E27"/>
    <w:rsid w:val="00934B2A"/>
    <w:rsid w:val="00934FA2"/>
    <w:rsid w:val="0093537B"/>
    <w:rsid w:val="009364A8"/>
    <w:rsid w:val="00936F4B"/>
    <w:rsid w:val="00937AF4"/>
    <w:rsid w:val="00940B68"/>
    <w:rsid w:val="00942EC2"/>
    <w:rsid w:val="00942F20"/>
    <w:rsid w:val="009433B9"/>
    <w:rsid w:val="00943754"/>
    <w:rsid w:val="00943C5E"/>
    <w:rsid w:val="00943F8B"/>
    <w:rsid w:val="009441C0"/>
    <w:rsid w:val="009450DF"/>
    <w:rsid w:val="009452C4"/>
    <w:rsid w:val="00945FDD"/>
    <w:rsid w:val="00946AFD"/>
    <w:rsid w:val="009500AA"/>
    <w:rsid w:val="00950141"/>
    <w:rsid w:val="00950D2F"/>
    <w:rsid w:val="009519AC"/>
    <w:rsid w:val="009524B9"/>
    <w:rsid w:val="0095272C"/>
    <w:rsid w:val="0095273B"/>
    <w:rsid w:val="00952F71"/>
    <w:rsid w:val="0095306D"/>
    <w:rsid w:val="00953A53"/>
    <w:rsid w:val="0095468E"/>
    <w:rsid w:val="0095478F"/>
    <w:rsid w:val="00954C8A"/>
    <w:rsid w:val="00954DE5"/>
    <w:rsid w:val="00955318"/>
    <w:rsid w:val="009558D8"/>
    <w:rsid w:val="00956882"/>
    <w:rsid w:val="0095729E"/>
    <w:rsid w:val="00957D87"/>
    <w:rsid w:val="0096028C"/>
    <w:rsid w:val="00961AF1"/>
    <w:rsid w:val="0096283E"/>
    <w:rsid w:val="00964163"/>
    <w:rsid w:val="009652AF"/>
    <w:rsid w:val="00965613"/>
    <w:rsid w:val="00966544"/>
    <w:rsid w:val="00966658"/>
    <w:rsid w:val="009669C1"/>
    <w:rsid w:val="0096711A"/>
    <w:rsid w:val="009672AB"/>
    <w:rsid w:val="009704F6"/>
    <w:rsid w:val="009716CC"/>
    <w:rsid w:val="0097223A"/>
    <w:rsid w:val="00972D27"/>
    <w:rsid w:val="00972DB8"/>
    <w:rsid w:val="00973E62"/>
    <w:rsid w:val="0097468F"/>
    <w:rsid w:val="00974746"/>
    <w:rsid w:val="0097482A"/>
    <w:rsid w:val="009748FA"/>
    <w:rsid w:val="00974932"/>
    <w:rsid w:val="00975AED"/>
    <w:rsid w:val="00975E69"/>
    <w:rsid w:val="009765FE"/>
    <w:rsid w:val="00977137"/>
    <w:rsid w:val="0098022E"/>
    <w:rsid w:val="00980D12"/>
    <w:rsid w:val="00980E01"/>
    <w:rsid w:val="00980F5C"/>
    <w:rsid w:val="00981C70"/>
    <w:rsid w:val="00982786"/>
    <w:rsid w:val="009830F7"/>
    <w:rsid w:val="00984D37"/>
    <w:rsid w:val="00985186"/>
    <w:rsid w:val="00985240"/>
    <w:rsid w:val="00985555"/>
    <w:rsid w:val="00985EC6"/>
    <w:rsid w:val="00986246"/>
    <w:rsid w:val="009866C3"/>
    <w:rsid w:val="009874D0"/>
    <w:rsid w:val="009901FE"/>
    <w:rsid w:val="00991050"/>
    <w:rsid w:val="009912CA"/>
    <w:rsid w:val="00993F97"/>
    <w:rsid w:val="00994B15"/>
    <w:rsid w:val="009954FA"/>
    <w:rsid w:val="00995BAA"/>
    <w:rsid w:val="00995CD0"/>
    <w:rsid w:val="00996471"/>
    <w:rsid w:val="00997250"/>
    <w:rsid w:val="009A074F"/>
    <w:rsid w:val="009A0EA7"/>
    <w:rsid w:val="009A13B6"/>
    <w:rsid w:val="009A21CC"/>
    <w:rsid w:val="009A3F7A"/>
    <w:rsid w:val="009A3F9F"/>
    <w:rsid w:val="009A528D"/>
    <w:rsid w:val="009A7583"/>
    <w:rsid w:val="009A76A1"/>
    <w:rsid w:val="009B132C"/>
    <w:rsid w:val="009B15A8"/>
    <w:rsid w:val="009B1A44"/>
    <w:rsid w:val="009B1BCA"/>
    <w:rsid w:val="009B1DB2"/>
    <w:rsid w:val="009B2B03"/>
    <w:rsid w:val="009B3E17"/>
    <w:rsid w:val="009B494C"/>
    <w:rsid w:val="009B49E6"/>
    <w:rsid w:val="009B4D86"/>
    <w:rsid w:val="009B53EE"/>
    <w:rsid w:val="009B5861"/>
    <w:rsid w:val="009B58CE"/>
    <w:rsid w:val="009B5AD6"/>
    <w:rsid w:val="009B7BF6"/>
    <w:rsid w:val="009C0426"/>
    <w:rsid w:val="009C10D1"/>
    <w:rsid w:val="009C1827"/>
    <w:rsid w:val="009C2EF6"/>
    <w:rsid w:val="009C2F1D"/>
    <w:rsid w:val="009C4CB2"/>
    <w:rsid w:val="009C5667"/>
    <w:rsid w:val="009C669F"/>
    <w:rsid w:val="009C679E"/>
    <w:rsid w:val="009C6AC7"/>
    <w:rsid w:val="009D0016"/>
    <w:rsid w:val="009D03E6"/>
    <w:rsid w:val="009D3242"/>
    <w:rsid w:val="009D368F"/>
    <w:rsid w:val="009D5044"/>
    <w:rsid w:val="009D529D"/>
    <w:rsid w:val="009D72B3"/>
    <w:rsid w:val="009D72E9"/>
    <w:rsid w:val="009D7C78"/>
    <w:rsid w:val="009E03FE"/>
    <w:rsid w:val="009E0BE6"/>
    <w:rsid w:val="009E1B71"/>
    <w:rsid w:val="009E1CB9"/>
    <w:rsid w:val="009E331E"/>
    <w:rsid w:val="009E3DF8"/>
    <w:rsid w:val="009E51BA"/>
    <w:rsid w:val="009E565B"/>
    <w:rsid w:val="009E6054"/>
    <w:rsid w:val="009E63DD"/>
    <w:rsid w:val="009E7018"/>
    <w:rsid w:val="009E7237"/>
    <w:rsid w:val="009E7A2B"/>
    <w:rsid w:val="009F01BA"/>
    <w:rsid w:val="009F08FA"/>
    <w:rsid w:val="009F0DC0"/>
    <w:rsid w:val="009F160A"/>
    <w:rsid w:val="009F2EEA"/>
    <w:rsid w:val="009F32AA"/>
    <w:rsid w:val="009F4EED"/>
    <w:rsid w:val="009F58FA"/>
    <w:rsid w:val="009F63CD"/>
    <w:rsid w:val="009F6441"/>
    <w:rsid w:val="009F6D9B"/>
    <w:rsid w:val="009F74C7"/>
    <w:rsid w:val="009F7871"/>
    <w:rsid w:val="00A02E75"/>
    <w:rsid w:val="00A02E98"/>
    <w:rsid w:val="00A03328"/>
    <w:rsid w:val="00A03741"/>
    <w:rsid w:val="00A055B3"/>
    <w:rsid w:val="00A06088"/>
    <w:rsid w:val="00A0614C"/>
    <w:rsid w:val="00A07811"/>
    <w:rsid w:val="00A103AF"/>
    <w:rsid w:val="00A10E9D"/>
    <w:rsid w:val="00A11169"/>
    <w:rsid w:val="00A11428"/>
    <w:rsid w:val="00A11629"/>
    <w:rsid w:val="00A11A04"/>
    <w:rsid w:val="00A11A5A"/>
    <w:rsid w:val="00A12B28"/>
    <w:rsid w:val="00A13DBF"/>
    <w:rsid w:val="00A1478F"/>
    <w:rsid w:val="00A15C50"/>
    <w:rsid w:val="00A15C6C"/>
    <w:rsid w:val="00A17008"/>
    <w:rsid w:val="00A17014"/>
    <w:rsid w:val="00A170CD"/>
    <w:rsid w:val="00A171D0"/>
    <w:rsid w:val="00A17258"/>
    <w:rsid w:val="00A202F2"/>
    <w:rsid w:val="00A20426"/>
    <w:rsid w:val="00A204ED"/>
    <w:rsid w:val="00A24D98"/>
    <w:rsid w:val="00A260F6"/>
    <w:rsid w:val="00A26114"/>
    <w:rsid w:val="00A266DD"/>
    <w:rsid w:val="00A26F41"/>
    <w:rsid w:val="00A27738"/>
    <w:rsid w:val="00A27919"/>
    <w:rsid w:val="00A30933"/>
    <w:rsid w:val="00A31F3C"/>
    <w:rsid w:val="00A320B4"/>
    <w:rsid w:val="00A32655"/>
    <w:rsid w:val="00A3280D"/>
    <w:rsid w:val="00A338A6"/>
    <w:rsid w:val="00A34171"/>
    <w:rsid w:val="00A35707"/>
    <w:rsid w:val="00A365D3"/>
    <w:rsid w:val="00A365DA"/>
    <w:rsid w:val="00A36A74"/>
    <w:rsid w:val="00A3730C"/>
    <w:rsid w:val="00A40D6A"/>
    <w:rsid w:val="00A4393F"/>
    <w:rsid w:val="00A43FAA"/>
    <w:rsid w:val="00A44DBF"/>
    <w:rsid w:val="00A451B4"/>
    <w:rsid w:val="00A46BBE"/>
    <w:rsid w:val="00A47066"/>
    <w:rsid w:val="00A505C5"/>
    <w:rsid w:val="00A50A65"/>
    <w:rsid w:val="00A50FB9"/>
    <w:rsid w:val="00A5147D"/>
    <w:rsid w:val="00A52569"/>
    <w:rsid w:val="00A527B3"/>
    <w:rsid w:val="00A533CD"/>
    <w:rsid w:val="00A53812"/>
    <w:rsid w:val="00A54025"/>
    <w:rsid w:val="00A55560"/>
    <w:rsid w:val="00A6005E"/>
    <w:rsid w:val="00A6135C"/>
    <w:rsid w:val="00A6147E"/>
    <w:rsid w:val="00A61B92"/>
    <w:rsid w:val="00A63FAE"/>
    <w:rsid w:val="00A646B3"/>
    <w:rsid w:val="00A648FF"/>
    <w:rsid w:val="00A674BE"/>
    <w:rsid w:val="00A67D5E"/>
    <w:rsid w:val="00A703FA"/>
    <w:rsid w:val="00A70591"/>
    <w:rsid w:val="00A70C59"/>
    <w:rsid w:val="00A718A9"/>
    <w:rsid w:val="00A71B72"/>
    <w:rsid w:val="00A71C22"/>
    <w:rsid w:val="00A72002"/>
    <w:rsid w:val="00A729DE"/>
    <w:rsid w:val="00A72DC9"/>
    <w:rsid w:val="00A7338D"/>
    <w:rsid w:val="00A73AC1"/>
    <w:rsid w:val="00A73EF9"/>
    <w:rsid w:val="00A7545A"/>
    <w:rsid w:val="00A75DAD"/>
    <w:rsid w:val="00A770DB"/>
    <w:rsid w:val="00A77E94"/>
    <w:rsid w:val="00A77FF3"/>
    <w:rsid w:val="00A81700"/>
    <w:rsid w:val="00A82CA8"/>
    <w:rsid w:val="00A8319B"/>
    <w:rsid w:val="00A8437B"/>
    <w:rsid w:val="00A8493E"/>
    <w:rsid w:val="00A84B8B"/>
    <w:rsid w:val="00A84D67"/>
    <w:rsid w:val="00A850FA"/>
    <w:rsid w:val="00A86575"/>
    <w:rsid w:val="00A866BE"/>
    <w:rsid w:val="00A87024"/>
    <w:rsid w:val="00A87267"/>
    <w:rsid w:val="00A90186"/>
    <w:rsid w:val="00A91333"/>
    <w:rsid w:val="00A9157B"/>
    <w:rsid w:val="00A91F0B"/>
    <w:rsid w:val="00A91F5C"/>
    <w:rsid w:val="00A9205D"/>
    <w:rsid w:val="00A94AF1"/>
    <w:rsid w:val="00A959A0"/>
    <w:rsid w:val="00A968AA"/>
    <w:rsid w:val="00AA17FE"/>
    <w:rsid w:val="00AA1DAA"/>
    <w:rsid w:val="00AA2E7B"/>
    <w:rsid w:val="00AA2F32"/>
    <w:rsid w:val="00AA4199"/>
    <w:rsid w:val="00AA4CF8"/>
    <w:rsid w:val="00AA4FA7"/>
    <w:rsid w:val="00AA6FEC"/>
    <w:rsid w:val="00AA7223"/>
    <w:rsid w:val="00AA77A6"/>
    <w:rsid w:val="00AA7E05"/>
    <w:rsid w:val="00AB0421"/>
    <w:rsid w:val="00AB1620"/>
    <w:rsid w:val="00AB2495"/>
    <w:rsid w:val="00AB2571"/>
    <w:rsid w:val="00AB2A78"/>
    <w:rsid w:val="00AB2C22"/>
    <w:rsid w:val="00AB31D2"/>
    <w:rsid w:val="00AB31EC"/>
    <w:rsid w:val="00AB348E"/>
    <w:rsid w:val="00AB3C3D"/>
    <w:rsid w:val="00AB5947"/>
    <w:rsid w:val="00AB5B60"/>
    <w:rsid w:val="00AB5E6A"/>
    <w:rsid w:val="00AB69AE"/>
    <w:rsid w:val="00AB7919"/>
    <w:rsid w:val="00AC06D6"/>
    <w:rsid w:val="00AC07A2"/>
    <w:rsid w:val="00AC0DF2"/>
    <w:rsid w:val="00AC1240"/>
    <w:rsid w:val="00AC397B"/>
    <w:rsid w:val="00AC4500"/>
    <w:rsid w:val="00AC4740"/>
    <w:rsid w:val="00AC4EDB"/>
    <w:rsid w:val="00AC5B45"/>
    <w:rsid w:val="00AC6B3B"/>
    <w:rsid w:val="00AC6F4D"/>
    <w:rsid w:val="00AD109F"/>
    <w:rsid w:val="00AD1A0A"/>
    <w:rsid w:val="00AD2D9A"/>
    <w:rsid w:val="00AD4295"/>
    <w:rsid w:val="00AD43F8"/>
    <w:rsid w:val="00AD453F"/>
    <w:rsid w:val="00AD4D82"/>
    <w:rsid w:val="00AD6561"/>
    <w:rsid w:val="00AD6EEC"/>
    <w:rsid w:val="00AD7F5C"/>
    <w:rsid w:val="00AE0839"/>
    <w:rsid w:val="00AE1C47"/>
    <w:rsid w:val="00AE212A"/>
    <w:rsid w:val="00AE34CD"/>
    <w:rsid w:val="00AE48DA"/>
    <w:rsid w:val="00AE692B"/>
    <w:rsid w:val="00AE7308"/>
    <w:rsid w:val="00AF119E"/>
    <w:rsid w:val="00AF2D1E"/>
    <w:rsid w:val="00AF3876"/>
    <w:rsid w:val="00AF3A24"/>
    <w:rsid w:val="00AF45B6"/>
    <w:rsid w:val="00AF57CC"/>
    <w:rsid w:val="00AF6102"/>
    <w:rsid w:val="00AF69B1"/>
    <w:rsid w:val="00AF71B0"/>
    <w:rsid w:val="00AF7741"/>
    <w:rsid w:val="00B0011E"/>
    <w:rsid w:val="00B00257"/>
    <w:rsid w:val="00B013A2"/>
    <w:rsid w:val="00B016C9"/>
    <w:rsid w:val="00B02063"/>
    <w:rsid w:val="00B0379B"/>
    <w:rsid w:val="00B03D0F"/>
    <w:rsid w:val="00B048E3"/>
    <w:rsid w:val="00B0604D"/>
    <w:rsid w:val="00B06858"/>
    <w:rsid w:val="00B100F0"/>
    <w:rsid w:val="00B11131"/>
    <w:rsid w:val="00B127FB"/>
    <w:rsid w:val="00B13D10"/>
    <w:rsid w:val="00B13EA9"/>
    <w:rsid w:val="00B1438C"/>
    <w:rsid w:val="00B14DDE"/>
    <w:rsid w:val="00B15842"/>
    <w:rsid w:val="00B15B2D"/>
    <w:rsid w:val="00B173AE"/>
    <w:rsid w:val="00B21BBA"/>
    <w:rsid w:val="00B21D05"/>
    <w:rsid w:val="00B21E04"/>
    <w:rsid w:val="00B22304"/>
    <w:rsid w:val="00B235C6"/>
    <w:rsid w:val="00B24B1B"/>
    <w:rsid w:val="00B24B5B"/>
    <w:rsid w:val="00B2548B"/>
    <w:rsid w:val="00B25DD8"/>
    <w:rsid w:val="00B25F3A"/>
    <w:rsid w:val="00B261AD"/>
    <w:rsid w:val="00B27DDF"/>
    <w:rsid w:val="00B303EC"/>
    <w:rsid w:val="00B307F6"/>
    <w:rsid w:val="00B31CDC"/>
    <w:rsid w:val="00B35974"/>
    <w:rsid w:val="00B4016A"/>
    <w:rsid w:val="00B40876"/>
    <w:rsid w:val="00B40BA0"/>
    <w:rsid w:val="00B4148F"/>
    <w:rsid w:val="00B423EA"/>
    <w:rsid w:val="00B427DE"/>
    <w:rsid w:val="00B4281E"/>
    <w:rsid w:val="00B42A59"/>
    <w:rsid w:val="00B4328A"/>
    <w:rsid w:val="00B4396B"/>
    <w:rsid w:val="00B444EC"/>
    <w:rsid w:val="00B45BB8"/>
    <w:rsid w:val="00B46FE5"/>
    <w:rsid w:val="00B51DE7"/>
    <w:rsid w:val="00B52052"/>
    <w:rsid w:val="00B52D01"/>
    <w:rsid w:val="00B52EB4"/>
    <w:rsid w:val="00B53FA1"/>
    <w:rsid w:val="00B5518D"/>
    <w:rsid w:val="00B55B61"/>
    <w:rsid w:val="00B56821"/>
    <w:rsid w:val="00B57AA2"/>
    <w:rsid w:val="00B57BD5"/>
    <w:rsid w:val="00B60743"/>
    <w:rsid w:val="00B620AF"/>
    <w:rsid w:val="00B627A6"/>
    <w:rsid w:val="00B62BC3"/>
    <w:rsid w:val="00B64129"/>
    <w:rsid w:val="00B64CFD"/>
    <w:rsid w:val="00B64DFA"/>
    <w:rsid w:val="00B65904"/>
    <w:rsid w:val="00B65D5C"/>
    <w:rsid w:val="00B661D2"/>
    <w:rsid w:val="00B66C67"/>
    <w:rsid w:val="00B6760F"/>
    <w:rsid w:val="00B67E9A"/>
    <w:rsid w:val="00B70059"/>
    <w:rsid w:val="00B73669"/>
    <w:rsid w:val="00B764B6"/>
    <w:rsid w:val="00B77E9B"/>
    <w:rsid w:val="00B77FC9"/>
    <w:rsid w:val="00B81345"/>
    <w:rsid w:val="00B82780"/>
    <w:rsid w:val="00B85150"/>
    <w:rsid w:val="00B877B9"/>
    <w:rsid w:val="00B9010D"/>
    <w:rsid w:val="00B90C0C"/>
    <w:rsid w:val="00B9259A"/>
    <w:rsid w:val="00B9270E"/>
    <w:rsid w:val="00B93F00"/>
    <w:rsid w:val="00B9499D"/>
    <w:rsid w:val="00B954EF"/>
    <w:rsid w:val="00B97953"/>
    <w:rsid w:val="00BA0417"/>
    <w:rsid w:val="00BA10D0"/>
    <w:rsid w:val="00BA1112"/>
    <w:rsid w:val="00BA11C7"/>
    <w:rsid w:val="00BA1251"/>
    <w:rsid w:val="00BA225F"/>
    <w:rsid w:val="00BA417B"/>
    <w:rsid w:val="00BA5289"/>
    <w:rsid w:val="00BA5375"/>
    <w:rsid w:val="00BA68FF"/>
    <w:rsid w:val="00BB1266"/>
    <w:rsid w:val="00BB1BCC"/>
    <w:rsid w:val="00BB22C6"/>
    <w:rsid w:val="00BB27A2"/>
    <w:rsid w:val="00BB27F9"/>
    <w:rsid w:val="00BB2DBC"/>
    <w:rsid w:val="00BB3142"/>
    <w:rsid w:val="00BB37F2"/>
    <w:rsid w:val="00BB420B"/>
    <w:rsid w:val="00BB4AB6"/>
    <w:rsid w:val="00BB4E9D"/>
    <w:rsid w:val="00BB621B"/>
    <w:rsid w:val="00BB639B"/>
    <w:rsid w:val="00BB7D0A"/>
    <w:rsid w:val="00BC126F"/>
    <w:rsid w:val="00BC1335"/>
    <w:rsid w:val="00BC1833"/>
    <w:rsid w:val="00BC2585"/>
    <w:rsid w:val="00BC2867"/>
    <w:rsid w:val="00BC2CBB"/>
    <w:rsid w:val="00BC342F"/>
    <w:rsid w:val="00BC3B52"/>
    <w:rsid w:val="00BC4F5F"/>
    <w:rsid w:val="00BC6A2A"/>
    <w:rsid w:val="00BC6DA1"/>
    <w:rsid w:val="00BC7B2E"/>
    <w:rsid w:val="00BD1671"/>
    <w:rsid w:val="00BD24FC"/>
    <w:rsid w:val="00BD2829"/>
    <w:rsid w:val="00BD3523"/>
    <w:rsid w:val="00BD3695"/>
    <w:rsid w:val="00BD4106"/>
    <w:rsid w:val="00BD53EA"/>
    <w:rsid w:val="00BD5EC3"/>
    <w:rsid w:val="00BD799F"/>
    <w:rsid w:val="00BE1BFD"/>
    <w:rsid w:val="00BE1CA7"/>
    <w:rsid w:val="00BE2078"/>
    <w:rsid w:val="00BE275C"/>
    <w:rsid w:val="00BE4A15"/>
    <w:rsid w:val="00BE4B7A"/>
    <w:rsid w:val="00BE4C71"/>
    <w:rsid w:val="00BE5A81"/>
    <w:rsid w:val="00BE617C"/>
    <w:rsid w:val="00BE6F31"/>
    <w:rsid w:val="00BE77D2"/>
    <w:rsid w:val="00BE7BCB"/>
    <w:rsid w:val="00BF02F4"/>
    <w:rsid w:val="00BF0879"/>
    <w:rsid w:val="00BF08FA"/>
    <w:rsid w:val="00BF0B14"/>
    <w:rsid w:val="00BF1673"/>
    <w:rsid w:val="00BF19F2"/>
    <w:rsid w:val="00BF2000"/>
    <w:rsid w:val="00BF32D0"/>
    <w:rsid w:val="00BF364E"/>
    <w:rsid w:val="00BF4127"/>
    <w:rsid w:val="00BF4657"/>
    <w:rsid w:val="00BF4B2E"/>
    <w:rsid w:val="00BF539F"/>
    <w:rsid w:val="00BF5428"/>
    <w:rsid w:val="00BF5D5B"/>
    <w:rsid w:val="00BF64E7"/>
    <w:rsid w:val="00BF65ED"/>
    <w:rsid w:val="00BF6B4E"/>
    <w:rsid w:val="00BF6C8F"/>
    <w:rsid w:val="00BF6E88"/>
    <w:rsid w:val="00BF770E"/>
    <w:rsid w:val="00C004A6"/>
    <w:rsid w:val="00C00E05"/>
    <w:rsid w:val="00C01C5E"/>
    <w:rsid w:val="00C020EC"/>
    <w:rsid w:val="00C05746"/>
    <w:rsid w:val="00C057B1"/>
    <w:rsid w:val="00C0642B"/>
    <w:rsid w:val="00C06937"/>
    <w:rsid w:val="00C06E67"/>
    <w:rsid w:val="00C0748F"/>
    <w:rsid w:val="00C07585"/>
    <w:rsid w:val="00C07A80"/>
    <w:rsid w:val="00C10EAE"/>
    <w:rsid w:val="00C11420"/>
    <w:rsid w:val="00C11684"/>
    <w:rsid w:val="00C11FA8"/>
    <w:rsid w:val="00C128FA"/>
    <w:rsid w:val="00C13391"/>
    <w:rsid w:val="00C13780"/>
    <w:rsid w:val="00C1392B"/>
    <w:rsid w:val="00C145F0"/>
    <w:rsid w:val="00C166BC"/>
    <w:rsid w:val="00C176FF"/>
    <w:rsid w:val="00C206E9"/>
    <w:rsid w:val="00C20BC4"/>
    <w:rsid w:val="00C21246"/>
    <w:rsid w:val="00C21DA2"/>
    <w:rsid w:val="00C226D7"/>
    <w:rsid w:val="00C23F5F"/>
    <w:rsid w:val="00C24949"/>
    <w:rsid w:val="00C24A00"/>
    <w:rsid w:val="00C24AE4"/>
    <w:rsid w:val="00C24B3D"/>
    <w:rsid w:val="00C2510E"/>
    <w:rsid w:val="00C255B4"/>
    <w:rsid w:val="00C25E63"/>
    <w:rsid w:val="00C25FF8"/>
    <w:rsid w:val="00C27736"/>
    <w:rsid w:val="00C27D3C"/>
    <w:rsid w:val="00C313CB"/>
    <w:rsid w:val="00C3180C"/>
    <w:rsid w:val="00C330E6"/>
    <w:rsid w:val="00C34761"/>
    <w:rsid w:val="00C34A3B"/>
    <w:rsid w:val="00C34D05"/>
    <w:rsid w:val="00C34E6B"/>
    <w:rsid w:val="00C3537D"/>
    <w:rsid w:val="00C366EA"/>
    <w:rsid w:val="00C367BE"/>
    <w:rsid w:val="00C368B4"/>
    <w:rsid w:val="00C37630"/>
    <w:rsid w:val="00C37B8E"/>
    <w:rsid w:val="00C40F45"/>
    <w:rsid w:val="00C42C8C"/>
    <w:rsid w:val="00C43552"/>
    <w:rsid w:val="00C46495"/>
    <w:rsid w:val="00C464BD"/>
    <w:rsid w:val="00C4734D"/>
    <w:rsid w:val="00C50CAE"/>
    <w:rsid w:val="00C520DF"/>
    <w:rsid w:val="00C5211E"/>
    <w:rsid w:val="00C541A3"/>
    <w:rsid w:val="00C54DC8"/>
    <w:rsid w:val="00C55121"/>
    <w:rsid w:val="00C56D04"/>
    <w:rsid w:val="00C57068"/>
    <w:rsid w:val="00C606DA"/>
    <w:rsid w:val="00C60AF0"/>
    <w:rsid w:val="00C60FDB"/>
    <w:rsid w:val="00C6191C"/>
    <w:rsid w:val="00C62412"/>
    <w:rsid w:val="00C630DD"/>
    <w:rsid w:val="00C63232"/>
    <w:rsid w:val="00C63378"/>
    <w:rsid w:val="00C63748"/>
    <w:rsid w:val="00C65654"/>
    <w:rsid w:val="00C656ED"/>
    <w:rsid w:val="00C659A5"/>
    <w:rsid w:val="00C65EBE"/>
    <w:rsid w:val="00C663AF"/>
    <w:rsid w:val="00C6758C"/>
    <w:rsid w:val="00C67F3A"/>
    <w:rsid w:val="00C705CF"/>
    <w:rsid w:val="00C70AA0"/>
    <w:rsid w:val="00C70E2B"/>
    <w:rsid w:val="00C74C20"/>
    <w:rsid w:val="00C7525F"/>
    <w:rsid w:val="00C7580B"/>
    <w:rsid w:val="00C758BD"/>
    <w:rsid w:val="00C77333"/>
    <w:rsid w:val="00C77418"/>
    <w:rsid w:val="00C8081B"/>
    <w:rsid w:val="00C80886"/>
    <w:rsid w:val="00C80EC0"/>
    <w:rsid w:val="00C81D03"/>
    <w:rsid w:val="00C830C5"/>
    <w:rsid w:val="00C83985"/>
    <w:rsid w:val="00C83D18"/>
    <w:rsid w:val="00C86930"/>
    <w:rsid w:val="00C90359"/>
    <w:rsid w:val="00C928E3"/>
    <w:rsid w:val="00C9295A"/>
    <w:rsid w:val="00C92D41"/>
    <w:rsid w:val="00C93E90"/>
    <w:rsid w:val="00C93EA0"/>
    <w:rsid w:val="00C94C77"/>
    <w:rsid w:val="00C94D72"/>
    <w:rsid w:val="00C96A6C"/>
    <w:rsid w:val="00CA1068"/>
    <w:rsid w:val="00CA1A2D"/>
    <w:rsid w:val="00CA2786"/>
    <w:rsid w:val="00CA286E"/>
    <w:rsid w:val="00CA2DAA"/>
    <w:rsid w:val="00CA38F2"/>
    <w:rsid w:val="00CA40C5"/>
    <w:rsid w:val="00CA4717"/>
    <w:rsid w:val="00CA4E28"/>
    <w:rsid w:val="00CA4F51"/>
    <w:rsid w:val="00CA5786"/>
    <w:rsid w:val="00CA5CB3"/>
    <w:rsid w:val="00CA5E52"/>
    <w:rsid w:val="00CA6EAB"/>
    <w:rsid w:val="00CB0495"/>
    <w:rsid w:val="00CB086C"/>
    <w:rsid w:val="00CB1008"/>
    <w:rsid w:val="00CB1131"/>
    <w:rsid w:val="00CB1ED9"/>
    <w:rsid w:val="00CB2F81"/>
    <w:rsid w:val="00CB3D37"/>
    <w:rsid w:val="00CB4842"/>
    <w:rsid w:val="00CB4BB6"/>
    <w:rsid w:val="00CB4C27"/>
    <w:rsid w:val="00CB4D07"/>
    <w:rsid w:val="00CB5064"/>
    <w:rsid w:val="00CB59F4"/>
    <w:rsid w:val="00CB62C5"/>
    <w:rsid w:val="00CB6F59"/>
    <w:rsid w:val="00CB73F9"/>
    <w:rsid w:val="00CB7D59"/>
    <w:rsid w:val="00CB7F73"/>
    <w:rsid w:val="00CC13C3"/>
    <w:rsid w:val="00CC16A1"/>
    <w:rsid w:val="00CC1D7D"/>
    <w:rsid w:val="00CC1E07"/>
    <w:rsid w:val="00CC1E25"/>
    <w:rsid w:val="00CC2618"/>
    <w:rsid w:val="00CC301E"/>
    <w:rsid w:val="00CC3843"/>
    <w:rsid w:val="00CC46FF"/>
    <w:rsid w:val="00CC5283"/>
    <w:rsid w:val="00CC59F8"/>
    <w:rsid w:val="00CC700F"/>
    <w:rsid w:val="00CC7235"/>
    <w:rsid w:val="00CC759A"/>
    <w:rsid w:val="00CC7DE4"/>
    <w:rsid w:val="00CD06AA"/>
    <w:rsid w:val="00CD0F45"/>
    <w:rsid w:val="00CD1C74"/>
    <w:rsid w:val="00CD3CB6"/>
    <w:rsid w:val="00CD419D"/>
    <w:rsid w:val="00CD4512"/>
    <w:rsid w:val="00CD7046"/>
    <w:rsid w:val="00CD738E"/>
    <w:rsid w:val="00CD7C4C"/>
    <w:rsid w:val="00CE0575"/>
    <w:rsid w:val="00CE09EA"/>
    <w:rsid w:val="00CE119A"/>
    <w:rsid w:val="00CE1BE9"/>
    <w:rsid w:val="00CE1C9A"/>
    <w:rsid w:val="00CE3135"/>
    <w:rsid w:val="00CE34D2"/>
    <w:rsid w:val="00CE3A15"/>
    <w:rsid w:val="00CE3C4B"/>
    <w:rsid w:val="00CE48D1"/>
    <w:rsid w:val="00CE4B89"/>
    <w:rsid w:val="00CE4D15"/>
    <w:rsid w:val="00CE54BD"/>
    <w:rsid w:val="00CE617B"/>
    <w:rsid w:val="00CF0196"/>
    <w:rsid w:val="00CF06C4"/>
    <w:rsid w:val="00CF0797"/>
    <w:rsid w:val="00CF146F"/>
    <w:rsid w:val="00CF2983"/>
    <w:rsid w:val="00CF2C0F"/>
    <w:rsid w:val="00CF32F4"/>
    <w:rsid w:val="00CF40F4"/>
    <w:rsid w:val="00CF4415"/>
    <w:rsid w:val="00CF4D4B"/>
    <w:rsid w:val="00CF540E"/>
    <w:rsid w:val="00CF5DA2"/>
    <w:rsid w:val="00CF6D5F"/>
    <w:rsid w:val="00CF77EB"/>
    <w:rsid w:val="00D00B17"/>
    <w:rsid w:val="00D0154E"/>
    <w:rsid w:val="00D015B5"/>
    <w:rsid w:val="00D01637"/>
    <w:rsid w:val="00D01A39"/>
    <w:rsid w:val="00D01E34"/>
    <w:rsid w:val="00D0244D"/>
    <w:rsid w:val="00D030A5"/>
    <w:rsid w:val="00D04898"/>
    <w:rsid w:val="00D062EF"/>
    <w:rsid w:val="00D10B22"/>
    <w:rsid w:val="00D11AB0"/>
    <w:rsid w:val="00D12080"/>
    <w:rsid w:val="00D12278"/>
    <w:rsid w:val="00D129FA"/>
    <w:rsid w:val="00D13F04"/>
    <w:rsid w:val="00D1498B"/>
    <w:rsid w:val="00D15916"/>
    <w:rsid w:val="00D15BCB"/>
    <w:rsid w:val="00D168C1"/>
    <w:rsid w:val="00D16EA6"/>
    <w:rsid w:val="00D2071C"/>
    <w:rsid w:val="00D221A2"/>
    <w:rsid w:val="00D22ACA"/>
    <w:rsid w:val="00D24385"/>
    <w:rsid w:val="00D24A8C"/>
    <w:rsid w:val="00D24F15"/>
    <w:rsid w:val="00D25164"/>
    <w:rsid w:val="00D2538A"/>
    <w:rsid w:val="00D26D20"/>
    <w:rsid w:val="00D30123"/>
    <w:rsid w:val="00D301C5"/>
    <w:rsid w:val="00D306F2"/>
    <w:rsid w:val="00D310D4"/>
    <w:rsid w:val="00D316DF"/>
    <w:rsid w:val="00D31AFE"/>
    <w:rsid w:val="00D31BCE"/>
    <w:rsid w:val="00D31D98"/>
    <w:rsid w:val="00D33039"/>
    <w:rsid w:val="00D33125"/>
    <w:rsid w:val="00D34349"/>
    <w:rsid w:val="00D35CD2"/>
    <w:rsid w:val="00D36783"/>
    <w:rsid w:val="00D40A3A"/>
    <w:rsid w:val="00D41779"/>
    <w:rsid w:val="00D41CC0"/>
    <w:rsid w:val="00D41DF0"/>
    <w:rsid w:val="00D4457C"/>
    <w:rsid w:val="00D44A0A"/>
    <w:rsid w:val="00D457C8"/>
    <w:rsid w:val="00D46E71"/>
    <w:rsid w:val="00D47FB5"/>
    <w:rsid w:val="00D50071"/>
    <w:rsid w:val="00D5085B"/>
    <w:rsid w:val="00D510FE"/>
    <w:rsid w:val="00D512EC"/>
    <w:rsid w:val="00D51704"/>
    <w:rsid w:val="00D5229E"/>
    <w:rsid w:val="00D52536"/>
    <w:rsid w:val="00D545B2"/>
    <w:rsid w:val="00D54785"/>
    <w:rsid w:val="00D55959"/>
    <w:rsid w:val="00D601EA"/>
    <w:rsid w:val="00D60302"/>
    <w:rsid w:val="00D61837"/>
    <w:rsid w:val="00D635D3"/>
    <w:rsid w:val="00D6384B"/>
    <w:rsid w:val="00D64F43"/>
    <w:rsid w:val="00D6586C"/>
    <w:rsid w:val="00D67F0E"/>
    <w:rsid w:val="00D71170"/>
    <w:rsid w:val="00D71279"/>
    <w:rsid w:val="00D72970"/>
    <w:rsid w:val="00D72E36"/>
    <w:rsid w:val="00D73EC0"/>
    <w:rsid w:val="00D73F99"/>
    <w:rsid w:val="00D75966"/>
    <w:rsid w:val="00D75C3F"/>
    <w:rsid w:val="00D75F56"/>
    <w:rsid w:val="00D77101"/>
    <w:rsid w:val="00D77EAA"/>
    <w:rsid w:val="00D77F6B"/>
    <w:rsid w:val="00D8004F"/>
    <w:rsid w:val="00D8092A"/>
    <w:rsid w:val="00D81117"/>
    <w:rsid w:val="00D82AFA"/>
    <w:rsid w:val="00D82FC2"/>
    <w:rsid w:val="00D834D2"/>
    <w:rsid w:val="00D85E70"/>
    <w:rsid w:val="00D860A1"/>
    <w:rsid w:val="00D9004D"/>
    <w:rsid w:val="00D9011A"/>
    <w:rsid w:val="00D90835"/>
    <w:rsid w:val="00D90870"/>
    <w:rsid w:val="00D91743"/>
    <w:rsid w:val="00D936AB"/>
    <w:rsid w:val="00D93B53"/>
    <w:rsid w:val="00D95031"/>
    <w:rsid w:val="00D973B0"/>
    <w:rsid w:val="00D97D65"/>
    <w:rsid w:val="00DA0390"/>
    <w:rsid w:val="00DA1CBD"/>
    <w:rsid w:val="00DA30B8"/>
    <w:rsid w:val="00DA3C52"/>
    <w:rsid w:val="00DA4CBD"/>
    <w:rsid w:val="00DA56F3"/>
    <w:rsid w:val="00DA6ABC"/>
    <w:rsid w:val="00DB0712"/>
    <w:rsid w:val="00DB0E1D"/>
    <w:rsid w:val="00DB1BC8"/>
    <w:rsid w:val="00DB1C36"/>
    <w:rsid w:val="00DB268A"/>
    <w:rsid w:val="00DB29BB"/>
    <w:rsid w:val="00DB29C8"/>
    <w:rsid w:val="00DB6545"/>
    <w:rsid w:val="00DB6A03"/>
    <w:rsid w:val="00DB7CA7"/>
    <w:rsid w:val="00DC02B2"/>
    <w:rsid w:val="00DC0A6D"/>
    <w:rsid w:val="00DC248C"/>
    <w:rsid w:val="00DC2C8D"/>
    <w:rsid w:val="00DC3B8E"/>
    <w:rsid w:val="00DC3C84"/>
    <w:rsid w:val="00DC4918"/>
    <w:rsid w:val="00DC57EB"/>
    <w:rsid w:val="00DC7129"/>
    <w:rsid w:val="00DC7AA6"/>
    <w:rsid w:val="00DD1489"/>
    <w:rsid w:val="00DD18C8"/>
    <w:rsid w:val="00DD2409"/>
    <w:rsid w:val="00DD24FB"/>
    <w:rsid w:val="00DD2938"/>
    <w:rsid w:val="00DD5417"/>
    <w:rsid w:val="00DD5A8A"/>
    <w:rsid w:val="00DD6068"/>
    <w:rsid w:val="00DD6614"/>
    <w:rsid w:val="00DD698D"/>
    <w:rsid w:val="00DD71E5"/>
    <w:rsid w:val="00DD74B7"/>
    <w:rsid w:val="00DD7A54"/>
    <w:rsid w:val="00DE0D61"/>
    <w:rsid w:val="00DE2285"/>
    <w:rsid w:val="00DE31CA"/>
    <w:rsid w:val="00DE42D9"/>
    <w:rsid w:val="00DE43F3"/>
    <w:rsid w:val="00DE4CCC"/>
    <w:rsid w:val="00DE5B45"/>
    <w:rsid w:val="00DE63A6"/>
    <w:rsid w:val="00DE65D2"/>
    <w:rsid w:val="00DE7AB3"/>
    <w:rsid w:val="00DF1D82"/>
    <w:rsid w:val="00DF21B1"/>
    <w:rsid w:val="00DF2F3E"/>
    <w:rsid w:val="00DF3785"/>
    <w:rsid w:val="00DF4BAC"/>
    <w:rsid w:val="00DF518F"/>
    <w:rsid w:val="00DF5238"/>
    <w:rsid w:val="00DF5643"/>
    <w:rsid w:val="00DF5AFC"/>
    <w:rsid w:val="00DF64FA"/>
    <w:rsid w:val="00E0111E"/>
    <w:rsid w:val="00E01711"/>
    <w:rsid w:val="00E02F10"/>
    <w:rsid w:val="00E03D08"/>
    <w:rsid w:val="00E03F4D"/>
    <w:rsid w:val="00E054A0"/>
    <w:rsid w:val="00E06368"/>
    <w:rsid w:val="00E100D3"/>
    <w:rsid w:val="00E10E92"/>
    <w:rsid w:val="00E111A9"/>
    <w:rsid w:val="00E11C8D"/>
    <w:rsid w:val="00E11F0C"/>
    <w:rsid w:val="00E1303A"/>
    <w:rsid w:val="00E14B03"/>
    <w:rsid w:val="00E150C0"/>
    <w:rsid w:val="00E155FC"/>
    <w:rsid w:val="00E156E8"/>
    <w:rsid w:val="00E15E46"/>
    <w:rsid w:val="00E170F1"/>
    <w:rsid w:val="00E17513"/>
    <w:rsid w:val="00E2003F"/>
    <w:rsid w:val="00E20449"/>
    <w:rsid w:val="00E20D43"/>
    <w:rsid w:val="00E20DA1"/>
    <w:rsid w:val="00E20EB4"/>
    <w:rsid w:val="00E21394"/>
    <w:rsid w:val="00E21420"/>
    <w:rsid w:val="00E21738"/>
    <w:rsid w:val="00E23D20"/>
    <w:rsid w:val="00E27584"/>
    <w:rsid w:val="00E27624"/>
    <w:rsid w:val="00E27C23"/>
    <w:rsid w:val="00E3027B"/>
    <w:rsid w:val="00E30AAF"/>
    <w:rsid w:val="00E30F22"/>
    <w:rsid w:val="00E33889"/>
    <w:rsid w:val="00E34043"/>
    <w:rsid w:val="00E35D0E"/>
    <w:rsid w:val="00E37211"/>
    <w:rsid w:val="00E40B22"/>
    <w:rsid w:val="00E452A1"/>
    <w:rsid w:val="00E457AA"/>
    <w:rsid w:val="00E461A1"/>
    <w:rsid w:val="00E47171"/>
    <w:rsid w:val="00E47957"/>
    <w:rsid w:val="00E5211B"/>
    <w:rsid w:val="00E5253B"/>
    <w:rsid w:val="00E53BA3"/>
    <w:rsid w:val="00E54EE3"/>
    <w:rsid w:val="00E56A1A"/>
    <w:rsid w:val="00E57BE3"/>
    <w:rsid w:val="00E60AB7"/>
    <w:rsid w:val="00E61210"/>
    <w:rsid w:val="00E61DCA"/>
    <w:rsid w:val="00E621C7"/>
    <w:rsid w:val="00E6458F"/>
    <w:rsid w:val="00E64887"/>
    <w:rsid w:val="00E64925"/>
    <w:rsid w:val="00E6670F"/>
    <w:rsid w:val="00E67FA0"/>
    <w:rsid w:val="00E702D1"/>
    <w:rsid w:val="00E70BE8"/>
    <w:rsid w:val="00E71142"/>
    <w:rsid w:val="00E716B9"/>
    <w:rsid w:val="00E717BE"/>
    <w:rsid w:val="00E719BD"/>
    <w:rsid w:val="00E71C0C"/>
    <w:rsid w:val="00E72931"/>
    <w:rsid w:val="00E72E45"/>
    <w:rsid w:val="00E74960"/>
    <w:rsid w:val="00E75052"/>
    <w:rsid w:val="00E75AB9"/>
    <w:rsid w:val="00E761BB"/>
    <w:rsid w:val="00E76BD0"/>
    <w:rsid w:val="00E76FE2"/>
    <w:rsid w:val="00E7703C"/>
    <w:rsid w:val="00E7759B"/>
    <w:rsid w:val="00E77B52"/>
    <w:rsid w:val="00E8090E"/>
    <w:rsid w:val="00E82D38"/>
    <w:rsid w:val="00E8310E"/>
    <w:rsid w:val="00E83393"/>
    <w:rsid w:val="00E83F2B"/>
    <w:rsid w:val="00E85AED"/>
    <w:rsid w:val="00E85B4B"/>
    <w:rsid w:val="00E879B7"/>
    <w:rsid w:val="00E879CC"/>
    <w:rsid w:val="00E87C30"/>
    <w:rsid w:val="00E87D2A"/>
    <w:rsid w:val="00E87EDF"/>
    <w:rsid w:val="00E90C10"/>
    <w:rsid w:val="00E90E60"/>
    <w:rsid w:val="00E91C40"/>
    <w:rsid w:val="00E92CC5"/>
    <w:rsid w:val="00E9378D"/>
    <w:rsid w:val="00E94E88"/>
    <w:rsid w:val="00E9552C"/>
    <w:rsid w:val="00E9569E"/>
    <w:rsid w:val="00E9581E"/>
    <w:rsid w:val="00E960C3"/>
    <w:rsid w:val="00E9616F"/>
    <w:rsid w:val="00E96511"/>
    <w:rsid w:val="00E96F5D"/>
    <w:rsid w:val="00E979E5"/>
    <w:rsid w:val="00EA02C2"/>
    <w:rsid w:val="00EA0C0B"/>
    <w:rsid w:val="00EA1AA5"/>
    <w:rsid w:val="00EA281A"/>
    <w:rsid w:val="00EA2A5C"/>
    <w:rsid w:val="00EA3552"/>
    <w:rsid w:val="00EA36B9"/>
    <w:rsid w:val="00EA465D"/>
    <w:rsid w:val="00EA7532"/>
    <w:rsid w:val="00EA7872"/>
    <w:rsid w:val="00EB0792"/>
    <w:rsid w:val="00EB0EFF"/>
    <w:rsid w:val="00EB1167"/>
    <w:rsid w:val="00EB4960"/>
    <w:rsid w:val="00EB4C9E"/>
    <w:rsid w:val="00EB4DB4"/>
    <w:rsid w:val="00EB6B51"/>
    <w:rsid w:val="00EC12D7"/>
    <w:rsid w:val="00EC1D7D"/>
    <w:rsid w:val="00EC2905"/>
    <w:rsid w:val="00EC4413"/>
    <w:rsid w:val="00EC499D"/>
    <w:rsid w:val="00EC49A1"/>
    <w:rsid w:val="00EC507D"/>
    <w:rsid w:val="00EC59B8"/>
    <w:rsid w:val="00EC6598"/>
    <w:rsid w:val="00EC7B66"/>
    <w:rsid w:val="00ED1555"/>
    <w:rsid w:val="00ED1DCB"/>
    <w:rsid w:val="00ED2764"/>
    <w:rsid w:val="00ED2C5B"/>
    <w:rsid w:val="00ED3242"/>
    <w:rsid w:val="00ED3C59"/>
    <w:rsid w:val="00ED3E42"/>
    <w:rsid w:val="00ED42C0"/>
    <w:rsid w:val="00ED4C8C"/>
    <w:rsid w:val="00ED4FEE"/>
    <w:rsid w:val="00ED57ED"/>
    <w:rsid w:val="00ED65FC"/>
    <w:rsid w:val="00ED741C"/>
    <w:rsid w:val="00ED75D7"/>
    <w:rsid w:val="00EE03AA"/>
    <w:rsid w:val="00EE0B6F"/>
    <w:rsid w:val="00EE1844"/>
    <w:rsid w:val="00EE2E27"/>
    <w:rsid w:val="00EE30B5"/>
    <w:rsid w:val="00EE3655"/>
    <w:rsid w:val="00EE3E88"/>
    <w:rsid w:val="00EE4150"/>
    <w:rsid w:val="00EE51AE"/>
    <w:rsid w:val="00EE57D9"/>
    <w:rsid w:val="00EE58BD"/>
    <w:rsid w:val="00EE5B78"/>
    <w:rsid w:val="00EE6211"/>
    <w:rsid w:val="00EE7825"/>
    <w:rsid w:val="00EF02B4"/>
    <w:rsid w:val="00EF209D"/>
    <w:rsid w:val="00EF2274"/>
    <w:rsid w:val="00EF3389"/>
    <w:rsid w:val="00EF43ED"/>
    <w:rsid w:val="00EF46DE"/>
    <w:rsid w:val="00EF5979"/>
    <w:rsid w:val="00EF664E"/>
    <w:rsid w:val="00EF6695"/>
    <w:rsid w:val="00EF762B"/>
    <w:rsid w:val="00EF76AB"/>
    <w:rsid w:val="00EF7E90"/>
    <w:rsid w:val="00F00C48"/>
    <w:rsid w:val="00F02F57"/>
    <w:rsid w:val="00F033D1"/>
    <w:rsid w:val="00F03E44"/>
    <w:rsid w:val="00F046C2"/>
    <w:rsid w:val="00F06408"/>
    <w:rsid w:val="00F06841"/>
    <w:rsid w:val="00F07061"/>
    <w:rsid w:val="00F07273"/>
    <w:rsid w:val="00F1030E"/>
    <w:rsid w:val="00F1051C"/>
    <w:rsid w:val="00F1124D"/>
    <w:rsid w:val="00F11D16"/>
    <w:rsid w:val="00F13DB6"/>
    <w:rsid w:val="00F15075"/>
    <w:rsid w:val="00F15100"/>
    <w:rsid w:val="00F165D8"/>
    <w:rsid w:val="00F16E16"/>
    <w:rsid w:val="00F1780F"/>
    <w:rsid w:val="00F20E1D"/>
    <w:rsid w:val="00F210C5"/>
    <w:rsid w:val="00F21FBF"/>
    <w:rsid w:val="00F22310"/>
    <w:rsid w:val="00F2239C"/>
    <w:rsid w:val="00F22796"/>
    <w:rsid w:val="00F2288D"/>
    <w:rsid w:val="00F22A86"/>
    <w:rsid w:val="00F23B1A"/>
    <w:rsid w:val="00F250A0"/>
    <w:rsid w:val="00F25931"/>
    <w:rsid w:val="00F268BF"/>
    <w:rsid w:val="00F30FA9"/>
    <w:rsid w:val="00F318E4"/>
    <w:rsid w:val="00F31FED"/>
    <w:rsid w:val="00F323EF"/>
    <w:rsid w:val="00F3243A"/>
    <w:rsid w:val="00F329D8"/>
    <w:rsid w:val="00F329FA"/>
    <w:rsid w:val="00F3339D"/>
    <w:rsid w:val="00F34ED3"/>
    <w:rsid w:val="00F35D93"/>
    <w:rsid w:val="00F41173"/>
    <w:rsid w:val="00F41789"/>
    <w:rsid w:val="00F4216F"/>
    <w:rsid w:val="00F42B05"/>
    <w:rsid w:val="00F42D16"/>
    <w:rsid w:val="00F43C26"/>
    <w:rsid w:val="00F44399"/>
    <w:rsid w:val="00F4555F"/>
    <w:rsid w:val="00F45783"/>
    <w:rsid w:val="00F4713D"/>
    <w:rsid w:val="00F478EF"/>
    <w:rsid w:val="00F50B20"/>
    <w:rsid w:val="00F519FE"/>
    <w:rsid w:val="00F5488F"/>
    <w:rsid w:val="00F5600C"/>
    <w:rsid w:val="00F57168"/>
    <w:rsid w:val="00F57D52"/>
    <w:rsid w:val="00F60DD9"/>
    <w:rsid w:val="00F624FB"/>
    <w:rsid w:val="00F62A46"/>
    <w:rsid w:val="00F62C56"/>
    <w:rsid w:val="00F62D3F"/>
    <w:rsid w:val="00F62FF9"/>
    <w:rsid w:val="00F6364C"/>
    <w:rsid w:val="00F63B38"/>
    <w:rsid w:val="00F65A9D"/>
    <w:rsid w:val="00F65D33"/>
    <w:rsid w:val="00F6613E"/>
    <w:rsid w:val="00F66432"/>
    <w:rsid w:val="00F6691D"/>
    <w:rsid w:val="00F66D56"/>
    <w:rsid w:val="00F703E6"/>
    <w:rsid w:val="00F725FB"/>
    <w:rsid w:val="00F72A9A"/>
    <w:rsid w:val="00F72E88"/>
    <w:rsid w:val="00F72F75"/>
    <w:rsid w:val="00F734AA"/>
    <w:rsid w:val="00F73785"/>
    <w:rsid w:val="00F73B24"/>
    <w:rsid w:val="00F7442A"/>
    <w:rsid w:val="00F74832"/>
    <w:rsid w:val="00F7502D"/>
    <w:rsid w:val="00F75C85"/>
    <w:rsid w:val="00F773A1"/>
    <w:rsid w:val="00F77772"/>
    <w:rsid w:val="00F77AE4"/>
    <w:rsid w:val="00F809A1"/>
    <w:rsid w:val="00F81207"/>
    <w:rsid w:val="00F82449"/>
    <w:rsid w:val="00F82B06"/>
    <w:rsid w:val="00F846BB"/>
    <w:rsid w:val="00F8483E"/>
    <w:rsid w:val="00F84FC1"/>
    <w:rsid w:val="00F8552C"/>
    <w:rsid w:val="00F859D5"/>
    <w:rsid w:val="00F8632C"/>
    <w:rsid w:val="00F86A7F"/>
    <w:rsid w:val="00F87D51"/>
    <w:rsid w:val="00F900EE"/>
    <w:rsid w:val="00F90A02"/>
    <w:rsid w:val="00F91EAB"/>
    <w:rsid w:val="00F922BE"/>
    <w:rsid w:val="00F93113"/>
    <w:rsid w:val="00F9393A"/>
    <w:rsid w:val="00F939D7"/>
    <w:rsid w:val="00F93A20"/>
    <w:rsid w:val="00F97A53"/>
    <w:rsid w:val="00FA005D"/>
    <w:rsid w:val="00FA08A6"/>
    <w:rsid w:val="00FA11EC"/>
    <w:rsid w:val="00FA15F9"/>
    <w:rsid w:val="00FA34BC"/>
    <w:rsid w:val="00FA4207"/>
    <w:rsid w:val="00FA513A"/>
    <w:rsid w:val="00FA52DA"/>
    <w:rsid w:val="00FA62B3"/>
    <w:rsid w:val="00FA6386"/>
    <w:rsid w:val="00FA6869"/>
    <w:rsid w:val="00FA6D06"/>
    <w:rsid w:val="00FA7457"/>
    <w:rsid w:val="00FA7C7C"/>
    <w:rsid w:val="00FA7C96"/>
    <w:rsid w:val="00FB23D9"/>
    <w:rsid w:val="00FB3D4B"/>
    <w:rsid w:val="00FB50C8"/>
    <w:rsid w:val="00FB632C"/>
    <w:rsid w:val="00FB6718"/>
    <w:rsid w:val="00FB73DE"/>
    <w:rsid w:val="00FB7A8A"/>
    <w:rsid w:val="00FC0613"/>
    <w:rsid w:val="00FC1428"/>
    <w:rsid w:val="00FC1A8A"/>
    <w:rsid w:val="00FC2E54"/>
    <w:rsid w:val="00FC2E59"/>
    <w:rsid w:val="00FC3360"/>
    <w:rsid w:val="00FC3867"/>
    <w:rsid w:val="00FC3FC1"/>
    <w:rsid w:val="00FC446E"/>
    <w:rsid w:val="00FC66AC"/>
    <w:rsid w:val="00FC6E09"/>
    <w:rsid w:val="00FC7E99"/>
    <w:rsid w:val="00FD0610"/>
    <w:rsid w:val="00FD0BD9"/>
    <w:rsid w:val="00FD477E"/>
    <w:rsid w:val="00FD4F9B"/>
    <w:rsid w:val="00FD55C9"/>
    <w:rsid w:val="00FD7FF1"/>
    <w:rsid w:val="00FE0412"/>
    <w:rsid w:val="00FE0FF0"/>
    <w:rsid w:val="00FE2404"/>
    <w:rsid w:val="00FE251D"/>
    <w:rsid w:val="00FE2B51"/>
    <w:rsid w:val="00FE2FC8"/>
    <w:rsid w:val="00FE4EC4"/>
    <w:rsid w:val="00FE66AF"/>
    <w:rsid w:val="00FE69DA"/>
    <w:rsid w:val="00FE7022"/>
    <w:rsid w:val="00FE708C"/>
    <w:rsid w:val="00FE7184"/>
    <w:rsid w:val="00FE721C"/>
    <w:rsid w:val="00FE764A"/>
    <w:rsid w:val="00FF0C8D"/>
    <w:rsid w:val="00FF15AE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D2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343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2F73D7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F2E73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EC7B66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4F2E7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C7B66"/>
    <w:rPr>
      <w:b/>
      <w:bCs/>
      <w:sz w:val="24"/>
      <w:szCs w:val="22"/>
    </w:rPr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uiPriority w:val="99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semiHidden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D34349"/>
    <w:pPr>
      <w:spacing w:after="120"/>
    </w:pPr>
  </w:style>
  <w:style w:type="character" w:customStyle="1" w:styleId="a6">
    <w:name w:val="Основной текст Знак"/>
    <w:link w:val="a5"/>
    <w:uiPriority w:val="99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993F97"/>
    <w:pPr>
      <w:pBdr>
        <w:bottom w:val="double" w:sz="18" w:space="1" w:color="auto"/>
      </w:pBdr>
      <w:jc w:val="center"/>
    </w:pPr>
    <w:rPr>
      <w:rFonts w:ascii="Times New Roman CYR" w:hAnsi="Times New Roman CYR"/>
      <w:b/>
      <w:bCs/>
      <w:sz w:val="26"/>
      <w:szCs w:val="26"/>
      <w:lang w:eastAsia="en-US"/>
    </w:rPr>
  </w:style>
  <w:style w:type="character" w:customStyle="1" w:styleId="aa">
    <w:name w:val="Название Знак"/>
    <w:link w:val="a9"/>
    <w:rsid w:val="00993F97"/>
    <w:rPr>
      <w:rFonts w:ascii="Times New Roman CYR" w:hAnsi="Times New Roman CYR" w:cs="Times New Roman CYR"/>
      <w:b/>
      <w:bCs/>
      <w:sz w:val="26"/>
      <w:szCs w:val="26"/>
      <w:lang w:eastAsia="en-US"/>
    </w:rPr>
  </w:style>
  <w:style w:type="paragraph" w:styleId="ab">
    <w:name w:val="header"/>
    <w:basedOn w:val="a"/>
    <w:link w:val="ac"/>
    <w:rsid w:val="00160C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60C6F"/>
    <w:rPr>
      <w:sz w:val="24"/>
      <w:szCs w:val="24"/>
    </w:rPr>
  </w:style>
  <w:style w:type="paragraph" w:styleId="ad">
    <w:name w:val="footer"/>
    <w:basedOn w:val="a"/>
    <w:link w:val="ae"/>
    <w:rsid w:val="00160C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60C6F"/>
    <w:rPr>
      <w:sz w:val="24"/>
      <w:szCs w:val="24"/>
    </w:rPr>
  </w:style>
  <w:style w:type="character" w:styleId="af">
    <w:name w:val="Hyperlink"/>
    <w:uiPriority w:val="99"/>
    <w:unhideWhenUsed/>
    <w:rsid w:val="00F16E16"/>
    <w:rPr>
      <w:color w:val="0000FF"/>
      <w:u w:val="single"/>
    </w:rPr>
  </w:style>
  <w:style w:type="character" w:customStyle="1" w:styleId="50">
    <w:name w:val="Заголовок 5 Знак"/>
    <w:link w:val="5"/>
    <w:rsid w:val="002F73D7"/>
    <w:rPr>
      <w:rFonts w:ascii="Times New Roman CYR" w:hAnsi="Times New Roman CYR" w:cs="Times New Roman CYR"/>
      <w:sz w:val="40"/>
      <w:szCs w:val="40"/>
    </w:rPr>
  </w:style>
  <w:style w:type="paragraph" w:styleId="23">
    <w:name w:val="Body Text Indent 2"/>
    <w:basedOn w:val="a"/>
    <w:link w:val="24"/>
    <w:rsid w:val="002F73D7"/>
    <w:pPr>
      <w:autoSpaceDE w:val="0"/>
      <w:autoSpaceDN w:val="0"/>
      <w:adjustRightInd w:val="0"/>
      <w:ind w:firstLine="18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rsid w:val="002F73D7"/>
    <w:rPr>
      <w:sz w:val="26"/>
      <w:szCs w:val="26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2F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F73D7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2F73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2F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 Spacing"/>
    <w:qFormat/>
    <w:rsid w:val="00E01711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4A04D9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1142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423F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168DF"/>
    <w:pPr>
      <w:spacing w:before="100" w:beforeAutospacing="1" w:after="100" w:afterAutospacing="1"/>
    </w:pPr>
  </w:style>
  <w:style w:type="character" w:customStyle="1" w:styleId="eop">
    <w:name w:val="eop"/>
    <w:rsid w:val="006F2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1C1D-25CC-4492-B677-087A28C3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9537</Words>
  <Characters>54365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2024-10-31T10:21:00Z</cp:lastPrinted>
  <dcterms:created xsi:type="dcterms:W3CDTF">2025-02-18T11:03:00Z</dcterms:created>
  <dcterms:modified xsi:type="dcterms:W3CDTF">2025-02-18T11:23:00Z</dcterms:modified>
</cp:coreProperties>
</file>