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AA" w:rsidRPr="005450A5" w:rsidRDefault="001119AA" w:rsidP="001119A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РОССИЙСКАЯ  ФЕДЕРАЦИЯ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РОСТОВСКАЯ ОБЛАСТЬ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ШОЛОХОВСКИЙ РАЙОН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МУНИЦИПАЛЬНОЕ ОБРАЗОВАНИЕ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«МЕРКУЛОВСКОЕ   СЕЛЬСКОЕ ПОСЕЛЕНИЕ»</w:t>
      </w:r>
    </w:p>
    <w:p w:rsidR="001119AA" w:rsidRPr="005450A5" w:rsidRDefault="001119AA" w:rsidP="001119A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АДМИНИСТРАЦИЯ МЕРКУЛОВСКОГО  СЕЛЬСКОГО ПОСЕЛЕНИЯ</w:t>
      </w:r>
    </w:p>
    <w:p w:rsidR="001119AA" w:rsidRDefault="001119AA" w:rsidP="001119AA">
      <w:pPr>
        <w:jc w:val="center"/>
        <w:rPr>
          <w:b/>
          <w:sz w:val="28"/>
          <w:szCs w:val="28"/>
        </w:rPr>
      </w:pPr>
    </w:p>
    <w:p w:rsidR="001119AA" w:rsidRPr="0016086A" w:rsidRDefault="001119AA" w:rsidP="001119AA">
      <w:pPr>
        <w:tabs>
          <w:tab w:val="left" w:pos="3345"/>
        </w:tabs>
        <w:jc w:val="center"/>
        <w:rPr>
          <w:sz w:val="28"/>
          <w:szCs w:val="28"/>
        </w:rPr>
      </w:pPr>
      <w:r w:rsidRPr="00A9307D">
        <w:rPr>
          <w:b/>
          <w:sz w:val="28"/>
          <w:szCs w:val="28"/>
        </w:rPr>
        <w:t>РАСПОРЯЖЕНИЕ</w:t>
      </w:r>
    </w:p>
    <w:p w:rsidR="00B44B52" w:rsidRPr="007D6250" w:rsidRDefault="00B44B52" w:rsidP="00B44B52">
      <w:pPr>
        <w:jc w:val="center"/>
        <w:rPr>
          <w:rFonts w:cs="Times New Roman"/>
          <w:spacing w:val="-4"/>
        </w:rPr>
      </w:pP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B44B52" w:rsidRDefault="00B037B7" w:rsidP="00B44B52">
      <w:pPr>
        <w:widowControl/>
        <w:jc w:val="both"/>
      </w:pPr>
      <w:r>
        <w:rPr>
          <w:rFonts w:cs="Times New Roman"/>
          <w:spacing w:val="-4"/>
        </w:rPr>
        <w:t>13</w:t>
      </w:r>
      <w:r w:rsidR="007D6250">
        <w:rPr>
          <w:rFonts w:cs="Times New Roman"/>
          <w:spacing w:val="-4"/>
        </w:rPr>
        <w:t xml:space="preserve"> января </w:t>
      </w:r>
      <w:r>
        <w:rPr>
          <w:rFonts w:cs="Times New Roman"/>
          <w:spacing w:val="-4"/>
        </w:rPr>
        <w:t xml:space="preserve"> 2023</w:t>
      </w:r>
      <w:r w:rsidR="00B44B52">
        <w:rPr>
          <w:rFonts w:cs="Times New Roman"/>
          <w:spacing w:val="-4"/>
        </w:rPr>
        <w:t xml:space="preserve"> года</w:t>
      </w:r>
      <w:r w:rsidR="00B44B52">
        <w:rPr>
          <w:rFonts w:cs="Times New Roman"/>
        </w:rPr>
        <w:tab/>
      </w:r>
      <w:r w:rsidR="00B44B52">
        <w:rPr>
          <w:rFonts w:cs="Times New Roman"/>
        </w:rPr>
        <w:tab/>
      </w:r>
      <w:r w:rsidR="00B44B52">
        <w:rPr>
          <w:rFonts w:cs="Times New Roman"/>
        </w:rPr>
        <w:tab/>
      </w:r>
      <w:r w:rsidR="00B44B52">
        <w:rPr>
          <w:rFonts w:cs="Times New Roman"/>
          <w:spacing w:val="-4"/>
        </w:rPr>
        <w:t xml:space="preserve">            </w:t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r w:rsidR="001119AA" w:rsidRPr="007D6250">
        <w:rPr>
          <w:rFonts w:cs="Times New Roman"/>
        </w:rPr>
        <w:t xml:space="preserve">№ </w:t>
      </w:r>
      <w:r w:rsidR="001119AA">
        <w:rPr>
          <w:rFonts w:cs="Times New Roman"/>
        </w:rPr>
        <w:t>1</w:t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proofErr w:type="spellStart"/>
      <w:r w:rsidR="003D5B48">
        <w:rPr>
          <w:rFonts w:cs="Times New Roman"/>
          <w:spacing w:val="-4"/>
        </w:rPr>
        <w:t>х</w:t>
      </w:r>
      <w:proofErr w:type="gramStart"/>
      <w:r w:rsidR="003D5B48">
        <w:rPr>
          <w:rFonts w:cs="Times New Roman"/>
          <w:spacing w:val="-4"/>
        </w:rPr>
        <w:t>.М</w:t>
      </w:r>
      <w:proofErr w:type="gramEnd"/>
      <w:r w:rsidR="003D5B48">
        <w:rPr>
          <w:rFonts w:cs="Times New Roman"/>
          <w:spacing w:val="-4"/>
        </w:rPr>
        <w:t>еркуловский</w:t>
      </w:r>
      <w:proofErr w:type="spellEnd"/>
    </w:p>
    <w:p w:rsidR="00B44B52" w:rsidRDefault="00B44B52" w:rsidP="00B44B52">
      <w:pPr>
        <w:widowControl/>
        <w:jc w:val="both"/>
      </w:pPr>
    </w:p>
    <w:p w:rsidR="003D5B48" w:rsidRDefault="003D5B48" w:rsidP="003D5B48">
      <w:pPr>
        <w:widowControl/>
      </w:pPr>
      <w:r>
        <w:t>Об утверждении плана работы комиссии по делам</w:t>
      </w:r>
    </w:p>
    <w:p w:rsidR="003D5B48" w:rsidRDefault="003D5B48" w:rsidP="003D5B48">
      <w:pPr>
        <w:widowControl/>
      </w:pPr>
      <w:r>
        <w:t>несовершеннолетних и защите их прав</w:t>
      </w:r>
    </w:p>
    <w:p w:rsidR="003D5B48" w:rsidRDefault="003D5B48" w:rsidP="003D5B48">
      <w:pPr>
        <w:widowControl/>
      </w:pPr>
      <w:r>
        <w:t>при Администрации сельского поселения</w:t>
      </w:r>
    </w:p>
    <w:p w:rsidR="003D5B48" w:rsidRDefault="003D5B48" w:rsidP="003D5B48">
      <w:pPr>
        <w:widowControl/>
      </w:pPr>
      <w:r>
        <w:t>«</w:t>
      </w:r>
      <w:proofErr w:type="spellStart"/>
      <w:r>
        <w:t>Меркуловского</w:t>
      </w:r>
      <w:proofErr w:type="spellEnd"/>
      <w:r>
        <w:t xml:space="preserve"> сельского поселения» </w:t>
      </w:r>
    </w:p>
    <w:p w:rsidR="007D6250" w:rsidRDefault="007D6250" w:rsidP="003D5B48">
      <w:pPr>
        <w:widowControl/>
      </w:pPr>
    </w:p>
    <w:p w:rsidR="007D6250" w:rsidRDefault="007D6250" w:rsidP="003D5B48">
      <w:pPr>
        <w:widowControl/>
      </w:pPr>
    </w:p>
    <w:p w:rsidR="00695283" w:rsidRDefault="007D6250" w:rsidP="003D5B48">
      <w:pPr>
        <w:widowControl/>
      </w:pPr>
      <w:r>
        <w:t xml:space="preserve">       </w:t>
      </w:r>
      <w:r w:rsidR="00695283">
        <w:t>В целях профилактики и предупреждения безнадзорности  и правонарушений среди несовершеннолетних, профилактической работы с неблагополучными семьями,</w:t>
      </w:r>
      <w:r>
        <w:t xml:space="preserve"> </w:t>
      </w:r>
      <w:r w:rsidR="00695283">
        <w:t>оказания на них необходимого воспитательного воздействия</w:t>
      </w:r>
      <w:proofErr w:type="gramStart"/>
      <w:r w:rsidR="00695283">
        <w:t xml:space="preserve"> ,</w:t>
      </w:r>
      <w:proofErr w:type="gramEnd"/>
      <w:r w:rsidR="00695283">
        <w:t xml:space="preserve"> защите и охране прав и интересов несовершеннолетних</w:t>
      </w:r>
    </w:p>
    <w:p w:rsidR="007D6250" w:rsidRDefault="007D6250" w:rsidP="00695283">
      <w:pPr>
        <w:pStyle w:val="21"/>
        <w:ind w:left="15" w:firstLine="675"/>
        <w:jc w:val="left"/>
        <w:rPr>
          <w:rFonts w:ascii="Times New Roman" w:hAnsi="Times New Roman" w:cs="Times New Roman"/>
        </w:rPr>
      </w:pPr>
    </w:p>
    <w:p w:rsidR="00E648CE" w:rsidRPr="00BC0103" w:rsidRDefault="00695283" w:rsidP="00695283">
      <w:pPr>
        <w:pStyle w:val="21"/>
        <w:ind w:left="15" w:firstLine="675"/>
        <w:jc w:val="left"/>
        <w:rPr>
          <w:rFonts w:ascii="Times New Roman" w:hAnsi="Times New Roman" w:cs="Times New Roman"/>
        </w:rPr>
      </w:pPr>
      <w:r w:rsidRPr="00BC0103">
        <w:rPr>
          <w:rFonts w:ascii="Times New Roman" w:hAnsi="Times New Roman" w:cs="Times New Roman"/>
        </w:rPr>
        <w:t>1.</w:t>
      </w:r>
      <w:r w:rsidR="00E648CE" w:rsidRPr="00BC0103">
        <w:rPr>
          <w:rFonts w:ascii="Times New Roman" w:hAnsi="Times New Roman" w:cs="Times New Roman"/>
        </w:rPr>
        <w:t>Утвердить план работы комиссии на 20</w:t>
      </w:r>
      <w:r w:rsidR="00B037B7">
        <w:rPr>
          <w:rFonts w:ascii="Times New Roman" w:hAnsi="Times New Roman" w:cs="Times New Roman"/>
        </w:rPr>
        <w:t>23</w:t>
      </w:r>
      <w:r w:rsidR="00E648CE" w:rsidRPr="00BC0103">
        <w:rPr>
          <w:rFonts w:ascii="Times New Roman" w:hAnsi="Times New Roman" w:cs="Times New Roman"/>
        </w:rPr>
        <w:t xml:space="preserve"> год сог</w:t>
      </w:r>
      <w:r w:rsidR="007D6250" w:rsidRPr="00BC0103">
        <w:rPr>
          <w:rFonts w:ascii="Times New Roman" w:hAnsi="Times New Roman" w:cs="Times New Roman"/>
        </w:rPr>
        <w:t>ласно приложению к распоряжению</w:t>
      </w:r>
      <w:r w:rsidR="00E648CE" w:rsidRPr="00BC0103">
        <w:rPr>
          <w:rFonts w:ascii="Times New Roman" w:hAnsi="Times New Roman" w:cs="Times New Roman"/>
        </w:rPr>
        <w:t>, при необходимости внося в него изменения.</w:t>
      </w:r>
    </w:p>
    <w:p w:rsidR="00695283" w:rsidRPr="00BC0103" w:rsidRDefault="00695283" w:rsidP="00695283">
      <w:r w:rsidRPr="00BC0103">
        <w:rPr>
          <w:rFonts w:cs="Times New Roman"/>
        </w:rPr>
        <w:t xml:space="preserve">           2. Утвердить </w:t>
      </w:r>
      <w:r w:rsidRPr="00BC0103">
        <w:t>график прове</w:t>
      </w:r>
      <w:r w:rsidR="00B037B7">
        <w:t>дения заседаний комиссии на 2023</w:t>
      </w:r>
      <w:r w:rsidRPr="00BC0103">
        <w:t xml:space="preserve"> год.</w:t>
      </w:r>
    </w:p>
    <w:p w:rsidR="003D7EA4" w:rsidRPr="00BC0103" w:rsidRDefault="003D7EA4" w:rsidP="00695283">
      <w:pPr>
        <w:pStyle w:val="21"/>
        <w:ind w:left="15" w:firstLine="675"/>
        <w:jc w:val="left"/>
        <w:rPr>
          <w:rFonts w:ascii="Times New Roman" w:hAnsi="Times New Roman" w:cs="Times New Roman"/>
        </w:rPr>
      </w:pPr>
    </w:p>
    <w:p w:rsidR="00695283" w:rsidRPr="00BC0103" w:rsidRDefault="00695283" w:rsidP="00695283">
      <w:pPr>
        <w:pStyle w:val="21"/>
        <w:ind w:left="15" w:firstLine="675"/>
        <w:jc w:val="left"/>
      </w:pPr>
      <w:r w:rsidRPr="00BC0103">
        <w:rPr>
          <w:rFonts w:ascii="Times New Roman" w:hAnsi="Times New Roman" w:cs="Times New Roman"/>
        </w:rPr>
        <w:t>3.</w:t>
      </w:r>
      <w:proofErr w:type="gramStart"/>
      <w:r w:rsidRPr="00BC0103">
        <w:rPr>
          <w:rFonts w:ascii="Times New Roman" w:hAnsi="Times New Roman" w:cs="Times New Roman"/>
        </w:rPr>
        <w:t>Контроль за</w:t>
      </w:r>
      <w:proofErr w:type="gramEnd"/>
      <w:r w:rsidRPr="00BC010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648CE" w:rsidRPr="00BC0103" w:rsidRDefault="00E648CE" w:rsidP="00E648CE">
      <w:pPr>
        <w:ind w:firstLine="720"/>
        <w:jc w:val="both"/>
      </w:pPr>
      <w:r w:rsidRPr="00BC0103">
        <w:t xml:space="preserve"> </w:t>
      </w:r>
    </w:p>
    <w:p w:rsidR="00E648CE" w:rsidRPr="00BC0103" w:rsidRDefault="00E648CE" w:rsidP="00E648CE">
      <w:pPr>
        <w:jc w:val="center"/>
      </w:pPr>
    </w:p>
    <w:p w:rsidR="00E648CE" w:rsidRPr="00BC0103" w:rsidRDefault="00E648CE" w:rsidP="00E648CE">
      <w:pPr>
        <w:jc w:val="center"/>
      </w:pPr>
    </w:p>
    <w:p w:rsidR="00E648CE" w:rsidRPr="00BC0103" w:rsidRDefault="00E648CE" w:rsidP="00E648CE">
      <w:pPr>
        <w:jc w:val="center"/>
      </w:pPr>
    </w:p>
    <w:p w:rsidR="00E648CE" w:rsidRDefault="00E648CE" w:rsidP="00E648CE">
      <w:pPr>
        <w:jc w:val="center"/>
      </w:pPr>
    </w:p>
    <w:p w:rsidR="00E648CE" w:rsidRDefault="00E648CE" w:rsidP="00E648CE">
      <w:pPr>
        <w:jc w:val="center"/>
      </w:pPr>
    </w:p>
    <w:p w:rsidR="00E648CE" w:rsidRDefault="00E648CE" w:rsidP="00E648CE">
      <w:pPr>
        <w:jc w:val="center"/>
      </w:pPr>
    </w:p>
    <w:p w:rsidR="00E648CE" w:rsidRDefault="00695283" w:rsidP="00695283">
      <w:pPr>
        <w:tabs>
          <w:tab w:val="left" w:pos="864"/>
          <w:tab w:val="left" w:pos="6762"/>
        </w:tabs>
      </w:pPr>
      <w:r>
        <w:tab/>
        <w:t xml:space="preserve">Глава Администрации </w:t>
      </w:r>
      <w:proofErr w:type="spellStart"/>
      <w:r>
        <w:t>Меркуловского</w:t>
      </w:r>
      <w:proofErr w:type="spellEnd"/>
      <w:r>
        <w:t xml:space="preserve">                            </w:t>
      </w:r>
      <w:r>
        <w:tab/>
      </w:r>
      <w:proofErr w:type="spellStart"/>
      <w:r>
        <w:t>Е.А.Мутилина</w:t>
      </w:r>
      <w:proofErr w:type="spellEnd"/>
    </w:p>
    <w:p w:rsidR="00695283" w:rsidRDefault="00695283" w:rsidP="00695283">
      <w:pPr>
        <w:tabs>
          <w:tab w:val="left" w:pos="864"/>
        </w:tabs>
      </w:pPr>
      <w:r>
        <w:t xml:space="preserve">               сельского поселения</w:t>
      </w:r>
    </w:p>
    <w:p w:rsidR="00E648CE" w:rsidRDefault="00E648CE" w:rsidP="00E648CE">
      <w:pPr>
        <w:jc w:val="center"/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6C6631" w:rsidRDefault="006C6631" w:rsidP="00E648CE">
      <w:pPr>
        <w:jc w:val="center"/>
        <w:rPr>
          <w:b/>
          <w:bCs/>
        </w:rPr>
      </w:pPr>
    </w:p>
    <w:p w:rsidR="006C6631" w:rsidRDefault="006C6631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</w:t>
      </w:r>
      <w:r w:rsidR="003D7EA4">
        <w:t>№1</w:t>
      </w:r>
    </w:p>
    <w:p w:rsidR="00E648CE" w:rsidRDefault="003D7EA4" w:rsidP="00E648C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</w:t>
      </w:r>
      <w:r w:rsidR="00E648CE">
        <w:t xml:space="preserve"> </w:t>
      </w:r>
    </w:p>
    <w:p w:rsidR="00E648CE" w:rsidRDefault="00E648CE" w:rsidP="00E648CE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7B7">
        <w:t>от 13.01</w:t>
      </w:r>
      <w:r w:rsidR="003D7EA4">
        <w:t xml:space="preserve"> .</w:t>
      </w:r>
      <w:r>
        <w:t xml:space="preserve"> </w:t>
      </w:r>
      <w:r w:rsidR="00B037B7">
        <w:t>2023</w:t>
      </w:r>
      <w:r>
        <w:t>г. №</w:t>
      </w:r>
      <w:r w:rsidR="00B037B7">
        <w:t xml:space="preserve"> 1</w:t>
      </w:r>
    </w:p>
    <w:p w:rsidR="00E648CE" w:rsidRDefault="00E648CE" w:rsidP="00E648CE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E648CE" w:rsidRDefault="00E648CE" w:rsidP="00E648CE">
      <w:pPr>
        <w:jc w:val="center"/>
        <w:rPr>
          <w:b/>
          <w:bCs/>
        </w:rPr>
      </w:pPr>
      <w:r>
        <w:rPr>
          <w:b/>
          <w:bCs/>
        </w:rPr>
        <w:t>работы комиссии по делам несовершеннолетних и защите</w:t>
      </w:r>
    </w:p>
    <w:p w:rsidR="00E648CE" w:rsidRDefault="00E648CE" w:rsidP="00E648CE">
      <w:pPr>
        <w:jc w:val="center"/>
        <w:rPr>
          <w:b/>
          <w:bCs/>
        </w:rPr>
      </w:pPr>
      <w:r>
        <w:rPr>
          <w:b/>
          <w:bCs/>
        </w:rPr>
        <w:t xml:space="preserve">их прав при Администрации </w:t>
      </w:r>
      <w:proofErr w:type="spellStart"/>
      <w:r w:rsidR="00695283">
        <w:rPr>
          <w:b/>
          <w:bCs/>
        </w:rPr>
        <w:t>Меркуловского</w:t>
      </w:r>
      <w:proofErr w:type="spellEnd"/>
      <w:r w:rsidR="00695283">
        <w:rPr>
          <w:b/>
          <w:bCs/>
        </w:rPr>
        <w:t xml:space="preserve"> сельского поселения</w:t>
      </w:r>
    </w:p>
    <w:p w:rsidR="00E648CE" w:rsidRDefault="00E648CE" w:rsidP="00E648CE">
      <w:pPr>
        <w:jc w:val="center"/>
        <w:rPr>
          <w:b/>
          <w:bCs/>
        </w:rPr>
      </w:pPr>
      <w:r>
        <w:rPr>
          <w:b/>
          <w:bCs/>
        </w:rPr>
        <w:t>на 20</w:t>
      </w:r>
      <w:r w:rsidR="00B037B7">
        <w:rPr>
          <w:b/>
          <w:bCs/>
        </w:rPr>
        <w:t>23</w:t>
      </w:r>
      <w:r>
        <w:rPr>
          <w:b/>
          <w:bCs/>
        </w:rPr>
        <w:t xml:space="preserve"> год</w:t>
      </w:r>
    </w:p>
    <w:p w:rsidR="00E648CE" w:rsidRDefault="00E648CE" w:rsidP="00E648CE">
      <w:pPr>
        <w:jc w:val="center"/>
        <w:rPr>
          <w:b/>
          <w:bCs/>
        </w:rPr>
      </w:pPr>
    </w:p>
    <w:tbl>
      <w:tblPr>
        <w:tblW w:w="0" w:type="auto"/>
        <w:tblInd w:w="-333" w:type="dxa"/>
        <w:tblLayout w:type="fixed"/>
        <w:tblLook w:val="0000"/>
      </w:tblPr>
      <w:tblGrid>
        <w:gridCol w:w="750"/>
        <w:gridCol w:w="3495"/>
        <w:gridCol w:w="1230"/>
        <w:gridCol w:w="4095"/>
        <w:gridCol w:w="1361"/>
      </w:tblGrid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t>Содержание мероприятий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t xml:space="preserve">Срок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вопроса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t>Исполнено</w:t>
            </w: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1.Вопросы для рассмотрения на заседаниях комиссии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1.1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7C1F68">
            <w:r>
              <w:t>О работе по формированию</w:t>
            </w:r>
            <w:r w:rsidR="007C1F68">
              <w:t xml:space="preserve"> базы данных о неблагополучных семьях и детей из группы риска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983C9C" w:rsidP="001C65B6">
            <w:r>
              <w:t>февраль</w:t>
            </w:r>
            <w:r w:rsidR="00E648CE">
              <w:t xml:space="preserve"> </w:t>
            </w:r>
          </w:p>
          <w:p w:rsidR="00E648CE" w:rsidRDefault="00B037B7" w:rsidP="00983C9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7C1F68" w:rsidP="001C65B6">
            <w:r>
              <w:t>Комиссия КДН участковый уполномоченный по согласованию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1.2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7C1F68" w:rsidP="007C1F68">
            <w:pPr>
              <w:ind w:firstLine="175"/>
              <w:jc w:val="both"/>
            </w:pPr>
            <w:r>
              <w:t>О порядке взаимодействия  комиссии</w:t>
            </w:r>
            <w:r w:rsidR="00E648CE">
              <w:t xml:space="preserve"> </w:t>
            </w:r>
            <w:r>
              <w:t xml:space="preserve">КДН при  Администрации  сельского поселения с уголовно-исполнительной инспекцией в </w:t>
            </w:r>
            <w:r w:rsidR="00B037B7">
              <w:t>2023</w:t>
            </w:r>
            <w:r>
              <w:t xml:space="preserve"> году</w:t>
            </w:r>
            <w:r w:rsidR="00E648CE">
              <w:t xml:space="preserve"> и перспективах на </w:t>
            </w:r>
            <w:r w:rsidR="00B037B7">
              <w:t>2023</w:t>
            </w:r>
            <w:r w:rsidR="00E648CE">
              <w:t xml:space="preserve">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февраль</w:t>
            </w:r>
          </w:p>
          <w:p w:rsidR="00E648CE" w:rsidRDefault="00B037B7" w:rsidP="00983C9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3EE" w:rsidRDefault="007C1F68" w:rsidP="001C65B6">
            <w:r>
              <w:t xml:space="preserve">Комиссия </w:t>
            </w:r>
            <w:r w:rsidR="002D13EE">
              <w:t xml:space="preserve">КДН </w:t>
            </w:r>
          </w:p>
          <w:p w:rsidR="00E648CE" w:rsidRDefault="00E648CE" w:rsidP="001C65B6">
            <w:r>
              <w:t>Начальник ФКУ УИИ ГУФСИН России по РО</w:t>
            </w:r>
          </w:p>
          <w:p w:rsidR="00E648CE" w:rsidRDefault="00E648CE" w:rsidP="001C65B6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1C65B6">
            <w:r>
              <w:t>1.3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Об организации спортивной и физкультурной работы с несовершеннолетними по месту жительства по профилактике безнадзорности и  формированию здорового образа жизни у детей и семей «группы риска»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февраль </w:t>
            </w:r>
          </w:p>
          <w:p w:rsidR="00E648CE" w:rsidRDefault="00B037B7" w:rsidP="00983C9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3EE" w:rsidRDefault="002D13EE" w:rsidP="002D13EE">
            <w:r>
              <w:t xml:space="preserve">Комиссия КДН </w:t>
            </w:r>
          </w:p>
          <w:p w:rsidR="00E648CE" w:rsidRDefault="002D13EE" w:rsidP="002D13EE">
            <w:r>
              <w:t>Школы  сельского поселения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1.4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1C65B6">
            <w:pPr>
              <w:jc w:val="both"/>
            </w:pPr>
            <w:r>
              <w:t>О работе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</w:t>
            </w:r>
            <w:proofErr w:type="gramStart"/>
            <w:r>
              <w:t>,с</w:t>
            </w:r>
            <w:proofErr w:type="gramEnd"/>
            <w:r>
              <w:t>ельских библиотек</w:t>
            </w:r>
            <w:r w:rsidR="00E648CE">
              <w:t xml:space="preserve">  по профилактике безнадзорности и  формированию здорового образа жизни у детей и семей «группы риска»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февраль </w:t>
            </w:r>
          </w:p>
          <w:p w:rsidR="00E648CE" w:rsidRDefault="00B037B7" w:rsidP="00983C9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1C65B6">
            <w:r>
              <w:t>Директор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</w:t>
            </w:r>
            <w:proofErr w:type="gramStart"/>
            <w:r w:rsidR="00B037B7">
              <w:t xml:space="preserve"> ;</w:t>
            </w:r>
            <w:proofErr w:type="gramEnd"/>
          </w:p>
          <w:p w:rsidR="00E648CE" w:rsidRDefault="002D13EE" w:rsidP="00B037B7">
            <w:r>
              <w:t xml:space="preserve">Главный  </w:t>
            </w:r>
            <w:r w:rsidR="00B037B7">
              <w:t xml:space="preserve">библиотекарь сельской библиотеки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1.5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О работе по профилактике алкоголизма и наркомании среди несовершеннолетних детей и подростков н</w:t>
            </w:r>
            <w:r w:rsidR="002D13EE">
              <w:t>а территории   сельского поселения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март </w:t>
            </w:r>
          </w:p>
          <w:p w:rsidR="00E648CE" w:rsidRDefault="00B037B7" w:rsidP="00983C9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3EE" w:rsidRDefault="002D13EE" w:rsidP="001C65B6">
            <w:r>
              <w:t>Комиссия КДН</w:t>
            </w:r>
          </w:p>
          <w:p w:rsidR="00E648CE" w:rsidRDefault="002D13EE" w:rsidP="002D13EE">
            <w:r>
              <w:t xml:space="preserve">Сотрудники </w:t>
            </w:r>
            <w:proofErr w:type="spellStart"/>
            <w:r>
              <w:t>Меркуловской</w:t>
            </w:r>
            <w:proofErr w:type="spellEnd"/>
            <w:r>
              <w:t xml:space="preserve"> врачебной амбулатории, </w:t>
            </w:r>
            <w:proofErr w:type="spellStart"/>
            <w:r>
              <w:t>ФАПОв</w:t>
            </w:r>
            <w:proofErr w:type="spellEnd"/>
            <w:r>
              <w:t xml:space="preserve"> сельского поселения,</w:t>
            </w:r>
            <w:r w:rsidR="00B037B7">
              <w:t xml:space="preserve"> </w:t>
            </w:r>
            <w:r>
              <w:t>Школы сельского поселения,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</w:t>
            </w:r>
            <w:proofErr w:type="gramStart"/>
            <w:r>
              <w:t xml:space="preserve"> </w:t>
            </w:r>
            <w:r w:rsidR="00B037B7">
              <w:t>,</w:t>
            </w:r>
            <w:proofErr w:type="gramEnd"/>
            <w:r w:rsidR="00B037B7">
              <w:t xml:space="preserve"> </w:t>
            </w:r>
            <w:r>
              <w:t>сельские библиотеки</w:t>
            </w:r>
            <w:r w:rsidR="00B037B7">
              <w:t>.</w:t>
            </w:r>
            <w:r w:rsidR="00E648CE"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1.6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2D13EE">
            <w:r>
              <w:t>О результатах работы с семьями, состоящими на учете</w:t>
            </w:r>
            <w:r w:rsidR="002D13EE">
              <w:t xml:space="preserve"> в КДН при Администрации  сельского поселения  и</w:t>
            </w:r>
            <w:r>
              <w:t xml:space="preserve"> находящихся в социально опасном положении, за 1 квартал </w:t>
            </w:r>
            <w:r w:rsidR="00B037B7">
              <w:t>2023</w:t>
            </w:r>
            <w:r>
              <w:t xml:space="preserve"> года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март</w:t>
            </w:r>
          </w:p>
          <w:p w:rsidR="00E648CE" w:rsidRDefault="00B037B7" w:rsidP="00983C9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2D13EE">
            <w:r>
              <w:t xml:space="preserve">Комиссия КДН </w:t>
            </w:r>
          </w:p>
          <w:p w:rsidR="002D13EE" w:rsidRDefault="002D13EE" w:rsidP="002D13EE">
            <w:r>
              <w:t>Участковый уполномоченный полиции по согласованию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1.7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 xml:space="preserve">О мерах по организации досуга несовершеннолетних, в  т.ч. </w:t>
            </w:r>
            <w:r>
              <w:lastRenderedPageBreak/>
              <w:t>состоящих на учете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 xml:space="preserve">апрель </w:t>
            </w:r>
          </w:p>
          <w:p w:rsidR="00E648CE" w:rsidRDefault="00B037B7" w:rsidP="00267E75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1C65B6">
            <w:r>
              <w:t>Директор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</w:t>
            </w:r>
            <w:r w:rsidR="00267E75"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lastRenderedPageBreak/>
              <w:t>1.8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организация</w:t>
            </w:r>
            <w:proofErr w:type="gramEnd"/>
            <w:r>
              <w:t xml:space="preserve"> профилактической работы в ОУ среди несовершеннолетних,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апрель </w:t>
            </w:r>
          </w:p>
          <w:p w:rsidR="00E648CE" w:rsidRDefault="00B037B7" w:rsidP="005F50B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2D13EE">
            <w:r>
              <w:t xml:space="preserve">КДН </w:t>
            </w:r>
          </w:p>
          <w:p w:rsidR="002D13EE" w:rsidRDefault="002D13EE" w:rsidP="002D13EE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1.9</w:t>
            </w:r>
          </w:p>
          <w:p w:rsidR="00E648CE" w:rsidRDefault="00E648CE" w:rsidP="001C65B6"/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01354D">
            <w:r>
              <w:t>О состоянии подростковой преступности и правонарушений несовершеннолетних за 1 квартал 201</w:t>
            </w:r>
            <w:r w:rsidR="0001354D">
              <w:t>9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C365D">
            <w:r>
              <w:t xml:space="preserve">апрель </w:t>
            </w:r>
            <w:r w:rsidR="00B037B7">
              <w:t>2023</w:t>
            </w:r>
            <w:r>
              <w:t>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2D13EE">
            <w:r>
              <w:t xml:space="preserve">Участковый уполномоченный полиции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1.10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Об обеспечении и соблюдении прав и законных интересов несовершеннолетних, осуществления их защиты от всех форм дискриминации, физического и психического насилия, оскорбления, грубого обращения, сексуальной и иной эксплуатации, выявления несовершеннолетних, находящихся в социально опасном положении за 1 квартал  </w:t>
            </w:r>
            <w:r w:rsidR="00B037B7">
              <w:t>2023</w:t>
            </w:r>
            <w:r>
              <w:t xml:space="preserve"> года.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апрель </w:t>
            </w:r>
          </w:p>
          <w:p w:rsidR="00E648CE" w:rsidRDefault="00B037B7" w:rsidP="005F50B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F9" w:rsidRDefault="00A627F9" w:rsidP="00A627F9">
            <w:r>
              <w:t>Комиссия КДН,</w:t>
            </w:r>
          </w:p>
          <w:p w:rsidR="00E648CE" w:rsidRDefault="00A627F9" w:rsidP="00A627F9">
            <w:r>
              <w:t>Участковый уполномоченный по согласованию</w:t>
            </w:r>
          </w:p>
          <w:p w:rsidR="00A627F9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1.11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 работе по профилактике суицидального поведения подростков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май </w:t>
            </w:r>
          </w:p>
          <w:p w:rsidR="00E648CE" w:rsidRDefault="00B037B7" w:rsidP="005F50B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BC" w:rsidRDefault="00A627F9" w:rsidP="001C65B6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  <w:p w:rsidR="00A627F9" w:rsidRDefault="00A627F9" w:rsidP="001C65B6">
            <w:r>
              <w:t>Комиссия КДН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 порядке учета  и расследования несчастных случаев с </w:t>
            </w:r>
            <w:proofErr w:type="spellStart"/>
            <w:r>
              <w:t>н</w:t>
            </w:r>
            <w:proofErr w:type="spellEnd"/>
            <w:r>
              <w:t>/л в образовательных учреждениях, медицинских учреждениях, учреждениях социального обслуживания семьи и детей детских оздоровительных</w:t>
            </w:r>
            <w:r w:rsidR="00A627F9">
              <w:t xml:space="preserve"> учреждениях сельского поселения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май </w:t>
            </w:r>
            <w:r w:rsidR="00B037B7">
              <w:t>2023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F9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  <w:p w:rsidR="005F50BC" w:rsidRDefault="00A627F9" w:rsidP="00A627F9">
            <w:r>
              <w:t>Комиссия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1.13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>Об оказании медицинской помощи безнадзорным, а также детям из семей</w:t>
            </w:r>
            <w:r w:rsidR="005F50BC">
              <w:t xml:space="preserve"> «группы риска»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июнь </w:t>
            </w:r>
          </w:p>
          <w:p w:rsidR="00E648CE" w:rsidRDefault="00B037B7" w:rsidP="005F50B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proofErr w:type="spellStart"/>
            <w:r>
              <w:t>Меркуловская</w:t>
            </w:r>
            <w:proofErr w:type="spellEnd"/>
            <w:r>
              <w:t xml:space="preserve"> врачебная амбулатория, </w:t>
            </w:r>
            <w:proofErr w:type="spellStart"/>
            <w:r>
              <w:t>ФАПы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1.14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работе по профилактике детского травматизма</w:t>
            </w:r>
            <w:r w:rsidR="00545FB7">
              <w:t>, смертности на дому</w:t>
            </w:r>
            <w:r>
              <w:t>, в т.ч. ДТП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июнь </w:t>
            </w:r>
            <w:r w:rsidR="00B037B7">
              <w:t>2023</w:t>
            </w:r>
            <w:r>
              <w:t>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r>
              <w:t>Участковый уполномоченный полиции</w:t>
            </w:r>
          </w:p>
          <w:p w:rsidR="00A627F9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  <w:p w:rsidR="00A627F9" w:rsidRDefault="00A627F9" w:rsidP="00A627F9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1.15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профилактике гибели детей в результате утопления в водоемах и </w:t>
            </w:r>
            <w:proofErr w:type="spellStart"/>
            <w:r>
              <w:rPr>
                <w:color w:val="000000"/>
              </w:rPr>
              <w:t>травмирования</w:t>
            </w:r>
            <w:proofErr w:type="spellEnd"/>
            <w:r>
              <w:rPr>
                <w:color w:val="000000"/>
              </w:rPr>
              <w:t xml:space="preserve"> детей при пожарах в период летнего оздоровительного сезона </w:t>
            </w:r>
            <w:r w:rsidR="00B037B7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 </w:t>
            </w:r>
          </w:p>
          <w:p w:rsidR="00E648CE" w:rsidRDefault="00E648CE" w:rsidP="001C65B6">
            <w:pPr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июнь</w:t>
            </w:r>
          </w:p>
          <w:p w:rsidR="00E648CE" w:rsidRDefault="00B037B7" w:rsidP="005F50B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r>
              <w:t>Комиссия КДН</w:t>
            </w:r>
          </w:p>
          <w:p w:rsidR="00A627F9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  <w:p w:rsidR="00A627F9" w:rsidRDefault="00A627F9" w:rsidP="00A627F9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1.16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работе по профилактике самовольных уходов несовершеннолетних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июнь </w:t>
            </w:r>
            <w:r w:rsidR="00B037B7">
              <w:t>2023</w:t>
            </w:r>
            <w:r>
              <w:t>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F9" w:rsidRDefault="00A627F9" w:rsidP="00A627F9">
            <w:r>
              <w:t>Комиссия КДН</w:t>
            </w:r>
          </w:p>
          <w:p w:rsidR="00E648CE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1.17</w:t>
            </w:r>
          </w:p>
          <w:p w:rsidR="00E648CE" w:rsidRDefault="00E648CE" w:rsidP="001C65B6"/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lastRenderedPageBreak/>
              <w:t xml:space="preserve">О результатах работы с </w:t>
            </w:r>
            <w:r>
              <w:lastRenderedPageBreak/>
              <w:t>семьями, состоящ</w:t>
            </w:r>
            <w:r w:rsidR="00A627F9">
              <w:t>ими на учете в КДН</w:t>
            </w:r>
            <w:proofErr w:type="gramStart"/>
            <w:r w:rsidR="00A627F9">
              <w:t xml:space="preserve"> </w:t>
            </w:r>
            <w:r>
              <w:t>,</w:t>
            </w:r>
            <w:proofErr w:type="gramEnd"/>
            <w:r>
              <w:t xml:space="preserve"> находящихся в социально опасном положении, за 2 квартал </w:t>
            </w:r>
            <w:r w:rsidR="00B037B7">
              <w:t>2023</w:t>
            </w:r>
            <w:r>
              <w:t>года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 xml:space="preserve">июль </w:t>
            </w:r>
          </w:p>
          <w:p w:rsidR="00E648CE" w:rsidRDefault="00B037B7" w:rsidP="005F50BC">
            <w:r>
              <w:lastRenderedPageBreak/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r>
              <w:lastRenderedPageBreak/>
              <w:t>Комиссия КДН</w:t>
            </w:r>
          </w:p>
          <w:p w:rsidR="00A627F9" w:rsidRDefault="00A627F9" w:rsidP="00A627F9">
            <w:r>
              <w:lastRenderedPageBreak/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lastRenderedPageBreak/>
              <w:t>1.18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мерах по организации занятости, несовершеннолетних, в т.ч. состоящих на учете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июль </w:t>
            </w:r>
            <w:r w:rsidR="00B037B7">
              <w:t>2023</w:t>
            </w:r>
            <w:r>
              <w:t>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1C65B6">
            <w:r>
              <w:t>Администрация сельского поселения</w:t>
            </w:r>
          </w:p>
          <w:p w:rsidR="00A627F9" w:rsidRDefault="00A627F9" w:rsidP="001C65B6">
            <w:r>
              <w:t>Комиссия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1.19</w:t>
            </w:r>
          </w:p>
          <w:p w:rsidR="00E648CE" w:rsidRDefault="00E648CE" w:rsidP="001C65B6"/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О состоянии подростковой преступности и правонарушений несовершеннолетних за 6 месяцев </w:t>
            </w:r>
            <w:r w:rsidR="00B037B7">
              <w:t>2023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июль </w:t>
            </w:r>
            <w:r w:rsidR="00B037B7">
              <w:t>2023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r>
              <w:t>Участковый уполномоченный полиции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1.20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Об обеспечении и соблюдении прав и законных интересов несовершеннолетних, осуществления их защиты от всех форм дискриминации, физического и психического насилия, оскорбления, грубого обращения, сексуальной и иной эксплуатации, выявления несовершеннолетних, находящихся в социально опасном положении за 6 месяцев </w:t>
            </w:r>
            <w:r w:rsidR="00B037B7">
              <w:t>2023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июль </w:t>
            </w:r>
            <w:r w:rsidR="00B037B7">
              <w:t>2023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F9" w:rsidRDefault="00A627F9" w:rsidP="00A627F9">
            <w:r>
              <w:t>Комиссия КДН,</w:t>
            </w:r>
          </w:p>
          <w:p w:rsidR="00A627F9" w:rsidRDefault="00A627F9" w:rsidP="00A627F9">
            <w:r>
              <w:t>Участковый уполномоченный по согласованию</w:t>
            </w:r>
          </w:p>
          <w:p w:rsidR="00E648CE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1.21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Об участии общественных организаций в работе по профилактике безнадзорности и правонарушений несовершеннолетних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август </w:t>
            </w:r>
          </w:p>
          <w:p w:rsidR="00E648CE" w:rsidRDefault="00B037B7" w:rsidP="005F50BC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3D5B48" w:rsidP="00A627F9">
            <w:r>
              <w:t xml:space="preserve">Комиссия КДН </w:t>
            </w:r>
          </w:p>
          <w:p w:rsidR="003D5B48" w:rsidRDefault="003D5B48" w:rsidP="00A627F9">
            <w:r>
              <w:t>Участковый уполномоченный полиции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1.22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работе по предотвращению продажи несовершеннолетним алкогольной продукции и табачных изделий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сентябрь</w:t>
            </w:r>
          </w:p>
          <w:p w:rsidR="00E648CE" w:rsidRDefault="00E648CE" w:rsidP="005F50BC">
            <w:r>
              <w:t xml:space="preserve"> </w:t>
            </w:r>
            <w:r w:rsidR="00B037B7">
              <w:t>2023</w:t>
            </w:r>
            <w:r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5D71CE" w:rsidRDefault="005D71CE" w:rsidP="005D71CE">
            <w:r>
              <w:t xml:space="preserve">Сотрудники </w:t>
            </w:r>
            <w:proofErr w:type="spellStart"/>
            <w:r>
              <w:t>Меркуловской</w:t>
            </w:r>
            <w:proofErr w:type="spellEnd"/>
            <w:r>
              <w:t xml:space="preserve"> врачебной амбулатории, </w:t>
            </w:r>
          </w:p>
          <w:p w:rsidR="005D71CE" w:rsidRDefault="005D71CE" w:rsidP="005D71CE">
            <w:proofErr w:type="spellStart"/>
            <w:r>
              <w:t>ФАПОв</w:t>
            </w:r>
            <w:proofErr w:type="spellEnd"/>
            <w:r>
              <w:t xml:space="preserve"> сельского поселения,</w:t>
            </w:r>
          </w:p>
          <w:p w:rsidR="005D71CE" w:rsidRDefault="005D71CE" w:rsidP="005D71CE">
            <w:r>
              <w:t>Школы сельского поселения,</w:t>
            </w:r>
          </w:p>
          <w:p w:rsidR="00E648CE" w:rsidRDefault="005D71CE" w:rsidP="005D71CE">
            <w:r>
              <w:t xml:space="preserve">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 сельские библиотеки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1.23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pStyle w:val="1"/>
              <w:tabs>
                <w:tab w:val="clear" w:pos="720"/>
              </w:tabs>
              <w:ind w:left="0" w:firstLine="0"/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О профилактике жестокого обращения с детьми, преступлений, совершаемых в отношении несовершеннолетних</w:t>
            </w:r>
          </w:p>
          <w:p w:rsidR="00E648CE" w:rsidRDefault="00E648CE" w:rsidP="001C65B6"/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сентябрь</w:t>
            </w:r>
          </w:p>
          <w:p w:rsidR="00E648CE" w:rsidRDefault="00B037B7" w:rsidP="00857185">
            <w:r>
              <w:t>2023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3D5B48" w:rsidRDefault="003D5B48" w:rsidP="005D71CE">
            <w:r>
              <w:t>Участковый уполномоченный полиции</w:t>
            </w:r>
          </w:p>
          <w:p w:rsidR="00857185" w:rsidRDefault="00857185" w:rsidP="001C65B6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1.24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О состоянии подростковой преступности и правонарушений несовершеннолетних за 9 месяцев </w:t>
            </w:r>
            <w:r w:rsidR="00B037B7">
              <w:t>2023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октябрь</w:t>
            </w:r>
          </w:p>
          <w:p w:rsidR="00E648CE" w:rsidRDefault="00E648CE" w:rsidP="006B25AA">
            <w:r>
              <w:t xml:space="preserve"> </w:t>
            </w:r>
            <w:r w:rsidR="00B037B7">
              <w:t>2023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 xml:space="preserve">Участковый уполномоченный полиции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Об обеспечении и соблюдении прав и законных интересов несовершеннолетних, осуществления их защиты от всех форм дискриминации, физического и психического </w:t>
            </w:r>
            <w:r>
              <w:lastRenderedPageBreak/>
              <w:t xml:space="preserve">насилия, оскорбления, грубого обращения, сексуальной и иной эксплуатации, выявления несовершеннолетних, находящихся в социально опасном положении за 9 месяцев </w:t>
            </w:r>
            <w:r w:rsidR="00B037B7">
              <w:t>2023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>октябрь</w:t>
            </w:r>
          </w:p>
          <w:p w:rsidR="00E648CE" w:rsidRDefault="00E648CE" w:rsidP="006B25AA">
            <w:r>
              <w:t xml:space="preserve"> </w:t>
            </w:r>
            <w:r w:rsidR="00B037B7">
              <w:t>2023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5D71CE" w:rsidRDefault="005D71CE" w:rsidP="005D71CE">
            <w:r>
              <w:t>Участковый уполномоченный полиции</w:t>
            </w:r>
          </w:p>
          <w:p w:rsidR="005D71CE" w:rsidRDefault="005D71CE" w:rsidP="005D71CE"/>
          <w:p w:rsidR="00E648CE" w:rsidRDefault="00E648CE" w:rsidP="005D71CE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lastRenderedPageBreak/>
              <w:t>1.26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результатах социально-педагогического мониторинга и мерах по привлечению детей к обучению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октябрь </w:t>
            </w:r>
          </w:p>
          <w:p w:rsidR="00E648CE" w:rsidRDefault="00B037B7" w:rsidP="006B25AA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 xml:space="preserve">Школы сельского поселения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1.27</w:t>
            </w:r>
          </w:p>
          <w:p w:rsidR="00E648CE" w:rsidRDefault="00E648CE" w:rsidP="001C65B6"/>
          <w:p w:rsidR="00E648CE" w:rsidRDefault="00E648CE" w:rsidP="001C65B6"/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 результатах работы с семьями, состоящими на учете </w:t>
            </w:r>
            <w:r w:rsidR="005D71CE">
              <w:t>КДН</w:t>
            </w:r>
            <w:r>
              <w:t xml:space="preserve">, находящихся в социально опасном положении </w:t>
            </w:r>
          </w:p>
          <w:p w:rsidR="00E648CE" w:rsidRDefault="00E648CE" w:rsidP="006B25AA">
            <w:r>
              <w:t xml:space="preserve">за 3 квартал </w:t>
            </w:r>
            <w:r w:rsidR="00B037B7">
              <w:t>2023</w:t>
            </w:r>
            <w:r>
              <w:t xml:space="preserve"> года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октябрь </w:t>
            </w:r>
          </w:p>
          <w:p w:rsidR="00E648CE" w:rsidRDefault="00B037B7" w:rsidP="006B25AA">
            <w:r>
              <w:t>2023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3D5B48" w:rsidRDefault="003D5B48" w:rsidP="005D71CE">
            <w:r>
              <w:t>Школы сельского поселения</w:t>
            </w:r>
          </w:p>
          <w:p w:rsidR="00E648CE" w:rsidRDefault="00E648CE" w:rsidP="005D71CE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1.28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О состоянии подростковой преступности и правонарушений несовершеннолетних за </w:t>
            </w:r>
            <w:r w:rsidR="00B037B7">
              <w:t>2023</w:t>
            </w:r>
            <w:r>
              <w:t xml:space="preserve">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декабрь </w:t>
            </w:r>
            <w:r w:rsidR="00B037B7">
              <w:t>2023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Участковый уполномоченный полиции</w:t>
            </w:r>
          </w:p>
          <w:p w:rsidR="00E648CE" w:rsidRDefault="005D71CE" w:rsidP="001C65B6">
            <w:r>
              <w:t>Школы сельского поселения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1.29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01354D">
            <w:r>
              <w:t>Об обеспечении и соблюдении прав и законных интересов несовершеннолетних, осуществления их защиты от всех форм дискриминации, физического и психического насилия, оскорбления, грубого обращения, сексуальной и иной эксплуатации, выявления несовершеннолетних, находящихся в с</w:t>
            </w:r>
            <w:r w:rsidR="005D71CE">
              <w:t xml:space="preserve">оциально опасном положении в </w:t>
            </w:r>
            <w:r w:rsidR="00B037B7">
              <w:t>2023</w:t>
            </w:r>
            <w:r>
              <w:t xml:space="preserve"> году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декабрь </w:t>
            </w:r>
            <w:r w:rsidR="00B037B7">
              <w:t>2023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Участковый уполномоченный полиции</w:t>
            </w:r>
          </w:p>
          <w:p w:rsidR="00E648CE" w:rsidRDefault="005D71CE" w:rsidP="005D71CE">
            <w:r>
              <w:t xml:space="preserve">Школы сельского поселения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1.30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работе по профилактике самовольных уходов несовершеннолетних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декабрь</w:t>
            </w:r>
          </w:p>
          <w:p w:rsidR="00E648CE" w:rsidRDefault="00B037B7" w:rsidP="006B25AA">
            <w:r>
              <w:t>2023</w:t>
            </w:r>
            <w:r w:rsidR="00E648CE">
              <w:t>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Школы сельского поселения</w:t>
            </w:r>
            <w:r w:rsidR="00E648CE"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1.31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D71CE">
            <w:r>
              <w:t xml:space="preserve">О результатах работы с семьями, состоящими на учете в </w:t>
            </w:r>
            <w:r w:rsidR="005D71CE">
              <w:t>КДН</w:t>
            </w:r>
            <w:r>
              <w:t xml:space="preserve">, находящихся в социально опасном положении за 4 квартал </w:t>
            </w:r>
            <w:r w:rsidR="00B037B7">
              <w:t>2023</w:t>
            </w:r>
            <w:r>
              <w:t xml:space="preserve"> года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декабрь </w:t>
            </w:r>
            <w:r w:rsidR="00B037B7">
              <w:t>2023</w:t>
            </w:r>
            <w:r>
              <w:t>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5D71CE" w:rsidRDefault="005D71CE" w:rsidP="005D71CE">
            <w:r>
              <w:t xml:space="preserve">Сотрудники </w:t>
            </w:r>
            <w:proofErr w:type="spellStart"/>
            <w:r>
              <w:t>Меркуловской</w:t>
            </w:r>
            <w:proofErr w:type="spellEnd"/>
            <w:r>
              <w:t xml:space="preserve"> врачебной амбулатории, </w:t>
            </w:r>
          </w:p>
          <w:p w:rsidR="005D71CE" w:rsidRDefault="00B037B7" w:rsidP="005D71CE">
            <w:r>
              <w:t>ФАП</w:t>
            </w:r>
            <w:r w:rsidR="005D71CE">
              <w:t xml:space="preserve"> сельского поселения,</w:t>
            </w:r>
          </w:p>
          <w:p w:rsidR="005D71CE" w:rsidRDefault="005D71CE" w:rsidP="005D71CE">
            <w:r>
              <w:t>Школы сельского поселения,</w:t>
            </w:r>
          </w:p>
          <w:p w:rsidR="00E648CE" w:rsidRDefault="005D71CE" w:rsidP="005D71CE">
            <w:r>
              <w:t xml:space="preserve">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 сельские библиотеки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1.32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О результатах работы комиссии за </w:t>
            </w:r>
            <w:r w:rsidR="00B037B7">
              <w:t>2023</w:t>
            </w:r>
            <w:r>
              <w:t xml:space="preserve">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декабрь </w:t>
            </w:r>
            <w:r w:rsidR="00B037B7">
              <w:t>2023</w:t>
            </w:r>
            <w:r>
              <w:t>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Комиссия КДН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2. Общие организационные мероприятия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2.1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 xml:space="preserve">Координация работы всех органов и учреждений системы профилактики безнадзорности и правонарушений несовершеннолетних по обеспечению занятости несовершеннолетних, помощи </w:t>
            </w:r>
            <w:proofErr w:type="gramStart"/>
            <w:r>
              <w:t>нуждающимся</w:t>
            </w:r>
            <w:proofErr w:type="gramEnd"/>
            <w:r>
              <w:t xml:space="preserve">, привлечения общественности к воспитательной работе с </w:t>
            </w:r>
            <w:r>
              <w:lastRenderedPageBreak/>
              <w:t>несовершеннолетними правонарушителями, профилактике наркомании, алкоголизма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Председатель КДН</w:t>
            </w:r>
          </w:p>
          <w:p w:rsidR="00E648CE" w:rsidRDefault="005D71CE" w:rsidP="001C65B6">
            <w:r>
              <w:t>Секретарь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>2.2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Организация работы комиссии, проведение заседаний комиссии, ведение делопроизводства, отчетности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Секретарь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3. Участие в осуществлении муниципальных программ и мероприятий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3.1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Участие  в осуществлении муниципальных программ и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 xml:space="preserve">Члены КДН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3.2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Участие  в благотворительных акциях помощи детям из малообеспеченных семей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Члены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4. Организация индивидуальной профилактической работы с несовершеннолетними и семьями, состоящими на учете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4.1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Рассмотрение дел в отношении несовершеннолетних, совершивших правонарушения, родителей, уклоняющихся от воспитания и содержания детей.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Члены комиссии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4.2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Прием и рассмотрение жалоб, обращений, заявлений о ненадлежащем исполнении родительских обязанностей, нарушений прав и законных интересов и т.п.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 xml:space="preserve">Комиссия КДН </w:t>
            </w:r>
          </w:p>
          <w:p w:rsidR="005D71CE" w:rsidRDefault="005D71CE" w:rsidP="005D71CE">
            <w:r>
              <w:t>Участковый уполномоченный полиции</w:t>
            </w:r>
          </w:p>
          <w:p w:rsidR="005D71CE" w:rsidRDefault="005D71CE" w:rsidP="001C65B6"/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4.3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Проведение выездных заседаний комиссий по территориям сельских поселений с анализом обстановки на местах и посещением неблагополучных семей.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Секретарь КДН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5. Организация профилактических мероприятий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5.1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Проведение цикла лекций по профилактике наркомании, алкоголизма, негативных явлений среди подростков (в т.ч. правонарушений, экстремизма, терроризма).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учебного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Школы сельского поселения</w:t>
            </w:r>
          </w:p>
          <w:p w:rsidR="005D71CE" w:rsidRDefault="005D71CE" w:rsidP="005D71CE">
            <w:r>
              <w:t>Участковый уполномоченный полиции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rPr>
          <w:trHeight w:val="20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5.2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43D7F">
            <w:pPr>
              <w:jc w:val="both"/>
            </w:pPr>
            <w:r>
              <w:t xml:space="preserve"> Проведение плановых проверок учреждений системы профилактики   по вопросу организации индивидуальной профилактической работы с семьями, состоящими на учете в </w:t>
            </w:r>
            <w:r w:rsidR="00143D7F">
              <w:t>КДН сельского поселения.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  <w:r>
              <w:t>По мере необходимости</w:t>
            </w:r>
            <w:proofErr w:type="gramStart"/>
            <w:r>
              <w:t xml:space="preserve"> ,</w:t>
            </w:r>
            <w:proofErr w:type="gramEnd"/>
            <w:r>
              <w:t xml:space="preserve"> но не реже 1 раз в год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3D5B48" w:rsidP="001C65B6">
            <w:r>
              <w:t>Председатель 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5.3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 xml:space="preserve">Проведение профилактических рейдов по местам досуга и </w:t>
            </w:r>
            <w:r>
              <w:lastRenderedPageBreak/>
              <w:t>отдыха молодежи.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>2 раза в месяц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3D5B48" w:rsidP="001C65B6">
            <w:r>
              <w:t xml:space="preserve">Секретарь КДН </w:t>
            </w:r>
          </w:p>
          <w:p w:rsidR="00143D7F" w:rsidRDefault="00143D7F" w:rsidP="00143D7F">
            <w:r>
              <w:t xml:space="preserve">Участковый уполномоченный </w:t>
            </w:r>
            <w:r>
              <w:lastRenderedPageBreak/>
              <w:t>полиции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>5.4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Проведение проверок общественных мест в ночное время на предмет выявления несовершеннолетних, не достигших 16-летнего возраста</w:t>
            </w:r>
          </w:p>
          <w:p w:rsidR="00E648CE" w:rsidRDefault="00E648CE" w:rsidP="001C65B6">
            <w:pPr>
              <w:jc w:val="both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Еженедельно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D7F" w:rsidRDefault="00143D7F" w:rsidP="00143D7F">
            <w:r>
              <w:t>Участковый уполномоченный полиции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6. Организация обучающих семинаров,  конференций, совещаний с председателями общественных КДН, педагогами, работниками учреждений системы профилактики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6.1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Подготовка методических рекомендаций для работы общественных КДН.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143D7F" w:rsidP="001C65B6">
            <w:r>
              <w:t xml:space="preserve">Секретарь КДН 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6.2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 xml:space="preserve">Проведение профилактических семинаров для работников органов системы профилактики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2 раза в год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143D7F" w:rsidP="001C65B6">
            <w:r>
              <w:t xml:space="preserve">Секретарь КДН 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</w:tbl>
    <w:p w:rsidR="00E648CE" w:rsidRDefault="00E648CE" w:rsidP="00E648CE"/>
    <w:p w:rsidR="00B037B7" w:rsidRDefault="00B037B7" w:rsidP="00695283">
      <w:pPr>
        <w:jc w:val="right"/>
      </w:pPr>
    </w:p>
    <w:p w:rsidR="00B037B7" w:rsidRDefault="00B037B7" w:rsidP="00695283">
      <w:pPr>
        <w:jc w:val="right"/>
      </w:pPr>
    </w:p>
    <w:p w:rsidR="00B037B7" w:rsidRDefault="00B037B7" w:rsidP="00695283">
      <w:pPr>
        <w:jc w:val="right"/>
      </w:pPr>
    </w:p>
    <w:p w:rsidR="00695283" w:rsidRDefault="00695283" w:rsidP="00695283">
      <w:pPr>
        <w:jc w:val="right"/>
      </w:pPr>
      <w:r>
        <w:t>Приложение</w:t>
      </w:r>
      <w:r w:rsidR="003D7EA4">
        <w:t xml:space="preserve"> №2</w:t>
      </w:r>
    </w:p>
    <w:p w:rsidR="00695283" w:rsidRDefault="00695283" w:rsidP="006952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</w:t>
      </w:r>
    </w:p>
    <w:p w:rsidR="00695283" w:rsidRDefault="00695283" w:rsidP="006952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37B7">
        <w:t>13</w:t>
      </w:r>
      <w:r w:rsidR="00BC0103">
        <w:t>.01</w:t>
      </w:r>
      <w:r>
        <w:t>.</w:t>
      </w:r>
      <w:r w:rsidR="00B037B7">
        <w:t>2023</w:t>
      </w:r>
      <w:r>
        <w:t>г. №</w:t>
      </w:r>
      <w:r w:rsidR="00B037B7">
        <w:t xml:space="preserve">1 </w:t>
      </w:r>
    </w:p>
    <w:p w:rsidR="00695283" w:rsidRDefault="00695283" w:rsidP="00695283">
      <w:pPr>
        <w:jc w:val="both"/>
      </w:pPr>
    </w:p>
    <w:p w:rsidR="00695283" w:rsidRPr="00D5460F" w:rsidRDefault="00695283" w:rsidP="00695283">
      <w:pPr>
        <w:jc w:val="center"/>
        <w:rPr>
          <w:b/>
          <w:sz w:val="28"/>
          <w:szCs w:val="28"/>
        </w:rPr>
      </w:pPr>
      <w:r w:rsidRPr="00D5460F">
        <w:rPr>
          <w:b/>
          <w:sz w:val="28"/>
          <w:szCs w:val="28"/>
        </w:rPr>
        <w:t>График</w:t>
      </w:r>
    </w:p>
    <w:p w:rsidR="00695283" w:rsidRPr="00D5460F" w:rsidRDefault="00695283" w:rsidP="00695283">
      <w:pPr>
        <w:jc w:val="center"/>
        <w:rPr>
          <w:sz w:val="28"/>
          <w:szCs w:val="28"/>
        </w:rPr>
      </w:pPr>
      <w:r w:rsidRPr="00D5460F">
        <w:rPr>
          <w:b/>
          <w:sz w:val="28"/>
          <w:szCs w:val="28"/>
        </w:rPr>
        <w:t xml:space="preserve">проведения заседаний комиссии на </w:t>
      </w:r>
      <w:r w:rsidR="00B037B7">
        <w:rPr>
          <w:b/>
          <w:sz w:val="28"/>
          <w:szCs w:val="28"/>
        </w:rPr>
        <w:t>2023</w:t>
      </w:r>
      <w:r w:rsidRPr="00D5460F">
        <w:rPr>
          <w:b/>
          <w:sz w:val="28"/>
          <w:szCs w:val="28"/>
        </w:rPr>
        <w:t xml:space="preserve"> год</w:t>
      </w:r>
    </w:p>
    <w:p w:rsidR="00695283" w:rsidRPr="00D5460F" w:rsidRDefault="00695283" w:rsidP="00695283">
      <w:pPr>
        <w:rPr>
          <w:sz w:val="28"/>
          <w:szCs w:val="28"/>
        </w:rPr>
      </w:pP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>Месяц       Дата заседания</w:t>
      </w: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 xml:space="preserve">Январь —      </w:t>
      </w:r>
      <w:r w:rsidR="00B037B7">
        <w:rPr>
          <w:sz w:val="28"/>
          <w:szCs w:val="28"/>
        </w:rPr>
        <w:t>16</w:t>
      </w:r>
      <w:r w:rsidRPr="00D5460F">
        <w:rPr>
          <w:sz w:val="28"/>
          <w:szCs w:val="28"/>
        </w:rPr>
        <w:t>;</w:t>
      </w: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 xml:space="preserve">Февраль —    </w:t>
      </w:r>
      <w:r w:rsidR="00B037B7">
        <w:rPr>
          <w:sz w:val="28"/>
          <w:szCs w:val="28"/>
        </w:rPr>
        <w:t>10</w:t>
      </w:r>
      <w:r w:rsidRPr="00D5460F">
        <w:rPr>
          <w:sz w:val="28"/>
          <w:szCs w:val="28"/>
        </w:rPr>
        <w:t>;</w:t>
      </w: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 xml:space="preserve">Март —         </w:t>
      </w:r>
      <w:r w:rsidR="00B037B7">
        <w:rPr>
          <w:sz w:val="28"/>
          <w:szCs w:val="28"/>
        </w:rPr>
        <w:t>10</w:t>
      </w:r>
      <w:r w:rsidRPr="00D5460F">
        <w:rPr>
          <w:sz w:val="28"/>
          <w:szCs w:val="28"/>
        </w:rPr>
        <w:t>;</w:t>
      </w:r>
    </w:p>
    <w:p w:rsidR="00695283" w:rsidRPr="00D5460F" w:rsidRDefault="00BC0103" w:rsidP="00695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Апрель —      </w:t>
      </w:r>
      <w:r w:rsidR="00B037B7">
        <w:rPr>
          <w:sz w:val="28"/>
          <w:szCs w:val="28"/>
        </w:rPr>
        <w:t>10</w:t>
      </w:r>
      <w:r w:rsidR="00695283" w:rsidRPr="00D5460F">
        <w:rPr>
          <w:sz w:val="28"/>
          <w:szCs w:val="28"/>
        </w:rPr>
        <w:t>;</w:t>
      </w: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 xml:space="preserve">Май —           </w:t>
      </w:r>
      <w:r w:rsidR="00B037B7">
        <w:rPr>
          <w:sz w:val="28"/>
          <w:szCs w:val="28"/>
        </w:rPr>
        <w:t>15</w:t>
      </w:r>
      <w:r w:rsidRPr="00D5460F">
        <w:rPr>
          <w:sz w:val="28"/>
          <w:szCs w:val="28"/>
        </w:rPr>
        <w:t xml:space="preserve">; </w:t>
      </w: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 xml:space="preserve">Июнь —         </w:t>
      </w:r>
      <w:r w:rsidR="00B037B7">
        <w:rPr>
          <w:sz w:val="28"/>
          <w:szCs w:val="28"/>
        </w:rPr>
        <w:t>12</w:t>
      </w:r>
      <w:r w:rsidRPr="00D5460F">
        <w:rPr>
          <w:sz w:val="28"/>
          <w:szCs w:val="28"/>
        </w:rPr>
        <w:t>;</w:t>
      </w:r>
    </w:p>
    <w:p w:rsidR="00695283" w:rsidRPr="00D5460F" w:rsidRDefault="00BC0103" w:rsidP="00695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Июль —         </w:t>
      </w:r>
      <w:r w:rsidR="00B037B7">
        <w:rPr>
          <w:sz w:val="28"/>
          <w:szCs w:val="28"/>
        </w:rPr>
        <w:t>10</w:t>
      </w:r>
      <w:r w:rsidR="00695283" w:rsidRPr="00D5460F">
        <w:rPr>
          <w:sz w:val="28"/>
          <w:szCs w:val="28"/>
        </w:rPr>
        <w:t>;</w:t>
      </w:r>
    </w:p>
    <w:p w:rsidR="00695283" w:rsidRPr="00D5460F" w:rsidRDefault="00BC0103" w:rsidP="006952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Август —       </w:t>
      </w:r>
      <w:r w:rsidR="00B037B7">
        <w:rPr>
          <w:sz w:val="28"/>
          <w:szCs w:val="28"/>
        </w:rPr>
        <w:t>10</w:t>
      </w:r>
      <w:r w:rsidR="00695283" w:rsidRPr="00D5460F">
        <w:rPr>
          <w:sz w:val="28"/>
          <w:szCs w:val="28"/>
        </w:rPr>
        <w:t>;</w:t>
      </w: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 xml:space="preserve">Сентябрь —   </w:t>
      </w:r>
      <w:r w:rsidR="00B037B7">
        <w:rPr>
          <w:sz w:val="28"/>
          <w:szCs w:val="28"/>
        </w:rPr>
        <w:t>18</w:t>
      </w:r>
      <w:r w:rsidRPr="00D5460F">
        <w:rPr>
          <w:sz w:val="28"/>
          <w:szCs w:val="28"/>
        </w:rPr>
        <w:t>;</w:t>
      </w: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 xml:space="preserve">Октябрь —     </w:t>
      </w:r>
      <w:r w:rsidR="00B037B7">
        <w:rPr>
          <w:sz w:val="28"/>
          <w:szCs w:val="28"/>
        </w:rPr>
        <w:t>10</w:t>
      </w:r>
      <w:r w:rsidRPr="00D5460F">
        <w:rPr>
          <w:sz w:val="28"/>
          <w:szCs w:val="28"/>
        </w:rPr>
        <w:t>;</w:t>
      </w: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 xml:space="preserve">Ноябрь —       </w:t>
      </w:r>
      <w:r w:rsidR="00B037B7">
        <w:rPr>
          <w:sz w:val="28"/>
          <w:szCs w:val="28"/>
        </w:rPr>
        <w:t>10</w:t>
      </w:r>
      <w:r w:rsidRPr="00D5460F">
        <w:rPr>
          <w:sz w:val="28"/>
          <w:szCs w:val="28"/>
        </w:rPr>
        <w:t>;</w:t>
      </w:r>
    </w:p>
    <w:p w:rsidR="00695283" w:rsidRPr="00D5460F" w:rsidRDefault="00695283" w:rsidP="00695283">
      <w:pPr>
        <w:ind w:firstLine="720"/>
        <w:jc w:val="both"/>
        <w:rPr>
          <w:sz w:val="28"/>
          <w:szCs w:val="28"/>
        </w:rPr>
      </w:pPr>
      <w:r w:rsidRPr="00D5460F">
        <w:rPr>
          <w:sz w:val="28"/>
          <w:szCs w:val="28"/>
        </w:rPr>
        <w:t xml:space="preserve">Декабрь —     </w:t>
      </w:r>
      <w:r w:rsidR="00B037B7">
        <w:rPr>
          <w:sz w:val="28"/>
          <w:szCs w:val="28"/>
        </w:rPr>
        <w:t>25</w:t>
      </w:r>
      <w:r w:rsidR="007D6250">
        <w:rPr>
          <w:sz w:val="28"/>
          <w:szCs w:val="28"/>
        </w:rPr>
        <w:t>.</w:t>
      </w:r>
    </w:p>
    <w:p w:rsidR="00E648CE" w:rsidRDefault="00E648CE" w:rsidP="00E648CE">
      <w:pPr>
        <w:jc w:val="center"/>
      </w:pPr>
    </w:p>
    <w:p w:rsidR="00E648CE" w:rsidRDefault="00E648CE" w:rsidP="00E648CE">
      <w:pPr>
        <w:ind w:firstLine="708"/>
        <w:jc w:val="both"/>
      </w:pPr>
    </w:p>
    <w:p w:rsidR="00E648CE" w:rsidRDefault="00E648CE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B25AA" w:rsidRDefault="006B25AA" w:rsidP="00E648CE">
      <w:pPr>
        <w:ind w:firstLine="708"/>
        <w:jc w:val="both"/>
      </w:pPr>
    </w:p>
    <w:p w:rsidR="006B25AA" w:rsidRDefault="006B25AA" w:rsidP="00E648CE">
      <w:pPr>
        <w:ind w:firstLine="708"/>
        <w:jc w:val="both"/>
      </w:pPr>
    </w:p>
    <w:p w:rsidR="00E648CE" w:rsidRDefault="00E648CE" w:rsidP="00E648CE">
      <w:r>
        <w:tab/>
      </w:r>
      <w:r>
        <w:tab/>
      </w:r>
    </w:p>
    <w:p w:rsidR="00E648CE" w:rsidRDefault="00E648CE" w:rsidP="00E648CE">
      <w:pPr>
        <w:pStyle w:val="Style11"/>
        <w:widowControl/>
        <w:tabs>
          <w:tab w:val="left" w:pos="8505"/>
        </w:tabs>
        <w:spacing w:line="276" w:lineRule="auto"/>
        <w:ind w:firstLine="289"/>
        <w:jc w:val="center"/>
        <w:rPr>
          <w:rStyle w:val="FontStyle24"/>
          <w:sz w:val="32"/>
          <w:szCs w:val="32"/>
        </w:rPr>
      </w:pPr>
    </w:p>
    <w:p w:rsidR="00E648CE" w:rsidRDefault="00E648CE" w:rsidP="00E648CE">
      <w:pPr>
        <w:pStyle w:val="Style11"/>
        <w:widowControl/>
        <w:tabs>
          <w:tab w:val="left" w:pos="8505"/>
        </w:tabs>
        <w:spacing w:line="276" w:lineRule="auto"/>
        <w:ind w:firstLine="289"/>
        <w:jc w:val="center"/>
        <w:rPr>
          <w:rStyle w:val="FontStyle24"/>
          <w:sz w:val="32"/>
          <w:szCs w:val="32"/>
        </w:rPr>
      </w:pPr>
    </w:p>
    <w:p w:rsidR="00E648CE" w:rsidRDefault="00E648CE" w:rsidP="00E648CE">
      <w:pPr>
        <w:pStyle w:val="Style11"/>
        <w:widowControl/>
        <w:tabs>
          <w:tab w:val="left" w:pos="8505"/>
        </w:tabs>
        <w:spacing w:line="276" w:lineRule="auto"/>
        <w:ind w:firstLine="289"/>
        <w:jc w:val="center"/>
        <w:rPr>
          <w:rStyle w:val="FontStyle24"/>
          <w:sz w:val="32"/>
          <w:szCs w:val="32"/>
        </w:rPr>
      </w:pPr>
    </w:p>
    <w:p w:rsidR="00E648CE" w:rsidRDefault="00E648CE" w:rsidP="00E648CE">
      <w:pPr>
        <w:jc w:val="center"/>
        <w:rPr>
          <w:b/>
        </w:rPr>
      </w:pPr>
    </w:p>
    <w:p w:rsidR="00E648CE" w:rsidRDefault="00E648CE">
      <w:pPr>
        <w:jc w:val="both"/>
      </w:pPr>
    </w:p>
    <w:p w:rsidR="005A2395" w:rsidRDefault="005A2395">
      <w:pPr>
        <w:jc w:val="both"/>
      </w:pPr>
    </w:p>
    <w:p w:rsidR="005A2395" w:rsidRDefault="005A2395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p w:rsidR="00D5460F" w:rsidRDefault="00D5460F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p w:rsidR="00DB0D13" w:rsidRDefault="00DB0D13">
      <w:pPr>
        <w:jc w:val="both"/>
      </w:pPr>
    </w:p>
    <w:sectPr w:rsidR="00DB0D13" w:rsidSect="00542D5C">
      <w:pgSz w:w="11906" w:h="16838"/>
      <w:pgMar w:top="567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5"/>
    <w:multiLevelType w:val="multilevel"/>
    <w:tmpl w:val="00000004"/>
    <w:lvl w:ilvl="0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EDA673D"/>
    <w:multiLevelType w:val="multilevel"/>
    <w:tmpl w:val="CE284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BB7420A"/>
    <w:multiLevelType w:val="hybridMultilevel"/>
    <w:tmpl w:val="AC16407E"/>
    <w:lvl w:ilvl="0" w:tplc="BA26EB4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C425F7"/>
    <w:multiLevelType w:val="hybridMultilevel"/>
    <w:tmpl w:val="5540DC00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02D8"/>
    <w:rsid w:val="0001354D"/>
    <w:rsid w:val="00017DB3"/>
    <w:rsid w:val="000244D1"/>
    <w:rsid w:val="00032EA4"/>
    <w:rsid w:val="00044122"/>
    <w:rsid w:val="000470BE"/>
    <w:rsid w:val="0007150A"/>
    <w:rsid w:val="000F137B"/>
    <w:rsid w:val="001119AA"/>
    <w:rsid w:val="00127B9B"/>
    <w:rsid w:val="00133B1B"/>
    <w:rsid w:val="00143D7F"/>
    <w:rsid w:val="001776B1"/>
    <w:rsid w:val="001800B0"/>
    <w:rsid w:val="00181C50"/>
    <w:rsid w:val="001C65B6"/>
    <w:rsid w:val="00210E31"/>
    <w:rsid w:val="00236FC6"/>
    <w:rsid w:val="00240604"/>
    <w:rsid w:val="002444BA"/>
    <w:rsid w:val="002602D0"/>
    <w:rsid w:val="00267E75"/>
    <w:rsid w:val="00277590"/>
    <w:rsid w:val="00297335"/>
    <w:rsid w:val="002B5040"/>
    <w:rsid w:val="002C7B0A"/>
    <w:rsid w:val="002D13EE"/>
    <w:rsid w:val="00320FEE"/>
    <w:rsid w:val="003475D5"/>
    <w:rsid w:val="003A02D8"/>
    <w:rsid w:val="003D5B48"/>
    <w:rsid w:val="003D7EA4"/>
    <w:rsid w:val="003F4F7B"/>
    <w:rsid w:val="004032E2"/>
    <w:rsid w:val="00445092"/>
    <w:rsid w:val="0046327E"/>
    <w:rsid w:val="004635BA"/>
    <w:rsid w:val="00484128"/>
    <w:rsid w:val="00486EDA"/>
    <w:rsid w:val="004D0A1B"/>
    <w:rsid w:val="00531AE1"/>
    <w:rsid w:val="0054269A"/>
    <w:rsid w:val="00542D5C"/>
    <w:rsid w:val="00545FB7"/>
    <w:rsid w:val="00575E80"/>
    <w:rsid w:val="005A2395"/>
    <w:rsid w:val="005B7620"/>
    <w:rsid w:val="005C3312"/>
    <w:rsid w:val="005C365D"/>
    <w:rsid w:val="005D71CE"/>
    <w:rsid w:val="005F50BC"/>
    <w:rsid w:val="00610325"/>
    <w:rsid w:val="0063121C"/>
    <w:rsid w:val="006530AD"/>
    <w:rsid w:val="00695283"/>
    <w:rsid w:val="006B25AA"/>
    <w:rsid w:val="006B3828"/>
    <w:rsid w:val="006C6631"/>
    <w:rsid w:val="006E2B36"/>
    <w:rsid w:val="00705B14"/>
    <w:rsid w:val="0070681D"/>
    <w:rsid w:val="007757B2"/>
    <w:rsid w:val="007C1F68"/>
    <w:rsid w:val="007D6250"/>
    <w:rsid w:val="007F2091"/>
    <w:rsid w:val="007F2817"/>
    <w:rsid w:val="007F297D"/>
    <w:rsid w:val="007F5074"/>
    <w:rsid w:val="00817595"/>
    <w:rsid w:val="0082556F"/>
    <w:rsid w:val="0084747B"/>
    <w:rsid w:val="00857185"/>
    <w:rsid w:val="008814D8"/>
    <w:rsid w:val="00890C7F"/>
    <w:rsid w:val="008A22DC"/>
    <w:rsid w:val="008B2CC0"/>
    <w:rsid w:val="008B4C76"/>
    <w:rsid w:val="00901BAD"/>
    <w:rsid w:val="00910228"/>
    <w:rsid w:val="00951904"/>
    <w:rsid w:val="00956CDB"/>
    <w:rsid w:val="00983C9C"/>
    <w:rsid w:val="00991BEC"/>
    <w:rsid w:val="0099281F"/>
    <w:rsid w:val="00A315AE"/>
    <w:rsid w:val="00A433F6"/>
    <w:rsid w:val="00A606FB"/>
    <w:rsid w:val="00A627F9"/>
    <w:rsid w:val="00AA6DA1"/>
    <w:rsid w:val="00B01ED6"/>
    <w:rsid w:val="00B037B7"/>
    <w:rsid w:val="00B04649"/>
    <w:rsid w:val="00B132E3"/>
    <w:rsid w:val="00B44B52"/>
    <w:rsid w:val="00B6481C"/>
    <w:rsid w:val="00BC0103"/>
    <w:rsid w:val="00C2388C"/>
    <w:rsid w:val="00C64287"/>
    <w:rsid w:val="00C90E36"/>
    <w:rsid w:val="00CF4C60"/>
    <w:rsid w:val="00D44C31"/>
    <w:rsid w:val="00D502C3"/>
    <w:rsid w:val="00D5460F"/>
    <w:rsid w:val="00D642C3"/>
    <w:rsid w:val="00D74332"/>
    <w:rsid w:val="00D837D4"/>
    <w:rsid w:val="00D9139E"/>
    <w:rsid w:val="00DB0D13"/>
    <w:rsid w:val="00DD6E64"/>
    <w:rsid w:val="00E071AF"/>
    <w:rsid w:val="00E40FFB"/>
    <w:rsid w:val="00E648CE"/>
    <w:rsid w:val="00E851AA"/>
    <w:rsid w:val="00EE4D4C"/>
    <w:rsid w:val="00F10C7E"/>
    <w:rsid w:val="00F36CB8"/>
    <w:rsid w:val="00F42968"/>
    <w:rsid w:val="00F445C6"/>
    <w:rsid w:val="00F718D9"/>
    <w:rsid w:val="00FA1968"/>
    <w:rsid w:val="00FF5064"/>
    <w:rsid w:val="00F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D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link w:val="10"/>
    <w:qFormat/>
    <w:rsid w:val="00E648CE"/>
    <w:pPr>
      <w:widowControl/>
      <w:tabs>
        <w:tab w:val="num" w:pos="720"/>
      </w:tabs>
      <w:ind w:left="720" w:hanging="360"/>
      <w:outlineLvl w:val="0"/>
    </w:pPr>
    <w:rPr>
      <w:rFonts w:ascii="Times New Roman" w:eastAsia="SimSun" w:hAnsi="Times New Roman"/>
      <w:b/>
      <w:bCs/>
      <w:kern w:val="0"/>
      <w:sz w:val="48"/>
      <w:szCs w:val="48"/>
      <w:lang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01ED6"/>
    <w:rPr>
      <w:rFonts w:cs="Times New Roman"/>
      <w:b w:val="0"/>
      <w:bCs w:val="0"/>
      <w:strike w:val="0"/>
      <w:dstrike w:val="0"/>
      <w:position w:val="0"/>
      <w:sz w:val="24"/>
      <w:vertAlign w:val="baseline"/>
    </w:rPr>
  </w:style>
  <w:style w:type="character" w:customStyle="1" w:styleId="WW8Num1z1">
    <w:name w:val="WW8Num1z1"/>
    <w:rsid w:val="00B01ED6"/>
  </w:style>
  <w:style w:type="character" w:customStyle="1" w:styleId="WW8Num1z2">
    <w:name w:val="WW8Num1z2"/>
    <w:rsid w:val="00B01ED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3">
    <w:name w:val="WW8Num1z3"/>
    <w:rsid w:val="00B01ED6"/>
  </w:style>
  <w:style w:type="character" w:customStyle="1" w:styleId="WW8Num1z4">
    <w:name w:val="WW8Num1z4"/>
    <w:rsid w:val="00B01ED6"/>
  </w:style>
  <w:style w:type="character" w:customStyle="1" w:styleId="WW8Num1z5">
    <w:name w:val="WW8Num1z5"/>
    <w:rsid w:val="00B01ED6"/>
  </w:style>
  <w:style w:type="character" w:customStyle="1" w:styleId="WW8Num1z6">
    <w:name w:val="WW8Num1z6"/>
    <w:rsid w:val="00B01ED6"/>
  </w:style>
  <w:style w:type="character" w:customStyle="1" w:styleId="WW8Num1z7">
    <w:name w:val="WW8Num1z7"/>
    <w:rsid w:val="00B01ED6"/>
  </w:style>
  <w:style w:type="character" w:customStyle="1" w:styleId="WW8Num1z8">
    <w:name w:val="WW8Num1z8"/>
    <w:rsid w:val="00B01ED6"/>
  </w:style>
  <w:style w:type="character" w:customStyle="1" w:styleId="WW8Num2z0">
    <w:name w:val="WW8Num2z0"/>
    <w:rsid w:val="00B01ED6"/>
  </w:style>
  <w:style w:type="character" w:customStyle="1" w:styleId="WW8Num2z1">
    <w:name w:val="WW8Num2z1"/>
    <w:rsid w:val="00B01ED6"/>
  </w:style>
  <w:style w:type="character" w:customStyle="1" w:styleId="WW8Num2z2">
    <w:name w:val="WW8Num2z2"/>
    <w:rsid w:val="00B01ED6"/>
  </w:style>
  <w:style w:type="character" w:customStyle="1" w:styleId="WW8Num2z3">
    <w:name w:val="WW8Num2z3"/>
    <w:rsid w:val="00B01ED6"/>
  </w:style>
  <w:style w:type="character" w:customStyle="1" w:styleId="WW8Num2z4">
    <w:name w:val="WW8Num2z4"/>
    <w:rsid w:val="00B01ED6"/>
  </w:style>
  <w:style w:type="character" w:customStyle="1" w:styleId="WW8Num2z5">
    <w:name w:val="WW8Num2z5"/>
    <w:rsid w:val="00B01ED6"/>
  </w:style>
  <w:style w:type="character" w:customStyle="1" w:styleId="WW8Num2z6">
    <w:name w:val="WW8Num2z6"/>
    <w:rsid w:val="00B01ED6"/>
  </w:style>
  <w:style w:type="character" w:customStyle="1" w:styleId="WW8Num2z7">
    <w:name w:val="WW8Num2z7"/>
    <w:rsid w:val="00B01ED6"/>
  </w:style>
  <w:style w:type="character" w:customStyle="1" w:styleId="WW8Num2z8">
    <w:name w:val="WW8Num2z8"/>
    <w:rsid w:val="00B01ED6"/>
  </w:style>
  <w:style w:type="character" w:customStyle="1" w:styleId="11">
    <w:name w:val="Основной шрифт абзаца1"/>
    <w:rsid w:val="00B01ED6"/>
  </w:style>
  <w:style w:type="character" w:customStyle="1" w:styleId="FontStyle24">
    <w:name w:val="Font Style24"/>
    <w:basedOn w:val="11"/>
    <w:rsid w:val="00B01ED6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11"/>
    <w:qFormat/>
    <w:rsid w:val="00B01ED6"/>
    <w:rPr>
      <w:i/>
      <w:iCs/>
    </w:rPr>
  </w:style>
  <w:style w:type="character" w:customStyle="1" w:styleId="WW8Num7z0">
    <w:name w:val="WW8Num7z0"/>
    <w:rsid w:val="00B01ED6"/>
    <w:rPr>
      <w:rFonts w:cs="Times New Roman"/>
      <w:b w:val="0"/>
      <w:bCs w:val="0"/>
      <w:strike w:val="0"/>
      <w:dstrike w:val="0"/>
      <w:position w:val="0"/>
      <w:sz w:val="24"/>
      <w:vertAlign w:val="baseline"/>
    </w:rPr>
  </w:style>
  <w:style w:type="character" w:customStyle="1" w:styleId="WW8Num7z1">
    <w:name w:val="WW8Num7z1"/>
    <w:rsid w:val="00B01ED6"/>
  </w:style>
  <w:style w:type="character" w:customStyle="1" w:styleId="WW8Num7z2">
    <w:name w:val="WW8Num7z2"/>
    <w:rsid w:val="00B01ED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7z3">
    <w:name w:val="WW8Num7z3"/>
    <w:rsid w:val="00B01ED6"/>
  </w:style>
  <w:style w:type="character" w:customStyle="1" w:styleId="WW8Num7z4">
    <w:name w:val="WW8Num7z4"/>
    <w:rsid w:val="00B01ED6"/>
  </w:style>
  <w:style w:type="character" w:customStyle="1" w:styleId="WW8Num7z5">
    <w:name w:val="WW8Num7z5"/>
    <w:rsid w:val="00B01ED6"/>
  </w:style>
  <w:style w:type="character" w:customStyle="1" w:styleId="WW8Num7z6">
    <w:name w:val="WW8Num7z6"/>
    <w:rsid w:val="00B01ED6"/>
  </w:style>
  <w:style w:type="character" w:customStyle="1" w:styleId="WW8Num7z7">
    <w:name w:val="WW8Num7z7"/>
    <w:rsid w:val="00B01ED6"/>
  </w:style>
  <w:style w:type="character" w:customStyle="1" w:styleId="WW8Num7z8">
    <w:name w:val="WW8Num7z8"/>
    <w:rsid w:val="00B01ED6"/>
  </w:style>
  <w:style w:type="paragraph" w:customStyle="1" w:styleId="a0">
    <w:name w:val="Заголовок"/>
    <w:basedOn w:val="a"/>
    <w:next w:val="a1"/>
    <w:rsid w:val="00B01E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6"/>
    <w:rsid w:val="00B01ED6"/>
    <w:pPr>
      <w:spacing w:after="120"/>
    </w:pPr>
  </w:style>
  <w:style w:type="paragraph" w:styleId="a7">
    <w:name w:val="List"/>
    <w:basedOn w:val="a1"/>
    <w:rsid w:val="00B01ED6"/>
  </w:style>
  <w:style w:type="paragraph" w:customStyle="1" w:styleId="12">
    <w:name w:val="Название1"/>
    <w:basedOn w:val="a"/>
    <w:rsid w:val="00B01ED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01ED6"/>
    <w:pPr>
      <w:suppressLineNumbers/>
    </w:pPr>
  </w:style>
  <w:style w:type="paragraph" w:customStyle="1" w:styleId="Style11">
    <w:name w:val="Style11"/>
    <w:basedOn w:val="a"/>
    <w:rsid w:val="00B01ED6"/>
    <w:pPr>
      <w:spacing w:line="336" w:lineRule="exact"/>
      <w:ind w:firstLine="566"/>
    </w:pPr>
  </w:style>
  <w:style w:type="paragraph" w:styleId="a8">
    <w:name w:val="Body Text Indent"/>
    <w:basedOn w:val="a"/>
    <w:link w:val="a9"/>
    <w:rsid w:val="00B01ED6"/>
    <w:pPr>
      <w:spacing w:after="120"/>
      <w:ind w:left="283"/>
    </w:pPr>
  </w:style>
  <w:style w:type="character" w:customStyle="1" w:styleId="WW8Num3z2">
    <w:name w:val="WW8Num3z2"/>
    <w:rsid w:val="00320FE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vertAlign w:val="baseline"/>
      <w:lang w:val="ru-RU"/>
    </w:rPr>
  </w:style>
  <w:style w:type="character" w:customStyle="1" w:styleId="a9">
    <w:name w:val="Основной текст с отступом Знак"/>
    <w:basedOn w:val="a2"/>
    <w:link w:val="a8"/>
    <w:rsid w:val="00181C5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2"/>
    <w:link w:val="1"/>
    <w:rsid w:val="00E648CE"/>
    <w:rPr>
      <w:rFonts w:eastAsia="SimSun" w:cs="Mangal"/>
      <w:b/>
      <w:bCs/>
      <w:sz w:val="48"/>
      <w:szCs w:val="48"/>
      <w:lang w:eastAsia="ar-SA"/>
    </w:rPr>
  </w:style>
  <w:style w:type="paragraph" w:customStyle="1" w:styleId="21">
    <w:name w:val="Основной текст с отступом 21"/>
    <w:basedOn w:val="a"/>
    <w:rsid w:val="00E648CE"/>
    <w:pPr>
      <w:widowControl/>
      <w:ind w:firstLine="708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01354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2"/>
    <w:link w:val="aa"/>
    <w:uiPriority w:val="99"/>
    <w:semiHidden/>
    <w:rsid w:val="0001354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nformat">
    <w:name w:val="ConsPlusNonformat"/>
    <w:rsid w:val="00236FC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Основной текст Знак"/>
    <w:basedOn w:val="a2"/>
    <w:link w:val="a1"/>
    <w:rsid w:val="00236FC6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МГБ</dc:creator>
  <cp:lastModifiedBy>admin</cp:lastModifiedBy>
  <cp:revision>6</cp:revision>
  <cp:lastPrinted>2023-02-13T09:54:00Z</cp:lastPrinted>
  <dcterms:created xsi:type="dcterms:W3CDTF">2021-03-17T08:29:00Z</dcterms:created>
  <dcterms:modified xsi:type="dcterms:W3CDTF">2023-02-13T11:15:00Z</dcterms:modified>
</cp:coreProperties>
</file>